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4AD9" w14:textId="77777777" w:rsidR="00573DB9" w:rsidRPr="00FA50BB" w:rsidRDefault="00573DB9" w:rsidP="00573DB9">
      <w:pPr>
        <w:pStyle w:val="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Toc182924059"/>
      <w:r w:rsidRPr="00B732D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Supplemental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Tables</w:t>
      </w:r>
      <w:bookmarkEnd w:id="0"/>
    </w:p>
    <w:p w14:paraId="61905B15" w14:textId="77777777" w:rsidR="00573DB9" w:rsidRPr="00B732D2" w:rsidRDefault="00573DB9" w:rsidP="005111D1">
      <w:pPr>
        <w:widowControl/>
        <w:spacing w:beforeLines="100" w:before="312" w:afterLines="50" w:after="156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B732D2">
        <w:rPr>
          <w:rFonts w:ascii="Times New Roman" w:hAnsi="Times New Roman" w:cs="Times New Roman"/>
          <w:b/>
          <w:bCs/>
          <w:color w:val="000000" w:themeColor="text1"/>
          <w:sz w:val="22"/>
        </w:rPr>
        <w:t>Supplementary Table S1.</w:t>
      </w:r>
      <w:r w:rsidRPr="00B732D2">
        <w:rPr>
          <w:rFonts w:ascii="Times New Roman" w:hAnsi="Times New Roman" w:cs="Times New Roman"/>
          <w:color w:val="000000" w:themeColor="text1"/>
          <w:sz w:val="22"/>
        </w:rPr>
        <w:t xml:space="preserve"> Patient and cell subtype information from the E-MTAB-8107 dataset.</w:t>
      </w:r>
    </w:p>
    <w:tbl>
      <w:tblPr>
        <w:tblpPr w:leftFromText="180" w:rightFromText="180" w:vertAnchor="text" w:horzAnchor="margin" w:tblpXSpec="center" w:tblpY="201"/>
        <w:tblW w:w="5000" w:type="pct"/>
        <w:tblLook w:val="04A0" w:firstRow="1" w:lastRow="0" w:firstColumn="1" w:lastColumn="0" w:noHBand="0" w:noVBand="1"/>
      </w:tblPr>
      <w:tblGrid>
        <w:gridCol w:w="2242"/>
        <w:gridCol w:w="1794"/>
        <w:gridCol w:w="1153"/>
        <w:gridCol w:w="1153"/>
        <w:gridCol w:w="1964"/>
      </w:tblGrid>
      <w:tr w:rsidR="00573DB9" w:rsidRPr="00B732D2" w14:paraId="69FCDE3C" w14:textId="77777777" w:rsidTr="007F1E37">
        <w:trPr>
          <w:trHeight w:val="450"/>
        </w:trPr>
        <w:tc>
          <w:tcPr>
            <w:tcW w:w="135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31A8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Patient ID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DAE7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Renumber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A199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T_cell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3947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B_cell</w:t>
            </w:r>
          </w:p>
        </w:tc>
        <w:tc>
          <w:tcPr>
            <w:tcW w:w="118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342F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Cancer cell</w:t>
            </w:r>
          </w:p>
        </w:tc>
      </w:tr>
      <w:tr w:rsidR="00573DB9" w:rsidRPr="00B732D2" w14:paraId="15BB8341" w14:textId="77777777" w:rsidTr="007F1E37">
        <w:trPr>
          <w:trHeight w:val="285"/>
        </w:trPr>
        <w:tc>
          <w:tcPr>
            <w:tcW w:w="13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6A2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sc5rJUQ033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968C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S33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563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178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6EA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163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801D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244</w:t>
            </w:r>
          </w:p>
        </w:tc>
      </w:tr>
      <w:tr w:rsidR="00573DB9" w:rsidRPr="00B732D2" w14:paraId="6CC36D8C" w14:textId="77777777" w:rsidTr="007F1E37">
        <w:trPr>
          <w:trHeight w:val="285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708B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sc5rJUQ039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52AF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S39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F310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9DD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168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9E56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78</w:t>
            </w:r>
          </w:p>
        </w:tc>
      </w:tr>
      <w:tr w:rsidR="00573DB9" w:rsidRPr="00B732D2" w14:paraId="0D42A596" w14:textId="77777777" w:rsidTr="007F1E37">
        <w:trPr>
          <w:trHeight w:val="285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E83B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sc5rJUQ042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057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S42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351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CBD9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101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2898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370</w:t>
            </w:r>
          </w:p>
        </w:tc>
      </w:tr>
      <w:tr w:rsidR="00573DB9" w:rsidRPr="00B732D2" w14:paraId="7C381A81" w14:textId="77777777" w:rsidTr="007F1E37">
        <w:trPr>
          <w:trHeight w:val="285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71F0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sc5rJUQ053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EC1A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S53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75F7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587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6E6A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235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B368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316</w:t>
            </w:r>
          </w:p>
        </w:tc>
      </w:tr>
      <w:tr w:rsidR="00573DB9" w:rsidRPr="00B732D2" w14:paraId="09C00D4D" w14:textId="77777777" w:rsidTr="007F1E37">
        <w:trPr>
          <w:trHeight w:val="300"/>
        </w:trPr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5DC6E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sc5rJUQ060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A4E92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S60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9272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396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38306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147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A64C0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228</w:t>
            </w:r>
          </w:p>
        </w:tc>
      </w:tr>
    </w:tbl>
    <w:p w14:paraId="27CB0B81" w14:textId="7B5D3C78" w:rsidR="00573DB9" w:rsidRPr="00B732D2" w:rsidRDefault="00573DB9" w:rsidP="005111D1">
      <w:pPr>
        <w:widowControl/>
        <w:spacing w:beforeLines="100" w:before="312" w:afterLines="50" w:after="156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B732D2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Supplementary Table S2. </w:t>
      </w:r>
      <w:r w:rsidRPr="00B732D2">
        <w:rPr>
          <w:rFonts w:ascii="Times New Roman" w:hAnsi="Times New Roman" w:cs="Times New Roman"/>
          <w:color w:val="000000" w:themeColor="text1"/>
          <w:sz w:val="22"/>
        </w:rPr>
        <w:t>Top 20 key genes identified in breast cancer T cells using different algorithms</w:t>
      </w:r>
      <w:r w:rsidR="00A87DDA">
        <w:rPr>
          <w:rFonts w:ascii="Times New Roman" w:hAnsi="Times New Roman" w:cs="Times New Roman" w:hint="eastAsia"/>
          <w:color w:val="000000" w:themeColor="text1"/>
          <w:sz w:val="22"/>
        </w:rPr>
        <w:t>.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998"/>
        <w:gridCol w:w="1362"/>
        <w:gridCol w:w="1562"/>
        <w:gridCol w:w="1412"/>
        <w:gridCol w:w="1494"/>
        <w:gridCol w:w="1478"/>
      </w:tblGrid>
      <w:tr w:rsidR="00573DB9" w:rsidRPr="00B732D2" w14:paraId="4858B162" w14:textId="77777777" w:rsidTr="007F1E37">
        <w:trPr>
          <w:trHeight w:val="113"/>
        </w:trPr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385271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A2F7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DigNet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AEC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DUBStepR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C2E4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Seurat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8022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sPLS-DA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874E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SVM-RFE</w:t>
            </w:r>
          </w:p>
        </w:tc>
      </w:tr>
      <w:tr w:rsidR="00573DB9" w:rsidRPr="00B732D2" w14:paraId="2A1854BF" w14:textId="77777777" w:rsidTr="007F1E37">
        <w:trPr>
          <w:trHeight w:val="113"/>
        </w:trPr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99C7A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383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DC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BRD1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FBD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METRNL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1C5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EXOSC6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DAE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SMAP2</w:t>
            </w:r>
          </w:p>
        </w:tc>
      </w:tr>
      <w:tr w:rsidR="00573DB9" w:rsidRPr="00B732D2" w14:paraId="1C839918" w14:textId="77777777" w:rsidTr="007F1E37">
        <w:trPr>
          <w:trHeight w:val="113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277E20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13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FAB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0B1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CDC42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DB2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THBS1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766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ZRANB1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191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TM4SF1</w:t>
            </w:r>
          </w:p>
        </w:tc>
      </w:tr>
      <w:tr w:rsidR="00573DB9" w:rsidRPr="00B732D2" w14:paraId="19045484" w14:textId="77777777" w:rsidTr="007F1E37">
        <w:trPr>
          <w:trHeight w:val="113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F94EC5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599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E8E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ATP1B3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3FA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NFIL3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0A6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PPP2CA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69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RAP2B</w:t>
            </w:r>
          </w:p>
        </w:tc>
      </w:tr>
      <w:tr w:rsidR="00573DB9" w:rsidRPr="00B732D2" w14:paraId="040894E5" w14:textId="77777777" w:rsidTr="007F1E37">
        <w:trPr>
          <w:trHeight w:val="113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62AFC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14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A9D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HSP90AA1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D20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ZFPM1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565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GSK3A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95E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SRP19</w:t>
            </w:r>
          </w:p>
        </w:tc>
      </w:tr>
      <w:tr w:rsidR="00573DB9" w:rsidRPr="00B732D2" w14:paraId="1EBF9191" w14:textId="77777777" w:rsidTr="007F1E37">
        <w:trPr>
          <w:trHeight w:val="113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844C8F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994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JUNB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01B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JOSD1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FF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EMP1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4CC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PPP2R2D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5A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EEF1A1</w:t>
            </w:r>
          </w:p>
        </w:tc>
      </w:tr>
      <w:tr w:rsidR="00573DB9" w:rsidRPr="00B732D2" w14:paraId="7D76210F" w14:textId="77777777" w:rsidTr="007F1E37">
        <w:trPr>
          <w:trHeight w:val="113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6401C2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D72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RELA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0A1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CREM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4DF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MXRA7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1A5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CDV3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21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PSMA2</w:t>
            </w:r>
          </w:p>
        </w:tc>
      </w:tr>
      <w:tr w:rsidR="00573DB9" w:rsidRPr="00B732D2" w14:paraId="6AB05F1E" w14:textId="77777777" w:rsidTr="007F1E37">
        <w:trPr>
          <w:trHeight w:val="113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7DF389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6B6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STAT1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00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CDV3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61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NDUFB8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E65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7A0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CD81</w:t>
            </w:r>
          </w:p>
        </w:tc>
      </w:tr>
      <w:tr w:rsidR="00573DB9" w:rsidRPr="00B732D2" w14:paraId="757624A2" w14:textId="77777777" w:rsidTr="007F1E37">
        <w:trPr>
          <w:trHeight w:val="113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B3DF66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054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MALAT1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DE5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B6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ELL2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3E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JUND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39B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MALAT1</w:t>
            </w:r>
          </w:p>
        </w:tc>
      </w:tr>
      <w:tr w:rsidR="00573DB9" w:rsidRPr="00B732D2" w14:paraId="64DBEDD1" w14:textId="77777777" w:rsidTr="007F1E37">
        <w:trPr>
          <w:trHeight w:val="113"/>
        </w:trPr>
        <w:tc>
          <w:tcPr>
            <w:tcW w:w="998" w:type="dxa"/>
            <w:tcBorders>
              <w:top w:val="nil"/>
              <w:left w:val="nil"/>
              <w:right w:val="nil"/>
            </w:tcBorders>
          </w:tcPr>
          <w:p w14:paraId="5068494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13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B8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JUND</w:t>
            </w: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188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GSPT1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869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TM4SF1</w:t>
            </w: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851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RAB21</w:t>
            </w: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46E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NDUFC2</w:t>
            </w:r>
          </w:p>
        </w:tc>
      </w:tr>
      <w:tr w:rsidR="00573DB9" w:rsidRPr="00B732D2" w14:paraId="07A9C9B8" w14:textId="77777777" w:rsidTr="007F1E37">
        <w:trPr>
          <w:trHeight w:val="113"/>
        </w:trPr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F611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C73F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IRF1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A997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D20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SRP19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730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BC32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NDUFB8</w:t>
            </w:r>
          </w:p>
        </w:tc>
      </w:tr>
      <w:tr w:rsidR="00573DB9" w:rsidRPr="00B732D2" w14:paraId="550B0832" w14:textId="77777777" w:rsidTr="007F1E37">
        <w:trPr>
          <w:trHeight w:val="113"/>
        </w:trPr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C4DB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565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AGPAT5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76C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PPP2R5C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CAB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CTNNAL1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B67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NUDT4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44E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MXI1</w:t>
            </w:r>
          </w:p>
        </w:tc>
      </w:tr>
      <w:tr w:rsidR="00573DB9" w:rsidRPr="00B732D2" w14:paraId="0A23B24F" w14:textId="77777777" w:rsidTr="007F1E37">
        <w:trPr>
          <w:trHeight w:val="113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34646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0C8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TRIM13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5AE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PAK2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25A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RHOQ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D6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RIT1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401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ARHGAP5</w:t>
            </w:r>
          </w:p>
        </w:tc>
      </w:tr>
      <w:tr w:rsidR="00573DB9" w:rsidRPr="00B732D2" w14:paraId="6B22CF1F" w14:textId="77777777" w:rsidTr="007F1E37">
        <w:trPr>
          <w:trHeight w:val="113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67C23E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B01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TTC33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FAF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PDCL3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6C7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PMEPA1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73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CD81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97F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PPP2R5C</w:t>
            </w:r>
          </w:p>
        </w:tc>
      </w:tr>
      <w:tr w:rsidR="00573DB9" w:rsidRPr="00B732D2" w14:paraId="0F92F425" w14:textId="77777777" w:rsidTr="007F1E37">
        <w:trPr>
          <w:trHeight w:val="113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170C3C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C2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135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SMAP2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5FD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ENDOG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07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ATP6V1D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745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GSPT1</w:t>
            </w:r>
          </w:p>
        </w:tc>
      </w:tr>
      <w:tr w:rsidR="00573DB9" w:rsidRPr="00B732D2" w14:paraId="6DF2201E" w14:textId="77777777" w:rsidTr="007F1E37">
        <w:trPr>
          <w:trHeight w:val="113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3ACF9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3BF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LMNA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215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DNAJA1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DF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VKORC1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0E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TOR1AIP2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F43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BRD7</w:t>
            </w:r>
          </w:p>
        </w:tc>
      </w:tr>
      <w:tr w:rsidR="00573DB9" w:rsidRPr="00B732D2" w14:paraId="00C54EE4" w14:textId="77777777" w:rsidTr="007F1E37">
        <w:trPr>
          <w:trHeight w:val="113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CC705B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85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MALT1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F16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CD81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D25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ZNF787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40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D8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PLCG2</w:t>
            </w:r>
          </w:p>
        </w:tc>
      </w:tr>
      <w:tr w:rsidR="00573DB9" w:rsidRPr="00B732D2" w14:paraId="503F4270" w14:textId="77777777" w:rsidTr="007F1E37">
        <w:trPr>
          <w:trHeight w:val="113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C702E2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B09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HSPA1A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549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BCB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ZNRF2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56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SRP19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86F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METRNL</w:t>
            </w:r>
          </w:p>
        </w:tc>
      </w:tr>
      <w:tr w:rsidR="00573DB9" w:rsidRPr="00B732D2" w14:paraId="5D17A5B6" w14:textId="77777777" w:rsidTr="007F1E37">
        <w:trPr>
          <w:trHeight w:val="113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5E4AFF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4E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ZC3H12A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B7D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FYN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E33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CFD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7C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DNAJC21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F9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CFD</w:t>
            </w:r>
          </w:p>
        </w:tc>
      </w:tr>
      <w:tr w:rsidR="00573DB9" w:rsidRPr="00B732D2" w14:paraId="786CEC88" w14:textId="77777777" w:rsidTr="007F1E37">
        <w:trPr>
          <w:trHeight w:val="113"/>
        </w:trPr>
        <w:tc>
          <w:tcPr>
            <w:tcW w:w="998" w:type="dxa"/>
            <w:tcBorders>
              <w:top w:val="nil"/>
              <w:left w:val="nil"/>
              <w:right w:val="nil"/>
            </w:tcBorders>
          </w:tcPr>
          <w:p w14:paraId="6F3D0FF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  <w:tc>
          <w:tcPr>
            <w:tcW w:w="13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FA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FABP5</w:t>
            </w: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5D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HSPD1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C5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MRPL12</w:t>
            </w: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33D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UBE2M</w:t>
            </w: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7E3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KLF2</w:t>
            </w:r>
          </w:p>
        </w:tc>
      </w:tr>
      <w:tr w:rsidR="00573DB9" w:rsidRPr="00B732D2" w14:paraId="3A779431" w14:textId="77777777" w:rsidTr="007F1E37">
        <w:trPr>
          <w:trHeight w:val="113"/>
        </w:trPr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BB1FB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C37C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IGFBP4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56D2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IRF7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9DF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HOMER1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ADD5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MXD4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9EAF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JUND</w:t>
            </w:r>
          </w:p>
        </w:tc>
      </w:tr>
    </w:tbl>
    <w:p w14:paraId="187CF7D1" w14:textId="77777777" w:rsidR="00573DB9" w:rsidRPr="00B732D2" w:rsidRDefault="00573DB9" w:rsidP="005111D1">
      <w:pPr>
        <w:widowControl/>
        <w:spacing w:beforeLines="100" w:before="312" w:afterLines="50" w:after="156"/>
        <w:jc w:val="center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B732D2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Supplementary Table S3. </w:t>
      </w:r>
      <w:r w:rsidRPr="00B732D2">
        <w:rPr>
          <w:rFonts w:ascii="Times New Roman" w:hAnsi="Times New Roman" w:cs="Times New Roman"/>
          <w:color w:val="000000" w:themeColor="text1"/>
          <w:sz w:val="22"/>
        </w:rPr>
        <w:t>Gene regulatory networks in breast cancer T cells.</w:t>
      </w:r>
    </w:p>
    <w:tbl>
      <w:tblPr>
        <w:tblW w:w="5724" w:type="pct"/>
        <w:jc w:val="center"/>
        <w:tblLook w:val="04A0" w:firstRow="1" w:lastRow="0" w:firstColumn="1" w:lastColumn="0" w:noHBand="0" w:noVBand="1"/>
      </w:tblPr>
      <w:tblGrid>
        <w:gridCol w:w="951"/>
        <w:gridCol w:w="951"/>
        <w:gridCol w:w="492"/>
        <w:gridCol w:w="936"/>
        <w:gridCol w:w="948"/>
        <w:gridCol w:w="492"/>
        <w:gridCol w:w="912"/>
        <w:gridCol w:w="951"/>
        <w:gridCol w:w="492"/>
        <w:gridCol w:w="940"/>
        <w:gridCol w:w="952"/>
        <w:gridCol w:w="492"/>
      </w:tblGrid>
      <w:tr w:rsidR="00573DB9" w:rsidRPr="00B732D2" w14:paraId="0D4EC377" w14:textId="77777777" w:rsidTr="007F1E37">
        <w:trPr>
          <w:trHeight w:val="450"/>
          <w:jc w:val="center"/>
        </w:trPr>
        <w:tc>
          <w:tcPr>
            <w:tcW w:w="50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BC2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Source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17D7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Target</w:t>
            </w:r>
          </w:p>
        </w:tc>
        <w:tc>
          <w:tcPr>
            <w:tcW w:w="25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73DA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Wei</w:t>
            </w:r>
          </w:p>
          <w:p w14:paraId="0BE63B4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ght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D62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Source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A09B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Target</w:t>
            </w:r>
          </w:p>
        </w:tc>
        <w:tc>
          <w:tcPr>
            <w:tcW w:w="25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486A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Wei</w:t>
            </w:r>
          </w:p>
          <w:p w14:paraId="486DA8B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ght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DCF8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Source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FE34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Target</w:t>
            </w:r>
          </w:p>
        </w:tc>
        <w:tc>
          <w:tcPr>
            <w:tcW w:w="25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F2E8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Wei</w:t>
            </w:r>
          </w:p>
          <w:p w14:paraId="54A9B88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ght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9F78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Source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ABF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Target</w:t>
            </w:r>
          </w:p>
        </w:tc>
        <w:tc>
          <w:tcPr>
            <w:tcW w:w="25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1853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Wei</w:t>
            </w:r>
          </w:p>
          <w:p w14:paraId="45EF6DA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ght</w:t>
            </w:r>
          </w:p>
        </w:tc>
      </w:tr>
      <w:tr w:rsidR="00573DB9" w:rsidRPr="00B732D2" w14:paraId="384C2F24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624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300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634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290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DF0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5E6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F62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D9B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12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1A4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3D3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BF9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901CF2C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5AC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lastRenderedPageBreak/>
              <w:t>PIK3CD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A6C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2C7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65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021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368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95F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CBC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107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A59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24B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37C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FED10B9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B60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26A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C04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C44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931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541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E15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FC2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42B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96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61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398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6295BC81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40A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30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517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BDE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98D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54D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8E0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844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GADD45G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197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03D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EA2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C9F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31CC798D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8E6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1B0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91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A6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29B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7A0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AC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70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E47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2FC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AB0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C99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73AB8C7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EC0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2E7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835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80F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4DD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D6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D16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9EA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7F7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12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455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119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C6C79B0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8BD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F0B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004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A52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837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2BD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DF7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154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02F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4E3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927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A9D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D1F524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28B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847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B0F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3D1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6B4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3BD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7D2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B5F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61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A15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360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D04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F55603C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DB1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BE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098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3B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F24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8A8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07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46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D05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01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124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DF4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B8B4160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AA4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10E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725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65C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EFF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8F9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DB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D97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4F2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59B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7CB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E5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8A10EEE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B63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907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886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F41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E93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1CC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AA3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514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CA9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F7F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BB5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AEB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70F1EF3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644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CAE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512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84E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B18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EAB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7A6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932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929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818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FDF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C1B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637FA9E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C10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543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06A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7A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627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932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C33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E7A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CC6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64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E23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0E2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677736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353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A90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B16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D02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75E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BAX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F8C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FC2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173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A7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731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B89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F33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8B632B7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C64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654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C89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E4C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C96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85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663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2DD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733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EF7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13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5D7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6E6C774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7A1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7AA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0D0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37A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3D7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8CA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848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59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8C9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72A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124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961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416E27E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7CB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4E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2C0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EA9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A6F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C16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28F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6D7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362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850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2CB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5A2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7FBAF54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E1F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946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C93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641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1AF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95C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CC8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640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67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4BA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BA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BE3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F56D787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17D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486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4A7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EBB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54B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3DB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364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F10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773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E1A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973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06D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26FEFDC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12F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34B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558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CCD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77A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C93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E9F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D3D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C06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A6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A45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DB2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68546187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A77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19D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C50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12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700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840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E50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070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7EB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112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28F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GADD45G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41C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D74895F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5EC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868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D68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47F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A98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190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121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A91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9BC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81D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4A6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279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994D04D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E03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B4F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1B6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31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07E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F00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FE7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888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95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11E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78E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BDB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F9A167B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E41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9F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AE2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B41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600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A13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AF7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5FE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B0F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7BA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9F4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9E8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EBB1F6A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2F2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7CB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CC3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8CF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67F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948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979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BEA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640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5C0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5F4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DB2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5D61008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CF3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5E0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30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9E2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7A7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EC7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64C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EE1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293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11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4B6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588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F9391D9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C65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E3B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348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251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038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F94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061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A7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2E2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322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236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490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114A6FD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240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CD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216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A80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34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D79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7EB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4D2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E79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8EA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889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11D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0E847299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21D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C89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2B1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EFF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EC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94A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253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1CA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ECB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B9A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92E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AF5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5070F62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059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398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1CA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4C1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F50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21B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818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47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43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A47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870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2C0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109EB612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078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B99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GADD45G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666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CFD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608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53D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761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040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73A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0DC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A75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A8B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702ABE7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78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136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372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BFD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9D0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146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546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30C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3CA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C3F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A68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D5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7A7DDEBE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713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FA7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20F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672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7C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DCC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8DF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59B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3CD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ADB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31E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184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</w:tr>
      <w:tr w:rsidR="00573DB9" w:rsidRPr="00B732D2" w14:paraId="192AB93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15A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D65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D14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77A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C41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B8E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CDF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3D7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D5F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59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83A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39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ECAD35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D8F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EDE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6CC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723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E3D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FDC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8D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9E0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0FB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7FC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D9E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509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2B98873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291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111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1A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086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5F7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591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24B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43A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FAD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F0A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108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1CE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0AFF6E3A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5A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950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E37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E07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10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DAF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828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9F5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14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308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4B1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416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6AB40B3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52D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6BD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660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1B7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E7F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AD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500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3BC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614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661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82A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15E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B011613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B73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AE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439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BA7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798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D1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964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47C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C43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D9D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6DD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BAC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</w:tr>
      <w:tr w:rsidR="00573DB9" w:rsidRPr="00B732D2" w14:paraId="7ED5C65F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BB6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685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548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9C1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823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399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40B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3A2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931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46D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D1D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0B3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321EC48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38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A7A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A8A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F99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F7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GADD45G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642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841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12B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E4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2EE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E66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B84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CC33241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865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492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D70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053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9DC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79A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51B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716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944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E27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19C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5DE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618C2A30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A35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C4C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CCE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B15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B81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2D0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6E7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4CD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73A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933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FA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F39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1F261C9B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60D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ACB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9A1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FAE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89F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DA5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2C7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BA2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8F4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B06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379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73B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CABB150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3A1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ED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779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CBE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D2D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14C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5F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73C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76B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84B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82E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902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556E1E8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03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1E3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6B4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C6E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46E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708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A5A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39B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7FE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FF7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285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363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F087524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650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F4D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GADD45G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94C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95F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38B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945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32A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61C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B83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A9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FC8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097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0040033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C3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C63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587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AC5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66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F85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7D2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D63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242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9AE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10A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42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4CDE2EA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5B4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6A5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A3A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DCB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538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AC2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D6D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110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121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8AA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D6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ACD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7A72E228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FBE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B9E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574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93B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75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B40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7F0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285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16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7E0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E32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64E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AF51FA0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1C7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lastRenderedPageBreak/>
              <w:t>NRAS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6F9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52E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AB4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84D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D3E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BCF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92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21E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8C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988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D5B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41F8B17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10A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5E4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30F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55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C45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A78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E9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8B2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36B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1B6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D68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C5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1BFE1B0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B7B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B07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759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CED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949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D69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57F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A6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5B6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907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B2C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31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E003441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F71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817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E1A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C64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35A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9AD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D24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886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76C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2DB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CB7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186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3F8E766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747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8ED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A71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220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871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211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883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481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CD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13F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1DB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8CD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514A8FF2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F3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A8F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2AD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124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2DE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C7A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7DB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3E0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721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338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4F6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22D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59F0319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145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17A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472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6D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C1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096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43E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122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9FA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FE6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470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A55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DFE5D82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94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D1D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1B4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10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E1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0B9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1E1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179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07C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08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0E9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BF8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87E9F4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184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EDC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DBA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FA5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EA2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271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BBC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B4A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46D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1CE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238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D86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</w:tr>
      <w:tr w:rsidR="00573DB9" w:rsidRPr="00B732D2" w14:paraId="7ACC255D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F37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9DB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DAA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5DF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9AC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FB3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292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914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C97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224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23E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49C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173A5B07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6B5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49D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714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6E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B16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73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E92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2CB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C89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079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00E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7DB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E1CFBC8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E01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270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17D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9CE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24E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DF4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72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B64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D87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7E9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182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A44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C44C36C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116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9B7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0D4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501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0A8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AEE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61B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206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5D2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329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508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039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7BDDDBB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AF5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9EA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A5D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D02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0D5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BAX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796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75B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5B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3FF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98A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116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174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45E1D2E6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1EB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D6E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50F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BC4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86E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16D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4EE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1C0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0FF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0F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195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210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1B49AF62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94B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6EE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4FE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4A8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GADD45G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EF5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BAD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775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F98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D2F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16D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B47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C67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500977EF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13B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7BB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536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7A1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GADD45G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1AC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FEC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8C4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7A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1A7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BF2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8A3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2EE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34B39F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FD3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13D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430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E79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GADD45G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5E5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7C0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465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943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810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F5C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BB3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2AC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52BA3316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5D2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38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7F7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C7E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GADD45G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DFC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85E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CA6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BA3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94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136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479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438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ED98049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B0C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923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6D5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9E8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GADD45G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B22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3C3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C13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E2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816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59C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2AB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C55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4AB6040C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36A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7F1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11D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2A1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GADD45G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C5C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9F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A29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042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138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126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17D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AC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4F877B9E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1A4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C81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2FC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E6C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0EB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ED2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C76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BD8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2C6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13E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35A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173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75176C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2AE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875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B64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A42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18D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607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F6C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C43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A4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AF9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B11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572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04DD4031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557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46F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526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3FB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560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13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78F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234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47E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751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CD8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021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B4F823D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59D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5B6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516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F35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8A6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3D5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83E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05B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4FE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B4D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B1B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49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94F253B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164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A3D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621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585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72A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311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BAB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CE0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0B6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3ED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AE0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C45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40E9631B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2A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3B4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662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1CA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785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0E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515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B1B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0F3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C67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850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D6B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B969E27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CBD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BA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B1B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0D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C9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97A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51D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324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861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B73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7B8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824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94372CE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3F7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B2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9C9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324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B23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11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17A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3E5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GADD45G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F6F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F7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DCD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GADD45G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29D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7E1B728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FDC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D82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FDA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ACF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232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3C9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D62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94A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95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A15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B3A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9D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446E29B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478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099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CA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946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AB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9CB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C4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9B5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871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3E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BAD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4D0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90ED7B9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1EB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141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A13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489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F7B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BF7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CA2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8A5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EFF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E34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AB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017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E991629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C0B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93D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0F1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045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B56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F9D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ADE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5A3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DDA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52E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A4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773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35BD5297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E2C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023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E68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934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7E9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DCB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2AD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F87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A09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77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EC9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AB9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059BABF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2E1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19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FBA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05D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F09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58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8ED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29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61A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2F6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B0E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29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3BDC4CD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192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29C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FE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735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99E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GADD45G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65A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208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630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673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B63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6B3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0EC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5D1897D7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B94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AA3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D10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147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F1C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ED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A7D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B7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BC9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8F8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CB8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891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486E8002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F47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44A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BAX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9D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409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3F2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2BB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DB5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D79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BC6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966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F4B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AC0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5C13208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AE4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ED0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FC7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095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491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9EF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537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946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79B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8D4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3CF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2EA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59FE299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185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03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9C3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530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49D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CBD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D23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5D4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E8A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2E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E3A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833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4E90F674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C69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AC3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31C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DA1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9D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254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C82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371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4CA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F16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E8F2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8E6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2CF2708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AA7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676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C1E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421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16C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55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23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DF1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DEC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44D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312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E7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193BDCE0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0DA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F4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F54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F0A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D9B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21A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195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4E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F0A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510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0D8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A0C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6ED5078E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2F4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8F9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2A5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EB9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3BE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D54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F6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8F2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82C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909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F1D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5CD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5D2D59EA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CA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8EC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80C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F7E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60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FFC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4AE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A44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9EB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CBE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7A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8CB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DB34F9D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55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F42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6DA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8D7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DF7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F4D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811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97F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6F7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2F0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F09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A56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02C4F31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02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E78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38A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30B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D8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44B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D5E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EC5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9A6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ECA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CC5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E66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2E81600C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BB9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00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798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23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EE6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D81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479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60F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065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A43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36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B93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15A2B50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7EB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B12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34D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5E5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426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83A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63B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AA0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28C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6B9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14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110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51A594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851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lastRenderedPageBreak/>
              <w:t>SHC1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765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A20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9A4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493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CDD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9B2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41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0BA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49F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F82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CA9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77667D9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8D2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BA6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178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5CA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FDC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F6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42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89E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8DE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9DF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0E6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C22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78FF53F1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ACF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AE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74C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8E4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F1C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E01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FEE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16F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ED0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039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1D0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94B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0B1699D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383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676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F1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E96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028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028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0CA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D4F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C8C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209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ED1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853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DC140D7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8A7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0C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451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F55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0C2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368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4E6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CD4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8F5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AE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C93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1A1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AA896C4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4E3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C90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DF5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3B3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82D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78B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212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CE1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9BE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D7D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0E9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BFD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05C240C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C55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F9F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64A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3D8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DB2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695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417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26A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9AA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C52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ED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2E6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600D915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B92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CA0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9B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53D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F01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6B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DF2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E33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6F9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5C0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819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5FE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099F2D0B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4C1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AD0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E41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64E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D93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0BD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368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2AE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248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1AC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A9F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587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773F7673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C7F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988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B98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2A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256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0D2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32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054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BA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8E3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223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F3E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2BD0FB10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06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64C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119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ABE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221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CBA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DD2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C57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2FF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C00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368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305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8CCB9CE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4CC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88C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C2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413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93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E7F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209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E2E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96C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287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EED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A1F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EAD49B3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F75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A6D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3EA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520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E4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116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594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DF7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12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A7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C00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CEB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1D259E4E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2A0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10E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2BA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BFA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014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963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E0C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E9A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DB6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838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461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849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4F63110F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E84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ED9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EA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2F3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28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E97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3C7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B70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F1D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C4E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DA2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793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FF5B06E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587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D72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E26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8C5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E5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E1C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6B0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EBC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89D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AE5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D9A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CA2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</w:tr>
      <w:tr w:rsidR="00573DB9" w:rsidRPr="00B732D2" w14:paraId="30CD22F4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2E4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03C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D2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60E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9C3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GADD45G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0F3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98A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7A4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160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2BD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99E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D38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818EA6E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C6B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B07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092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902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511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6FF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FD1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69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35C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6E2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E45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1E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6783F6BC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46D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825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5A8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4C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56A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B8E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885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FB9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160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685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518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A14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1BA784E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713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6DC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663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5BC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5D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F9E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049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B70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34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0BD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2E6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B8D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E70E05C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44D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CE4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DE5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F02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74C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34F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65D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7C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EF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064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802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029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2BB809E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DA0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FA2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139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54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387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6F7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F4D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9B3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BBC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DF3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FD7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EEA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2ED4B16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024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C95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F7F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5A6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3C4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F46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96C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A3E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39D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E3F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97A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E31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1421310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2BB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AB8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102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3AA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19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4D0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49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2D8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C25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D70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D81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058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</w:tr>
      <w:tr w:rsidR="00573DB9" w:rsidRPr="00B732D2" w14:paraId="0C016048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32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68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AB9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322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862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DE9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BDB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0F5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7D5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01F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43A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951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6EE5128D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58F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A98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05D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334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A4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D1A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93B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CFD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F2C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777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96D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F5E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5229720E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AC8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647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928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438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5CA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4F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1E0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828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5C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87A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E19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16E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DE4ACC3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656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932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399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9B2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97E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90D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7CD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44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9CA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AE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BF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A5C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F9B904A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91E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155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D2C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6DB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F99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111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A96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DB7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F77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8A4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E88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979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55D4CBB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3A3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B62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F6A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C5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63A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FF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5CE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CF4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785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49A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324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D65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16F8656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7C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0B7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A25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284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97A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4D7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C00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62E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09E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3EB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49A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3F1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7B18FA8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6C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93F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936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5EB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325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A1A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604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711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3FE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36A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147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A9E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ED4C8F6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F56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39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8E8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9F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04E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5A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C40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3C9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721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419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B72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C62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01FCD7B0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719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863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C5B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415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796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0D2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4A4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D5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493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FA0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D51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47E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C709A6D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371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DB2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526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C37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6C7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448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08E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295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5E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454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923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823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394C9BF3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19A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A4C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795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8D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008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9BD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01D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39B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6DA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9F0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3B0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C4C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63BCAFC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7FB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391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13C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66D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575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52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FEA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1C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0C5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EBB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40C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7A0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5D1EAC6D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161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437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7D7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7DF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8C5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484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D7B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593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E66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D43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1C0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B8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611EEDFA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C74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094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B74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5FF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1E2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C54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AE6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9AC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831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C4C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E16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4DF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DC17596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6E7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41C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C0B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209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3C1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3CE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626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C0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C31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BC7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182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010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5953EDF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C1A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F19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045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68E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6A0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244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84E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419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922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C60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72F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AD6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E1265C9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A9F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54E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334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ED3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8EC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57D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7E8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87D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F11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F37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F1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AA3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746D273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AD6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53F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93A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6FB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F8A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C5B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A2A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977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C18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C68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561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D40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D30DED7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667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964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E9F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0C2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7F4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4AC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0CC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1F3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504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D44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F7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6A0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1539A5E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DCD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D10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05F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70F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130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656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2DD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E87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5F1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C57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F9C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DA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13CD98E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DED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BE0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661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250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43E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BDE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F73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0B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57C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DF0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08C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B62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F465B6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E42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24D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942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C2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12A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5E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835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F5D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841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1C4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AD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BC9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660C64F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259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851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F49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BBD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352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755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DE4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28C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269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AB8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1BE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602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2DD9128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8E3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41F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BD0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D81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DC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19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020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837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394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8E6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841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9C2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7D7AC9B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65F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lastRenderedPageBreak/>
              <w:t>SOS1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F56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2E4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E5C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05E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ECA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4B1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8B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2E3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D29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94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051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614D1B6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A14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15D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81A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7AE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AF0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DD7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C98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D2B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B9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CA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77B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512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63E711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0CF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E4A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9A3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E46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75B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DFD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5C2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D88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A2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206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0A4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DB8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2394FE3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FE7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A17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959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83E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DC8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10C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3A7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2D8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BFD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FB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31B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AED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2A9ADAEF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92E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8C4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E8E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76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660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F7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337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9D2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704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749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70F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4D2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051D23A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C4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60D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F35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1A0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A56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745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836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95F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BC0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6B8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E89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106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7C6B904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C54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FB5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49A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F1C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0BC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8D4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42B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5E9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A73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B31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1F3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909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D39672C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7ED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7E6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514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BCC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0FC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9F6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298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D8F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3D8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035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240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EB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CA26A18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F56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31F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418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90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BD3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E90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7E6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B6A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C7B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517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FCD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BF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7DEBF65A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FEC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D21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452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BFD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3AE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A3E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DC0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4C0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D32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6FD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2BF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122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555A9A8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C8C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DA9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FF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CA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476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1B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E63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650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F0E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61B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0E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22D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925615D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63E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69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098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707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63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DEC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5EE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842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D96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2D9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BB1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4FD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505E238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157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203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C6D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64D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AA6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GADD45G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569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4C7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D74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AB0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B6E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B9A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0D4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501ABFB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4E5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45B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4D2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81D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6A9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2FF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57F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B03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219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CE9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699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9D2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FBB9AFD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6D7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1BD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FEB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5C0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10F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DC2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7B4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E6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8D9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08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83F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F3D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40787DB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A1B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DA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8FD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223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50E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6FB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6A4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37D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E46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E79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F52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B19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684B942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B78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56C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455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2EA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E08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A50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FA8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BF9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GADD45G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018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EF9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23C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E5D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E0CA036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E36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E83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4A7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B7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6B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BDF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55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EFD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052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F1F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E15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47B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9C70AA6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F1D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7DC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14E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C55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9C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BFC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0B7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A97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A85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422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CA3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2C7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66B8DF4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581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901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E0D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055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FDF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524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8F8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ADA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567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92F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BEE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C3E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E4F1A6D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933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B36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F52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890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B40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EB2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0D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F72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92A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DC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A6F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B74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332B7496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AD3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630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EEB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F27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A9F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023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7BC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4B6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7A4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BBE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4D8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63D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505763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7DA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3D5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26D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3BA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7A5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35E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8D6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8D3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9CC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F0B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149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E86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4B810A8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B15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012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88B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BF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6DC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49F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AC8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6D3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BD5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445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7F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F17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7127BD08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D4F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1DE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8DB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D0E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6B8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1C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70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BB9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9DB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AFA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682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4DA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30673D4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D30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1FA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BDD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536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1A5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59F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FA1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A45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8E5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946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AD8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FA0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86419C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2F9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31D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GADD45G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D2F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F66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8FC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830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BD8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7B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6B6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2BD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115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590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25D3F71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706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324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CE5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26E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990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3F3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1E3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050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268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964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542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C8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8132876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809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A64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D91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1A2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18F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A56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7E9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51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20D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11B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FD5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8E2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47C0D24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285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38D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57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7A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671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5AD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B0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AE7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DA2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2E3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B27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6C1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3E307460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71D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2E9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C08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F60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60B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C4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F27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8E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925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C61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E3F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FC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12EF1F8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5A0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49A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C74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352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055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7F9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C64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C77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F2E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62A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79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1A7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41092EB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98A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055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260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E0E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123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405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354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E56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61C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11F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027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BC9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9866D9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25B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262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B0F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D00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07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64F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860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0DF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6D4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57F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A5C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9CB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E305203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90B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C76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64C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0BA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700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105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86A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FB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40C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73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961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837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FD3E98E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23B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040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FF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10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0EF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F88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D74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45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3F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191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F64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CB7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5E47FB7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A51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EED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C01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D98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C97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668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F4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80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12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805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6CC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2DE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303A10C0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662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85E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68D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31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F32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B3D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6AC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C05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7D7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E5D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991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94C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44FB4AC0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5EA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22C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2A2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93B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089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16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FB1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452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7C1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F5F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D16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6F7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37D7BDD5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80C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B0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3AB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293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04C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420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F5A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3C8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8CC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271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D97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E12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3DD51556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696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344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F5D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15B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FAC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64D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41D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450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C27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B17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B79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EC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130DC2D2" w14:textId="77777777" w:rsidTr="007F1E37">
        <w:trPr>
          <w:trHeight w:val="270"/>
          <w:jc w:val="center"/>
        </w:trPr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0637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513F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CB47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5089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823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34BB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C536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9029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5491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13F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0EFE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0028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</w:tbl>
    <w:p w14:paraId="11F7BA99" w14:textId="77777777" w:rsidR="00573DB9" w:rsidRPr="00B732D2" w:rsidRDefault="00573DB9" w:rsidP="005111D1">
      <w:pPr>
        <w:widowControl/>
        <w:spacing w:beforeLines="100" w:before="312" w:afterLines="50" w:after="156"/>
        <w:jc w:val="center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B732D2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Supplementary Table S4. </w:t>
      </w:r>
      <w:r w:rsidRPr="00B732D2">
        <w:rPr>
          <w:rFonts w:ascii="Times New Roman" w:hAnsi="Times New Roman" w:cs="Times New Roman"/>
          <w:color w:val="000000" w:themeColor="text1"/>
          <w:sz w:val="22"/>
        </w:rPr>
        <w:t>Gene regulatory networks in breast cancer B cells.</w:t>
      </w:r>
    </w:p>
    <w:tbl>
      <w:tblPr>
        <w:tblW w:w="5677" w:type="pct"/>
        <w:jc w:val="center"/>
        <w:tblLook w:val="04A0" w:firstRow="1" w:lastRow="0" w:firstColumn="1" w:lastColumn="0" w:noHBand="0" w:noVBand="1"/>
      </w:tblPr>
      <w:tblGrid>
        <w:gridCol w:w="953"/>
        <w:gridCol w:w="954"/>
        <w:gridCol w:w="492"/>
        <w:gridCol w:w="883"/>
        <w:gridCol w:w="954"/>
        <w:gridCol w:w="492"/>
        <w:gridCol w:w="866"/>
        <w:gridCol w:w="954"/>
        <w:gridCol w:w="492"/>
        <w:gridCol w:w="945"/>
        <w:gridCol w:w="954"/>
        <w:gridCol w:w="492"/>
      </w:tblGrid>
      <w:tr w:rsidR="00573DB9" w:rsidRPr="00B732D2" w14:paraId="0BB1B04A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E3DE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Source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A655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Target</w:t>
            </w:r>
          </w:p>
        </w:tc>
        <w:tc>
          <w:tcPr>
            <w:tcW w:w="26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FB0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Wei</w:t>
            </w:r>
          </w:p>
          <w:p w14:paraId="1C5E604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ght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1037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Source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E23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Target</w:t>
            </w:r>
          </w:p>
        </w:tc>
        <w:tc>
          <w:tcPr>
            <w:tcW w:w="26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E0B2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Wei</w:t>
            </w:r>
          </w:p>
          <w:p w14:paraId="00AFD0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ght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91B6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Source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E4C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Target</w:t>
            </w:r>
          </w:p>
        </w:tc>
        <w:tc>
          <w:tcPr>
            <w:tcW w:w="26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BC5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Wei</w:t>
            </w:r>
          </w:p>
          <w:p w14:paraId="169F9F9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ght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A291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Source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72A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Target</w:t>
            </w:r>
          </w:p>
        </w:tc>
        <w:tc>
          <w:tcPr>
            <w:tcW w:w="26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5A7B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Wei</w:t>
            </w:r>
          </w:p>
          <w:p w14:paraId="14BF587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ght</w:t>
            </w:r>
          </w:p>
        </w:tc>
      </w:tr>
      <w:tr w:rsidR="00573DB9" w:rsidRPr="00B732D2" w14:paraId="6054301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BF4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E4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17E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6CC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FE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0BD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391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7A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95B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BBD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CE7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66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</w:tr>
      <w:tr w:rsidR="00573DB9" w:rsidRPr="00B732D2" w14:paraId="7B7C8D63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F30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971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9DB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C8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37C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2B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AA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60F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20C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307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D5B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CB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278DBAD4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FF0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lastRenderedPageBreak/>
              <w:t>DVL1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B21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463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A3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87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B33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C97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23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A84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0E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BC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06F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4C07D0C8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235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AA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238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FA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585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F50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D01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74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EE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E17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FFF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DA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</w:tr>
      <w:tr w:rsidR="00573DB9" w:rsidRPr="00B732D2" w14:paraId="749F0CCC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538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8D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EB7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B79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6F7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8D2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07F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31B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596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A9B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C1C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6D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</w:tr>
      <w:tr w:rsidR="00573DB9" w:rsidRPr="00B732D2" w14:paraId="23C40A15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F01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41B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86E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51E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8F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723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94A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606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1C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F69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28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2C7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</w:tr>
      <w:tr w:rsidR="00573DB9" w:rsidRPr="00B732D2" w14:paraId="04B171D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7F3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A55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E4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F6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F20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21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06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962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055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3E3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572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ACE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</w:tr>
      <w:tr w:rsidR="00573DB9" w:rsidRPr="00B732D2" w14:paraId="701D7E15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F1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502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D3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40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F32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BA2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DFE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7F2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CE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90B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AD5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37D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</w:tr>
      <w:tr w:rsidR="00573DB9" w:rsidRPr="00B732D2" w14:paraId="10CBF4E5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EE4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F7C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9E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957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4D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551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E52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8B5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6CC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2F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F72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DDB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2CED36D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B90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1D9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664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6B2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35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A8E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129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154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5BD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74D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24B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5A6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</w:tr>
      <w:tr w:rsidR="00573DB9" w:rsidRPr="00B732D2" w14:paraId="20FB3904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DB0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B07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D62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08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C1A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ABF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C29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88E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E2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425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CFA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FE0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</w:tr>
      <w:tr w:rsidR="00573DB9" w:rsidRPr="00B732D2" w14:paraId="6948404C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215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42F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16E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7A3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239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08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19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CEB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E8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20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16E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0CE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</w:tr>
      <w:tr w:rsidR="00573DB9" w:rsidRPr="00B732D2" w14:paraId="401D7A15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89B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E13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C93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E81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F71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693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B1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05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A2A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035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074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69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56AB3163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475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2B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44D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47B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469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0C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C8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6DE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D4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869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1E3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4E9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</w:tr>
      <w:tr w:rsidR="00573DB9" w:rsidRPr="00B732D2" w14:paraId="5E677420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97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2E9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77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DF1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F9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5D8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C52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637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1D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BE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C2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D7D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</w:tr>
      <w:tr w:rsidR="00573DB9" w:rsidRPr="00B732D2" w14:paraId="0EA2266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D6B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750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CC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96D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922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1E9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403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FC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C27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BBE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6B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CFB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3D5B7A4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FF9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734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D9E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CAE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004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36A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5B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149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8F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1B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8F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BB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</w:tr>
      <w:tr w:rsidR="00573DB9" w:rsidRPr="00B732D2" w14:paraId="12D3777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EA9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F6E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B16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FDC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9AD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813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2E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84A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AD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DA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444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3D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B37830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0A7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081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554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00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40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FED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B71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4C5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950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E4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E7E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033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468EDCD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EE9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470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195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74A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E8A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97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960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F2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79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67E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DD8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C7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1FEDDCD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4B3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99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0F3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224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C69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8A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2B7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5EE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E35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2EE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84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27A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FC579D0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DA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3EA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E97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D2B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A76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E9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31F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20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E9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610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E8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C4C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83B21A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E0C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FF5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BC2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724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8C9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24A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02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7EA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A8C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FD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CF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CAD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6C8E3C90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F0D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0E7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C55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6E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94E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B4B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C27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2D9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07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4BE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49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A44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</w:tr>
      <w:tr w:rsidR="00573DB9" w:rsidRPr="00B732D2" w14:paraId="0D92346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5B6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02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87D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5A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51A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30C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576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F5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315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17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65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96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720AFF97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26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1FF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379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F1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4A5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A1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96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9B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15B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650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47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666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0DB8C9C6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27F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D59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F2A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CBD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6C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F8F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63D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F56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E57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ABD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38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12D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6A4B9B36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6F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689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8E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2F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D35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DB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3D2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F81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123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954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BC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A80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2F41D550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46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CF0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1C5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D7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3A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51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AB0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D0F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52E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F9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1D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A70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1322CBB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32E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D34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459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CD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859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D72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E37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CA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B03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449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322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94A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39CA2D6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F70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0B4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A7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14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A12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F9D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735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A57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CB8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D9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6D9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21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</w:tr>
      <w:tr w:rsidR="00573DB9" w:rsidRPr="00B732D2" w14:paraId="614AE6B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F3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A3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A44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427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71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AFC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67F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668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A6F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C5C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07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CF7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06D7F2B6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FC4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609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A7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F22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B75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D5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1A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ACC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E02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34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0D0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06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C02ACBA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F6B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0EE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F15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514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CCE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F9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D5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B36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4CB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F1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D45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D8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356B46D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39E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47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B2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84B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F2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E8D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45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8DC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539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D62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46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DB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171B1D0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812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5C9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AE9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334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ACE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AA2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B07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D3F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85D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5E7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F12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31F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4CC0F054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221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FE8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7F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3CD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64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2F9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0A9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59A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5AF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CD3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5B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7C8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53C0852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A3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2F2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6C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EE1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02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7A6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A7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49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9F5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B04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EA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DA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5922EA5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412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F25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37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C91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50A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9DB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51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BE8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BA1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6E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7BF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10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1E7B7375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306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508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858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DC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F3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A99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9B3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378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899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50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9DC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E44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</w:tr>
      <w:tr w:rsidR="00573DB9" w:rsidRPr="00B732D2" w14:paraId="476625B4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114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30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34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44B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364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3FC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8F6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5C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B0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97D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08D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DB4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C274C85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431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3F0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79D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F5D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E11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5BD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001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882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84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32A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6A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A8B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8CAC626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74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A7E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4E5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0C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692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4A8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B20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8A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813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388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52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58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17926310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85D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0B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4CA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74B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8C7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A8B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29E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70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8E6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90A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604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AA7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</w:tr>
      <w:tr w:rsidR="00573DB9" w:rsidRPr="00B732D2" w14:paraId="5D7303D0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09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447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EB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8A6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FB2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561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B1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34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DD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BD1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51A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4B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39C92AB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2B1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D3B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F75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A9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D41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1E0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B3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281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760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16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219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A1B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</w:tr>
      <w:tr w:rsidR="00573DB9" w:rsidRPr="00B732D2" w14:paraId="66CF2FC0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99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lastRenderedPageBreak/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DEF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EF2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100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9F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C0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98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56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ECE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B2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4A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A7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1A0873A8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B43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59A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5A0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95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5F3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AE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600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53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3BE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200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491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FF2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7DBC096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AA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F2B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979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99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049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F49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0A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0DF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B51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422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4D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03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</w:tr>
      <w:tr w:rsidR="00573DB9" w:rsidRPr="00B732D2" w14:paraId="4BA9517D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06B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AA1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FC8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04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FE1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627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4C3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C3C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956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E17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89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CCB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</w:tr>
      <w:tr w:rsidR="00573DB9" w:rsidRPr="00B732D2" w14:paraId="07B2CD0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18A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9C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3E6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F37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7BB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FB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D7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4D8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E5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CE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2E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D42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</w:tr>
      <w:tr w:rsidR="00573DB9" w:rsidRPr="00B732D2" w14:paraId="0CE90784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6E9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B0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272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864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E3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F47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D6B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01F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4D6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44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26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13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4416A0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FFA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C74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951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19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194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2B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7B1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DB6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BAX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B5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4F7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5D9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CC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</w:tr>
      <w:tr w:rsidR="00573DB9" w:rsidRPr="00B732D2" w14:paraId="23F7ADB7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CE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18E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0EB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2A1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780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0C1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AC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56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7E4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F4F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5D6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544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6F8AFA98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06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298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F0B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74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22A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745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7B0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CA8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CC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D9B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5B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B60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2B3C319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8C4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8C8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5BC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C7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8A0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65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092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907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D09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F76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A7C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093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068949F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46A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313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DB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D41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59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4F4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60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F6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94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5F5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90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A5A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</w:tr>
      <w:tr w:rsidR="00573DB9" w:rsidRPr="00B732D2" w14:paraId="357BDF6A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69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31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B7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6EE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B6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D8D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451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487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DCA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0F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354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E33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1ABF73B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AEB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67B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AB0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F35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917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712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65A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61C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EC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49A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F1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EB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</w:tr>
      <w:tr w:rsidR="00573DB9" w:rsidRPr="00B732D2" w14:paraId="4F4ADAF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72C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9FD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3A5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4A9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0EF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56D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884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413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A54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EE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EA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2E8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14AADD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15F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A0D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1D9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BF8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F1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D9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E16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836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4B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F6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1D8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EAC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</w:tr>
      <w:tr w:rsidR="00573DB9" w:rsidRPr="00B732D2" w14:paraId="49BF8AA5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C6A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1C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81D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B0F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A06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A6D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8A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A06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54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A5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D7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652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</w:tr>
      <w:tr w:rsidR="00573DB9" w:rsidRPr="00B732D2" w14:paraId="35B63463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BF5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7AC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E0E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227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DE3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933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5C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44F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BD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142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32A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19D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</w:tr>
      <w:tr w:rsidR="00573DB9" w:rsidRPr="00B732D2" w14:paraId="164CEB7D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92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39B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A77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BB2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8E9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A17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D47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376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E6D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EAE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111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53E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</w:tr>
      <w:tr w:rsidR="00573DB9" w:rsidRPr="00B732D2" w14:paraId="4019418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C5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FD3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B50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72E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06C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C7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C29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7D6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FDE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751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7AE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DD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C178DDD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ED7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5C0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4C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DB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F46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6D2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920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62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0BC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42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E32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A12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B2B703C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4D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990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575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8E7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D1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82F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CF4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509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146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F2A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1F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D5C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3BEB6E06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71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CF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04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0EC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CF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2D2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4A3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0A2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62C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E8E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78E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279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5F2CC85D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AF6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BAD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C16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1FD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E3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23D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D1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359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77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E3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195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3D3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</w:tr>
      <w:tr w:rsidR="00573DB9" w:rsidRPr="00B732D2" w14:paraId="28D6AB7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80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BFF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4E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9A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D90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3E0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8EC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48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400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3B7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0AF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45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DBD077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F1B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E2E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817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A71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118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238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212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9B9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49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C60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0E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470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01C565DA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73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0CC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B6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84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64E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A80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370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A3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B26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AB3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4F1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F42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033135BA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073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39C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30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9F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C8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002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B2A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A73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837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177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02B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72E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602E42CD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CA1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533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F9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8D2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590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3F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C2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4C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DAE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126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CE6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850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65865D24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8EB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A69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043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7FA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F7D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F81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C1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BD3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100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87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96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C6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1037366C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091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91F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E1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BE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7C1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165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BF9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84A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27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9C0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A3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4D2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59A9FDB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86A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AD9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A7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AF2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136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6B1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C64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23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9AC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A74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265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AAA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24F0723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655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40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7C3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2B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AE5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71C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F4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72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A17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55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99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870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36C928C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CF0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855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95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7D0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F99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E85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9E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A0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463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2A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F7F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817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926F0BB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BB2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C80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7E3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ECF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5EE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B3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6E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818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5E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C0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BE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0B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53358AD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DD3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A7E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E9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C19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06B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59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F37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F87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DE1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478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207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5D3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9C93807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B51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482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430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5B2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FD0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B3D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E3D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830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A4E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EC3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B99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DE3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778825BC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400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446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FB6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E7F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2CD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6DA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433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65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6F9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8CF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8D2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7A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47ADDF3C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A8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56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08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7BB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033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9E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3F8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D7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636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E6A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366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69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454E222B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D1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61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05D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EEE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F4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30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55E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E37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8CE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DA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427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AB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ED17FC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AF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E07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2E1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01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EAB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4A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25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53F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E0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9E0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0F0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0D4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</w:tr>
      <w:tr w:rsidR="00573DB9" w:rsidRPr="00B732D2" w14:paraId="07FEE5A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384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C18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627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E2B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9FF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93C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48D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AE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DBC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47C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232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FC1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28C6CBEB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30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AA7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E91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5BF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E8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C0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57B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8F6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05F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A58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185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5AB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4DC5B2F5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C63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2A7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E1E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B19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8A9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EC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40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57F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A36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80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9AF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DA7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266CC6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4AA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C6D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7F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3C9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C3E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343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A7E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2F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6D9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D87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D1C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82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</w:tr>
      <w:tr w:rsidR="00573DB9" w:rsidRPr="00B732D2" w14:paraId="34B0A72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88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lastRenderedPageBreak/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10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ED2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493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3D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00D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237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BE3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B3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6FE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83D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46B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6E7722D3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963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DE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AD9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52A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67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E32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8B4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59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EA2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626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2F3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E98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6FDC56C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E97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75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940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A9F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2A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96E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DA2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EE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201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A8C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265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09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</w:tr>
      <w:tr w:rsidR="00573DB9" w:rsidRPr="00B732D2" w14:paraId="14094F84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2F2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7B1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B53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B7A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5B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963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BDE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1F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FFB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BA3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D7E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7F6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</w:tr>
      <w:tr w:rsidR="00573DB9" w:rsidRPr="00B732D2" w14:paraId="74E4F0A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496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D51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1FE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DCB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555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CF2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289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1AB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EED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DB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EA2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2D8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1C84F6B4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47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789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82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66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072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08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E8B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94C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0C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8B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5D6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E36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DC4E9C8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119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6CA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355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14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170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FC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15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09D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AE2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3D0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F39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AA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F7E46C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622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D9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3F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7F4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323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5D3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F7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A8B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3EF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52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2E3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DE3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16B7B125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86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C1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731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779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098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CE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7B4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6AF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A8E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571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537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DFF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6DC1A8F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84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D4B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5E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DB5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A4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74B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13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FA4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F2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51B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FC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039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</w:tr>
      <w:tr w:rsidR="00573DB9" w:rsidRPr="00B732D2" w14:paraId="339BD6C6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23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FFB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73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ECA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26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2A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64F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80A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3D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09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4E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BF0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</w:tr>
      <w:tr w:rsidR="00573DB9" w:rsidRPr="00B732D2" w14:paraId="0B05563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323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0C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69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270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202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529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9D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E9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B3F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406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82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87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</w:tr>
      <w:tr w:rsidR="00573DB9" w:rsidRPr="00B732D2" w14:paraId="24215453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666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282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681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00D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F5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9A5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DC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DC7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B12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CD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9D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BE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622247D0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B5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A47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086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20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9F9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4C3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94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A0E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7C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553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06C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2FF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D0A13CD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F24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16A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2F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61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26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AA1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58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601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79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45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B0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BA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3432B61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5A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99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07D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B66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15B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F3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56B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D40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5FC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B28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B41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C8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7F7885D3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68D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EE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01B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36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0ED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F15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BF0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C95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834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9D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AF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4DF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137EC95D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E23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4DD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269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67D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708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1D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0B6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3F8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B2E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01E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120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184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</w:tr>
      <w:tr w:rsidR="00573DB9" w:rsidRPr="00B732D2" w14:paraId="134832A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B4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4E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F68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552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133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C8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2E5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B59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91A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B2C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4BC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79D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</w:tr>
      <w:tr w:rsidR="00573DB9" w:rsidRPr="00B732D2" w14:paraId="1612B6F6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3E4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35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996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7C4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84C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BFB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59A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E9E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567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92A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3F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FC3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6261BA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A61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154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E74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BE1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86D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DEE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C9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252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F3E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80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5B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165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175BCC6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10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32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77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D4C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010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28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471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12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B31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34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725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58D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</w:tr>
      <w:tr w:rsidR="00573DB9" w:rsidRPr="00B732D2" w14:paraId="58510B0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64C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6DA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46D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195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4F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621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1A6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3D9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1D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A30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0FD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F36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</w:tr>
      <w:tr w:rsidR="00573DB9" w:rsidRPr="00B732D2" w14:paraId="68A8BAE8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2BA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F8F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FE4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24C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01B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D8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6FE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ADB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F8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7B9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32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79E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22E34C2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394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972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AEE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9CF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B40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284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8C7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48C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3B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5B5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041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0C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15DC296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72D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FA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C32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AA0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8A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03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A20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F9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65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575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A5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A31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</w:tr>
      <w:tr w:rsidR="00573DB9" w:rsidRPr="00B732D2" w14:paraId="7620310B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B96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68A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E71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42B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3D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7A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D37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DFD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CE4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B38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99F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45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</w:tr>
      <w:tr w:rsidR="00573DB9" w:rsidRPr="00B732D2" w14:paraId="2B59CCC5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700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82B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27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94F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DB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EC8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74B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9ED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A2C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869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145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4F9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</w:tr>
      <w:tr w:rsidR="00573DB9" w:rsidRPr="00B732D2" w14:paraId="0944B05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64C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FD8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4E8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47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D52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A68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E6C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662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09E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1E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80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DD7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0D0580D5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B7F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C3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51E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F74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B83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8E3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A5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EB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C2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655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A7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0A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</w:tr>
      <w:tr w:rsidR="00573DB9" w:rsidRPr="00B732D2" w14:paraId="1324C9D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24E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5E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F6F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4E4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C16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852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C82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012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A9C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201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FD2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D4B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</w:tr>
      <w:tr w:rsidR="00573DB9" w:rsidRPr="00B732D2" w14:paraId="3BADCD4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3B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0E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737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2BD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C25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A16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00E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A49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CB9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2E4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46F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644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</w:tr>
      <w:tr w:rsidR="00573DB9" w:rsidRPr="00B732D2" w14:paraId="1FC2E217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26E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5D0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33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2A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ABF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323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62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CF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8BA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9C1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21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A10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5648C410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3D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63E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83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7CA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E18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A20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CF6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E14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935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6B4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8A3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5BF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</w:tr>
      <w:tr w:rsidR="00573DB9" w:rsidRPr="00B732D2" w14:paraId="6155496A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7A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B30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F19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B92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D71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7EB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523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5EC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AF3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D6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52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F8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472D622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46D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9B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C2C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E9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E14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E49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85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501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7CA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63D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F4D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A03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</w:tr>
      <w:tr w:rsidR="00573DB9" w:rsidRPr="00B732D2" w14:paraId="43A17CB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81F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83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EA1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5E7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8F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E2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BD5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CEA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AA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3F5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783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E7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BB7A31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616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D1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41A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64E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268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607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710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CB1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4DD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75A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FF6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D32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66828454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99B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F9D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95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A3C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16B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C1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96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92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64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3AB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31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96F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</w:tr>
      <w:tr w:rsidR="00573DB9" w:rsidRPr="00B732D2" w14:paraId="06D3A0A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7B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410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83C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77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20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048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ACD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D9B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6B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D96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AE3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83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24EC97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38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AC6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7F6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856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A0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DDA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88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A89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BB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765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47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76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E46020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B8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A6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04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D0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DE0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587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56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799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6D0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6CF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3DD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2F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BABAA48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D25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31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73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ED5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048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E5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989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0FB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BAX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219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9C7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60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047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452E717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8BC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783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3DD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C1A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7F0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364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BEE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6DE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E8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D35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D5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ADD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2966F9A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DAF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lastRenderedPageBreak/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64C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2C7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E3B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9B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78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F76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8D7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16A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02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2F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509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973F7E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35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44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F0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E8B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31B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D14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94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D8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A99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E6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CF5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432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4C3512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471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C4E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BF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7BB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F5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75D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F7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B20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B0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9A7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A57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737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D145CC3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68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E32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14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2C9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655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A06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96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52C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BC2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490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C2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82F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4AFFD7EB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5C6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05F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717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785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45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93D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C0B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71B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70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D61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99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F3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290B5C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2ED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80C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9B7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3F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92B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B0B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7EE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1C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8D4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EFA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DA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97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2EC1448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CA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C79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860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E3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FCF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60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E74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77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2D2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589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378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C8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B1C8C2D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D45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FDE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053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222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48C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D79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4E2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A0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DE7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8B4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6CF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82A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124839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5A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D31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93B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87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3CA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328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1B8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72D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89E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264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7D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C86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7B70457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FFF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23C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E4A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BB5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45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E5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B47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F34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A20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6E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D4F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69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0C757077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43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E47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587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C1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40F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F8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216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70B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408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F33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028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0F4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1145E8C4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2B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BF8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F8A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2C7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91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AF9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479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0D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10D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F7B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935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B64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</w:tr>
      <w:tr w:rsidR="00573DB9" w:rsidRPr="00B732D2" w14:paraId="582E9686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688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5E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BB4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E6A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BB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BD6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2A1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45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E98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DCB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628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4C1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762BE0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64C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E94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57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FD5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C34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2C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61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8C3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C6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04A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53C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123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6991FC40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501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312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0C4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67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78D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A03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CB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E01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E2F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0D4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08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ACC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2CB01C8D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240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E9C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561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0E9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87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788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100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20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21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7C0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06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6E3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</w:tr>
      <w:tr w:rsidR="00573DB9" w:rsidRPr="00B732D2" w14:paraId="75280253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236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88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C3D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04D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E13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89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30B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804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B6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C1D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CC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407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</w:tr>
      <w:tr w:rsidR="00573DB9" w:rsidRPr="00B732D2" w14:paraId="135CC56A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15F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D9F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5AF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5A1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FB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C01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340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C0F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B3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AF9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460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D61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0F96AE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28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C0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E47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72C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312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995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5A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539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826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977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69B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1B2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301EE5F7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27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B01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69A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ED5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CDC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A3A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3A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0B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26E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8FD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AF3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1D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0AB9FCA0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FC5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48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441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732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833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27E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BA7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852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0BA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EC9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59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66D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A7AC1D0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4F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14F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D6F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D69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1B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6E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353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FDA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257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535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058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F7D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</w:tr>
      <w:tr w:rsidR="00573DB9" w:rsidRPr="00B732D2" w14:paraId="4295831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0AF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E3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22F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502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834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A4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23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5BE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587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48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18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28D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</w:tr>
      <w:tr w:rsidR="00573DB9" w:rsidRPr="00B732D2" w14:paraId="0FD9EFA6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181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519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446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4F8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D0A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4BA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BC8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5A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DA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8D4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FF6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591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</w:tr>
      <w:tr w:rsidR="00573DB9" w:rsidRPr="00B732D2" w14:paraId="0A50A30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656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1AA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75D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D9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8B5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47D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0EF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2B3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FF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E3C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08C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CE8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4139D7F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33F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697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DE4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30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9FA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D6E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451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44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636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8D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0AD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BA3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</w:tr>
      <w:tr w:rsidR="00573DB9" w:rsidRPr="00B732D2" w14:paraId="4B4D3964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393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550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14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00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577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CD1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E40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71C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B0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6DC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DB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B22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</w:tr>
      <w:tr w:rsidR="00573DB9" w:rsidRPr="00B732D2" w14:paraId="015BDAF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86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2A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DA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6D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45F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2D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FC5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47E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7E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D11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0DC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F5F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</w:tr>
      <w:tr w:rsidR="00573DB9" w:rsidRPr="00B732D2" w14:paraId="2EC23BD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38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D8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215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808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EC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7C5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AA4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917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EE4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CD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272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1E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</w:tr>
      <w:tr w:rsidR="00573DB9" w:rsidRPr="00B732D2" w14:paraId="717428C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87B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03B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B48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CDE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D4F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CA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BE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C90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790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65A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81A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5A9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</w:tr>
      <w:tr w:rsidR="00573DB9" w:rsidRPr="00B732D2" w14:paraId="28DF2DB3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912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C74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ED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67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C0E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BEF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469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3EB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D7F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E9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04B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5D7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</w:tr>
      <w:tr w:rsidR="00573DB9" w:rsidRPr="00B732D2" w14:paraId="7520F720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E2B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C3F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0F7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D9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DA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B85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3C3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17C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ED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61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C9F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C9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</w:tr>
      <w:tr w:rsidR="00573DB9" w:rsidRPr="00B732D2" w14:paraId="505250A8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8F8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B5C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C8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3F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94C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9FC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C7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C40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3D4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770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5ED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4E0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DB2798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24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E3A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C5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B58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AF9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E90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26A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3E4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84A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EA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E4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D61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C90EE5D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4B9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BD5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66E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A40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80E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E80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FA4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71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D7C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F69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E95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19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FF80BD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141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99E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4F0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73E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D6E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837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25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513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3F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55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42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18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6ACADC2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62F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51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EEA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93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5BA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57A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AC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87F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F2F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88B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704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62A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043D6DB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D02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B40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13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68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EA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6F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507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858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4A8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2FF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76B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AB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A46BB1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41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64E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507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5E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4E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A8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DCC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D9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2B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546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DF4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C96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</w:tr>
      <w:tr w:rsidR="00573DB9" w:rsidRPr="00B732D2" w14:paraId="68FD9903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89A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576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04A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77E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93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1D5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51D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BC7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D1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7B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FCF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C1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76F87E7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ED1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85D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487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437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DDF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D7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4F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CD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6AF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F8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AD5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D90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124DB33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A92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DC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191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2B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2A3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221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FF4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3DF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5F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86E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99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A7A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07DFC6D4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1C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C73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580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F69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9D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1C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550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06E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38A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917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AB6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E12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93D48AA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59E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D72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8E2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09F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579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77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509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FCA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D2A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78A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81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CE6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025181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6B0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lastRenderedPageBreak/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2AD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232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F0C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D9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FB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880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3F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365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015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613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08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CF81F3B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41C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998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C4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E7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62D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BAX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647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EFF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9C3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C5F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573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D1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F97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4F41404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E6B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AA8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27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FC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A00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33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A6D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61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9B7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47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85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B55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C1ADACC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9A8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BB9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FF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DA0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C5E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67A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A23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56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637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BFE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5F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8B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3BBC59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879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AB7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B43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CCF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32F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2AB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87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AB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E5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76D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CD9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3DB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6C1910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F99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966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11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80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0D3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790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17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284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B6E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F78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3C6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27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394A0D06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809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22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D1C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D4F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119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FCD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966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856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78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681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3C6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084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8C068A4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689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02C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ACB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E44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E10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4E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D1A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71B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AA7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72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F57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CCD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2A56250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4F6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8ED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C4A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68F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453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30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CB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27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003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66C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5C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236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85F908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464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892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787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1D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B7C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975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ED3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9C7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3A0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EC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ADF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BD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0756EA5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B5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37D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2A0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BF6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DE7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1B0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A97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10B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334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CDA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C27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A6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2691B4E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F25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A7E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66F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2EB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9D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EA8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9B2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298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6F5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33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C97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66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DA37C6C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05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31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742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DB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AD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31E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EE2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D3B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FDF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7D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A4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001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1B3F88D0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F27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475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064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BF4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7B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AC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9F9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1C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A6F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BAA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9AB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97A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0AC65D93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598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1C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E0C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B0B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89E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EF6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35A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7B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142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D2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A0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DB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61CB45DB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7DC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4AE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B47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167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C56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6D1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C41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F9F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977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4B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B16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57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0DEC60B3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D8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563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E3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15A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A35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495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C82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69F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EEC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68C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C3F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1E1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E34F08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636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59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4F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2BC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66E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DF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148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B32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45E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1A0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F16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313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188A8A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43A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AC1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D89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556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D7C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4C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4F5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9E6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17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AEC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715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2CE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389E78C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E9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4C9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C43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D0D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C3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52A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DE9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FB1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45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21A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01E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970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19B26D1C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61C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310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ECC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654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76F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B1B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EC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087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66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4DB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8B3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B5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63EAD60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77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03E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7D6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51E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EC0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B1B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E6F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3A4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4CE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04D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C4E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F9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8DBADB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13A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B53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377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3E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3FA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37C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5B3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FE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D7D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E68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0B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AFA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38077DE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8F6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9D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5A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016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BE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DF3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4B1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A28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ECB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C9A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B73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33E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34730EDC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2EA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BDA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6D7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024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CA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4F4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3BD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FB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5C2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F1D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36C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EF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2A4082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EC7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0D5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8B1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D72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FA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2FA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640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EB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9B5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98D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5A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5E8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94515D3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B95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9A5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EFB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3AB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7D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6E0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B94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03B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F69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F5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442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983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44E7839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210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1B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5DC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CF8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C8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7C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B5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5FF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C6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433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772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519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27927625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3C3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A8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C8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D76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493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C84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E1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3FB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A30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457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BEF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DFE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64955E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244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E8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49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18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E9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EB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5A5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44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346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42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4AD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637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7C91499D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242A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508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FD5D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BA06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6511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18A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BB5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B2D3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3BB4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37FB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72D7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787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</w:tbl>
    <w:p w14:paraId="6CC20857" w14:textId="77777777" w:rsidR="00573DB9" w:rsidRPr="00B732D2" w:rsidRDefault="00573DB9" w:rsidP="005111D1">
      <w:pPr>
        <w:widowControl/>
        <w:spacing w:beforeLines="100" w:before="312" w:afterLines="50" w:after="156"/>
        <w:jc w:val="center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B732D2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Supplementary Table S5. </w:t>
      </w:r>
      <w:r w:rsidRPr="00B732D2">
        <w:rPr>
          <w:rFonts w:ascii="Times New Roman" w:hAnsi="Times New Roman" w:cs="Times New Roman"/>
          <w:color w:val="000000" w:themeColor="text1"/>
          <w:sz w:val="22"/>
        </w:rPr>
        <w:t>Gene regulatory networks in breast cancer cells.</w:t>
      </w:r>
    </w:p>
    <w:tbl>
      <w:tblPr>
        <w:tblW w:w="5672" w:type="pct"/>
        <w:jc w:val="center"/>
        <w:tblLook w:val="04A0" w:firstRow="1" w:lastRow="0" w:firstColumn="1" w:lastColumn="0" w:noHBand="0" w:noVBand="1"/>
      </w:tblPr>
      <w:tblGrid>
        <w:gridCol w:w="953"/>
        <w:gridCol w:w="953"/>
        <w:gridCol w:w="492"/>
        <w:gridCol w:w="883"/>
        <w:gridCol w:w="953"/>
        <w:gridCol w:w="492"/>
        <w:gridCol w:w="920"/>
        <w:gridCol w:w="954"/>
        <w:gridCol w:w="492"/>
        <w:gridCol w:w="884"/>
        <w:gridCol w:w="954"/>
        <w:gridCol w:w="492"/>
      </w:tblGrid>
      <w:tr w:rsidR="00573DB9" w:rsidRPr="00B732D2" w14:paraId="78A51CCB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6D8A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Source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18F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Target</w:t>
            </w:r>
          </w:p>
        </w:tc>
        <w:tc>
          <w:tcPr>
            <w:tcW w:w="26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7201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Wei</w:t>
            </w:r>
          </w:p>
          <w:p w14:paraId="74B6B24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ght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20FC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Source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52C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Target</w:t>
            </w:r>
          </w:p>
        </w:tc>
        <w:tc>
          <w:tcPr>
            <w:tcW w:w="26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19BB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Wei</w:t>
            </w:r>
          </w:p>
          <w:p w14:paraId="3C8F5B2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ght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9A0D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Source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B591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Target</w:t>
            </w:r>
          </w:p>
        </w:tc>
        <w:tc>
          <w:tcPr>
            <w:tcW w:w="26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618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Wei</w:t>
            </w:r>
          </w:p>
          <w:p w14:paraId="42545E4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ght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29A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Source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EC5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Target</w:t>
            </w:r>
          </w:p>
        </w:tc>
        <w:tc>
          <w:tcPr>
            <w:tcW w:w="26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78E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Wei</w:t>
            </w:r>
          </w:p>
          <w:p w14:paraId="283E49E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ght</w:t>
            </w:r>
          </w:p>
        </w:tc>
      </w:tr>
      <w:tr w:rsidR="00573DB9" w:rsidRPr="00B732D2" w14:paraId="78C1356A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92B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E01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2D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66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D7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5AF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2EA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332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366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37E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4F4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F18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41D19BFA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0E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F41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B4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4D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B63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3EC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7B7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7BA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F11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915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A6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B6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0B805EA4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9F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28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D9C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C17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F7E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5A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4F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5D4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941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9AB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EA9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999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</w:tr>
      <w:tr w:rsidR="00573DB9" w:rsidRPr="00B732D2" w14:paraId="0660AAFA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82E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DD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4A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C82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80B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ED8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8BE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869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49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B34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22B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15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08538C0B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E9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35A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204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923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323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A48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566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0C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EGFR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FB1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AD9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87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91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36FC860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2FE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7E3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41F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9F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642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FB0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E5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54E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60A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04F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9C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976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03989686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DA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259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D4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AB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03C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CC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511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BD1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24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C5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B92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C94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110530FC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366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995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4D3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0F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01D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65B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C1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6C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22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9A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05F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3A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</w:tr>
      <w:tr w:rsidR="00573DB9" w:rsidRPr="00B732D2" w14:paraId="5C928B8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F8A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247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92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0E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084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A89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DC2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B7D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11C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463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DCA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FF0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0DBDBCD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E8B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lastRenderedPageBreak/>
              <w:t>PIK3R3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BE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C53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DFA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4D3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87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72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929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04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B5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A1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A1A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11577695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71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16D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21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113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6F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8E6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2D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F1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93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9B2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C01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71B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5F59B04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FF7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F0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EGFR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F6D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E59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5D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84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59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E29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A32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09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8B8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AA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27B22DC8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A69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755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FC5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8E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214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907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9EA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D3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27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96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BA8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BF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</w:tr>
      <w:tr w:rsidR="00573DB9" w:rsidRPr="00B732D2" w14:paraId="1DC8569B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0E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0A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62F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EE7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C0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A8F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DEB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05A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91D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D6B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529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42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28F1302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403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4C6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3E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A5E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988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73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890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33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F4A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1B9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F60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59E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</w:tr>
      <w:tr w:rsidR="00573DB9" w:rsidRPr="00B732D2" w14:paraId="0B82DB16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4E7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0BB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039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3DE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C2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C43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7FE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752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FD2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08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F05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779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59CB7A90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9EC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071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2D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102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4D1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F3B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13A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267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4D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44E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6D6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91D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2B7F823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D7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E1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822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04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4AA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20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C41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034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076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96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8AB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692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F75E59B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4BD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7B1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C30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9FD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77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3B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89C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367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3C4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9A2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B2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9F9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0DDBA5E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658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5C9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967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9C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7C2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EGFR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C8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FA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497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84F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DC8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72E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AA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17CAA7E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A4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64D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85D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29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12E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3AD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9EA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38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F8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2B7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0BB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0CC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</w:tr>
      <w:tr w:rsidR="00573DB9" w:rsidRPr="00B732D2" w14:paraId="3A36D6B4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3E4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E87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E4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3F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A90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BCD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76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5AC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62D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27D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9EA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5F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</w:tr>
      <w:tr w:rsidR="00573DB9" w:rsidRPr="00B732D2" w14:paraId="3824EF9A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89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E30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C6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D5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7BF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99F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17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C0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FE9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D0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689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95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</w:tr>
      <w:tr w:rsidR="00573DB9" w:rsidRPr="00B732D2" w14:paraId="682603C8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AA1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B7E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FAE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FA0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F2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74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658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3BF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74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A9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68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A7B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</w:tr>
      <w:tr w:rsidR="00573DB9" w:rsidRPr="00B732D2" w14:paraId="70A5924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EEB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B5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98F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F14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EC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AF0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907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CE7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9B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A8F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F35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CB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331EBC2A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D6A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95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833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DC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6A9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045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3D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8F7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2FC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09A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46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E5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27681FBC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6F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E01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5C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557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8E7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50E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C0C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6C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24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DCB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69E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FF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</w:tr>
      <w:tr w:rsidR="00573DB9" w:rsidRPr="00B732D2" w14:paraId="1C55B33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38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F1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A43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B52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92C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AE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B51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E09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B5C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B6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04C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0BD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</w:tr>
      <w:tr w:rsidR="00573DB9" w:rsidRPr="00B732D2" w14:paraId="6565A674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0D7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740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378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BB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74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1E6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56B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EA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58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07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A18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B15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1AAEEFD8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AB6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3A2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AD2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C00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08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E0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F0B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5F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A74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65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F1E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2B1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</w:tr>
      <w:tr w:rsidR="00573DB9" w:rsidRPr="00B732D2" w14:paraId="6B50B55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E6D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C65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50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99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9E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40B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40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82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8FD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0D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D58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60A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13617397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E6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6FC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248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EC7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60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1C7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14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89C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1FA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A9D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D5E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A9A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0A8450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2E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7CB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D3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BFC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81D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10E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6AC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38E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8D6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6FD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CF7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CB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5A05EE4D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3F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78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8E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B03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1C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91A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A6E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FA0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DAE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C3E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55E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07A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</w:tr>
      <w:tr w:rsidR="00573DB9" w:rsidRPr="00B732D2" w14:paraId="0358735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E40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C0A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625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983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3BB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E5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62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D8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28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704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08B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775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</w:tr>
      <w:tr w:rsidR="00573DB9" w:rsidRPr="00B732D2" w14:paraId="42A92866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C0B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88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C84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30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DC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E2E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BEA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1D7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024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F9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DF8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727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</w:tr>
      <w:tr w:rsidR="00573DB9" w:rsidRPr="00B732D2" w14:paraId="1182CC9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B89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ED3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7DB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AF0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551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7B1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FC3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BD1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5B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E02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01C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0A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</w:tr>
      <w:tr w:rsidR="00573DB9" w:rsidRPr="00B732D2" w14:paraId="67F6870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AE7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ED1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6D7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58B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CF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40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40F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27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EA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544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99D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8E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6191F39D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1F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786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3F1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0A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084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3B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391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659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597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48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9C6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0D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</w:tr>
      <w:tr w:rsidR="00573DB9" w:rsidRPr="00B732D2" w14:paraId="7C7C4B5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C55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BB3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4AC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A2A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1C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959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69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89B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DE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07A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09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7B2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</w:tr>
      <w:tr w:rsidR="00573DB9" w:rsidRPr="00B732D2" w14:paraId="313FB96D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A0C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A7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05E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97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041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0C2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CCB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CB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BA2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65A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9E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699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68EDFF65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5B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9E8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64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68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9EE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D5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DB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8DE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AD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BF4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FB7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B05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394398D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BC1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24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CF0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F6A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8C0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ED3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77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19C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EGFR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00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7A4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28B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EBA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4DB1FB17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95B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719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7AE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25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2A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E4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84E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66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31C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79C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BDD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7B9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</w:tr>
      <w:tr w:rsidR="00573DB9" w:rsidRPr="00B732D2" w14:paraId="67C28984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73C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6B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3D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AF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B6F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DA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60D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D7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509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EC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3CF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67A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</w:tr>
      <w:tr w:rsidR="00573DB9" w:rsidRPr="00B732D2" w14:paraId="17B427E7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7A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E90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282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2B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AF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B80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AB2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EE9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78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84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A0B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0E1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0BCD31FB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8E7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C13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78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F24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AA2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56F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AE5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A4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4C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92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A2D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90C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</w:tr>
      <w:tr w:rsidR="00573DB9" w:rsidRPr="00B732D2" w14:paraId="54C7D6C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12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A0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75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0AE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36E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26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E7A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2B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A69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F03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284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EB6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</w:tr>
      <w:tr w:rsidR="00573DB9" w:rsidRPr="00B732D2" w14:paraId="54740FC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CD5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40C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A2C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AAB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7F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369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D2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B6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B0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DCB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6CE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20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</w:tr>
      <w:tr w:rsidR="00573DB9" w:rsidRPr="00B732D2" w14:paraId="21922400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45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443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23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8B0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D60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8F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327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A74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F54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A4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83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04E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</w:tr>
      <w:tr w:rsidR="00573DB9" w:rsidRPr="00B732D2" w14:paraId="5FEF26C3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DC0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01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93B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489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A24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3F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9DA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1C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5FA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C5A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DA7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84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D16A10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EF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EB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AA4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566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D4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DB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47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47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8B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88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6B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0A8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35F0526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739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161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4CB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33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TCF7L2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A2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040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BE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DFE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BEF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BA3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973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15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</w:tr>
      <w:tr w:rsidR="00573DB9" w:rsidRPr="00B732D2" w14:paraId="15A33F7D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1F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lastRenderedPageBreak/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A2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5C0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27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95D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34B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3C7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24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CF3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752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1CC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A59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</w:tr>
      <w:tr w:rsidR="00573DB9" w:rsidRPr="00B732D2" w14:paraId="13D1D07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69A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85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CA9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FB8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453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C47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25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C2A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CCF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394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A00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05B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</w:tr>
      <w:tr w:rsidR="00573DB9" w:rsidRPr="00B732D2" w14:paraId="7BC3846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30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19B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607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5B7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FBC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F98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84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A42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45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736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A73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A10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29E5E96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657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533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FA7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1FC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491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47E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29D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CF4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D80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4AB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63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3E2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64D31A6D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1E0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192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3EF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54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1E0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BE7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AF1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75A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4F2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49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BEB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F17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52421C1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AA4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48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CCE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DAB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70A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80A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5E6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B08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B8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E87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D8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73F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</w:tr>
      <w:tr w:rsidR="00573DB9" w:rsidRPr="00B732D2" w14:paraId="7F54AA0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886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F1F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92E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D53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F11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72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564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7D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B3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80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2CA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0A3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</w:tr>
      <w:tr w:rsidR="00573DB9" w:rsidRPr="00B732D2" w14:paraId="2F3393EB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FA3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35E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B1D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480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C9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94C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AD0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D71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F54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C5A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BDF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0FC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</w:tr>
      <w:tr w:rsidR="00573DB9" w:rsidRPr="00B732D2" w14:paraId="5D28C7F3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5D4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8F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4E8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4BD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275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13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2E1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347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ACF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58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09C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0C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222F329B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8AC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8B1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13C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56E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7AE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E0F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475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44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59A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6F0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2A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362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7ED1DA1F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3B0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4EE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074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F9D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003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6C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73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A1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36D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B14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402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698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2C76C6F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CA0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390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89E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54A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80C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09E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674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89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6A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88F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1A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6D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0B271626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DA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F1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560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09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839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62F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58E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429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0B3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7E8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94F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FA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4EF4F59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787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0E3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B78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F5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D3C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05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7D8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B63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916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E6B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54A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FBD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</w:tr>
      <w:tr w:rsidR="00573DB9" w:rsidRPr="00B732D2" w14:paraId="056B0E13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97B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16E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645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15D0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E12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E4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A69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C40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349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DFE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FF2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71A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60619EBC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A7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8BF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32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AD6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3D1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477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A5F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245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AE8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BFE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87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4B8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</w:tr>
      <w:tr w:rsidR="00573DB9" w:rsidRPr="00B732D2" w14:paraId="50A303D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75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7C1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69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29D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ACC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B3B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7B1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3F5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230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B53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C73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667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818879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6CE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C84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87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403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25F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A13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73F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E08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DF3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762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E47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22D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6F02A801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7EC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352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7D4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909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01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5C1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D8A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CFD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30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8C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144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5DC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</w:tr>
      <w:tr w:rsidR="00573DB9" w:rsidRPr="00B732D2" w14:paraId="75415D8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33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7A6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AED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42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232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98C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30E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5FB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BA0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94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622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CBF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11394B49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31B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62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F47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98F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6C7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97B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730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719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81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F41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2CC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D1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7C29A5D7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EBC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732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6F4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8A4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A80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F3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353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85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B52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06D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20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09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39A3A853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30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81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E44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3F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E4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05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FC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DA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F7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A87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76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F46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7B004FD0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45B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E42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9D3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E44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78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EGFR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88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50D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419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FGFR1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421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D0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AFB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14E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0D6F6BA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D39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8A4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46C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DA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4F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DE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B82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CA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D7A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43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80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6F9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189650DE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0A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BF5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7A5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35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48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437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069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F7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E4A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20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10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AB5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F50F15C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13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51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D74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533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88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F7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AB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116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F7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54D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D24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E84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</w:tr>
      <w:tr w:rsidR="00573DB9" w:rsidRPr="00B732D2" w14:paraId="582D41B8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37E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7ED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19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799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7A0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7F7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BE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B6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35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3CE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9E3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78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67F826B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0E7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47F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D3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30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773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2A0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34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34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F6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15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80E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04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</w:tr>
      <w:tr w:rsidR="00573DB9" w:rsidRPr="00B732D2" w14:paraId="54FFE912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4CA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F11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EGFR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0FA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E6F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757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00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663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7F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BF6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E34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CC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27E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828EC97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2B1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B2C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305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693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CEA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94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4C7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F1B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A39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B4D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85E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DB0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</w:tr>
      <w:tr w:rsidR="00573DB9" w:rsidRPr="00B732D2" w14:paraId="106D2777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548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28D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891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0DC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68E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6B9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35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6B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CC3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C4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B67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7CF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</w:tr>
      <w:tr w:rsidR="00573DB9" w:rsidRPr="00B732D2" w14:paraId="65AE78A8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ACE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HES1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643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A2F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A3A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49E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771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56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2E2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3B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2D0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02E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868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743F90DA" w14:textId="77777777" w:rsidTr="007F1E37">
        <w:trPr>
          <w:trHeight w:val="20"/>
          <w:jc w:val="center"/>
        </w:trPr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7B00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HES1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8E5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8A60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52C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FCD2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DF73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276C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2F8F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726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DE5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4A5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E30B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14:paraId="45A4FA33" w14:textId="77777777" w:rsidR="00573DB9" w:rsidRPr="00B732D2" w:rsidRDefault="00573DB9" w:rsidP="005111D1">
      <w:pPr>
        <w:widowControl/>
        <w:spacing w:beforeLines="100" w:before="312" w:afterLines="50" w:after="156"/>
        <w:jc w:val="center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B732D2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Supplementary Table S6. </w:t>
      </w:r>
      <w:r w:rsidRPr="00B732D2">
        <w:rPr>
          <w:rFonts w:ascii="Times New Roman" w:hAnsi="Times New Roman" w:cs="Times New Roman"/>
          <w:color w:val="000000" w:themeColor="text1"/>
          <w:sz w:val="22"/>
        </w:rPr>
        <w:t>Var-Score of genes within cell-specific regulatory networks.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46"/>
        <w:gridCol w:w="885"/>
        <w:gridCol w:w="885"/>
        <w:gridCol w:w="1196"/>
        <w:gridCol w:w="1311"/>
        <w:gridCol w:w="885"/>
        <w:gridCol w:w="738"/>
        <w:gridCol w:w="1160"/>
      </w:tblGrid>
      <w:tr w:rsidR="00573DB9" w:rsidRPr="00B732D2" w14:paraId="57DFC652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F4BD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Gene symbol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E7F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T cell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13B3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B cell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A71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Cancer cell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B232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Gene symbol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11F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T cell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388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B cell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3173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Cancer cell</w:t>
            </w:r>
          </w:p>
        </w:tc>
      </w:tr>
      <w:tr w:rsidR="00573DB9" w:rsidRPr="00B732D2" w14:paraId="546FCEC4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0A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9AC1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BE4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37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F077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E593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260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9818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AC2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595210EF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C12A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3E47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056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A288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265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LEF1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81B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477B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251A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5B5CB88B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0884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9C5E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9A67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375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BF6A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1ED5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BBEF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9A35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</w:tr>
      <w:tr w:rsidR="00573DB9" w:rsidRPr="00B732D2" w14:paraId="42936A29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0884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91F8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39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C45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530A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754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CB01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BDAD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823D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475EA0C2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C812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4BD3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AE7D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C80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CF8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D2E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EEB7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C79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606CBBAC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A0A3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6D4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B708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8FB9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845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9F0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C580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A1C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34D41C58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8A6D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SHC1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5CC3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83DB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43FE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3E05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TCF7L2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1A98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207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F0F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</w:tr>
      <w:tr w:rsidR="00573DB9" w:rsidRPr="00B732D2" w14:paraId="42809298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03CD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lastRenderedPageBreak/>
              <w:t>KRAS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B4B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39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4812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A73B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59A6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071D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C804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1F3B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233B3379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4B1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A650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181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83C5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F58A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9CFD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779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FEE0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4AAD0AC4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273E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4978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58AC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AD16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F80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PIK3CB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3AD4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ACF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41F2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452FBBBD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2DFF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HES1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7BE2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5F44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9C83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2162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9D1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0BA4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7BFA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4FAFCE1D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20E3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906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A6DB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31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0513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859E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D283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C9C2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F334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</w:tr>
      <w:tr w:rsidR="00573DB9" w:rsidRPr="00B732D2" w14:paraId="441845CF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310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70E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3540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A7C2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AFE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E7B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0EB1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6E47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12DCBED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AEB1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9C9D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119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D0E6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EC68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2466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50F0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E5F6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6559CA85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52C1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89A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5033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954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F6F2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8CA4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57AE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80F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BB63537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B4DF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B14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9E60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A0F6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CD3A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1931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42A1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03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0FFB18EA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478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02B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84B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86D5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797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D450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EAD9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701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5EF3FDED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78D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1B5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51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D8F3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B487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77B6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71D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ED3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D57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</w:tr>
      <w:tr w:rsidR="00573DB9" w:rsidRPr="00B732D2" w14:paraId="4C9830B1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159B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CB66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E41D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1C12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CF2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7AB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E5C7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D9AC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</w:tr>
      <w:tr w:rsidR="00573DB9" w:rsidRPr="00B732D2" w14:paraId="0C6718CC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0D3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RPS6KB1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DE1B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8AEE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9A4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D877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347B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1E1C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FB4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</w:tr>
      <w:tr w:rsidR="00573DB9" w:rsidRPr="00B732D2" w14:paraId="5CC68FA3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F08B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F81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7075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20DB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0A2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FD1E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582E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BEA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</w:tr>
      <w:tr w:rsidR="00573DB9" w:rsidRPr="00B732D2" w14:paraId="0FB6800A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139C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17D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FD04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70D1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CF8A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CCND1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BF05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012F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58ED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</w:tr>
      <w:tr w:rsidR="00573DB9" w:rsidRPr="00B732D2" w14:paraId="433E483D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ACB9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BAK1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2008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C1C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F0D7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3E64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6AC3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9226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8B4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</w:tr>
      <w:tr w:rsidR="00573DB9" w:rsidRPr="00B732D2" w14:paraId="10CE61D8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6257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8809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97DA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5C82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D711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94EA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B7D2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D90F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</w:tr>
      <w:tr w:rsidR="00573DB9" w:rsidRPr="00B732D2" w14:paraId="32E7D487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C4B5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371C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40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1582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ECC9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BBE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BRCA2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A379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4365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552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</w:tr>
      <w:tr w:rsidR="00573DB9" w:rsidRPr="00B732D2" w14:paraId="3F36444A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111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5031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47A6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975B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70B8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256D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B632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7CD9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</w:tr>
      <w:tr w:rsidR="00573DB9" w:rsidRPr="00B732D2" w14:paraId="6C3C70A2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6941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BFB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FA36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C6E4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F54B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0B4E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A1C3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9AA0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</w:tr>
      <w:tr w:rsidR="00573DB9" w:rsidRPr="00B732D2" w14:paraId="42C79469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9E97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F5D5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BBE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41D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DFDC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C55A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E327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300E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</w:tr>
      <w:tr w:rsidR="00573DB9" w:rsidRPr="00B732D2" w14:paraId="558DE301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553D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MTOR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E34D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D54B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72C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22D5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PIK3CD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1A4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8D91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E4F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</w:tr>
      <w:tr w:rsidR="00573DB9" w:rsidRPr="00B732D2" w14:paraId="12218B67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A8BF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813B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A1C6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0F7C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E955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GADD45G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4E53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AE29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2E8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</w:tr>
      <w:tr w:rsidR="00573DB9" w:rsidRPr="00B732D2" w14:paraId="39B69EBD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D97C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ARAF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4915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7E36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D01B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70AD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BAX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7B9A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992C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FEF9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</w:tr>
      <w:tr w:rsidR="00573DB9" w:rsidRPr="00B732D2" w14:paraId="5F18EA81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485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DVL2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B20F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B469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0F46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D58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LRP6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F95F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3B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ECF7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</w:tr>
      <w:tr w:rsidR="00573DB9" w:rsidRPr="00B732D2" w14:paraId="757B64B5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949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DDB2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5B04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7980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F823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3F4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TCF7L1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2BDA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37CF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D4D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</w:tr>
      <w:tr w:rsidR="00573DB9" w:rsidRPr="00B732D2" w14:paraId="1223F977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35E1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CF5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391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FD6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4352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ERBB2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8C18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480F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4CE1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</w:tr>
      <w:tr w:rsidR="00573DB9" w:rsidRPr="00B732D2" w14:paraId="12F378F2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6164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1B00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A0D2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65AA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033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EGFR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47AE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B119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E670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</w:tr>
      <w:tr w:rsidR="00573DB9" w:rsidRPr="00B732D2" w14:paraId="374AFC8C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3A9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D331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DCD9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4608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8435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BEC5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7BF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798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</w:tr>
      <w:tr w:rsidR="00573DB9" w:rsidRPr="00B732D2" w14:paraId="21F4413F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C7454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FZD6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1B9740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2A53C7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80C4CE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EE5CC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LRP5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6A5DF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CA3A97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AA1BA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</w:tr>
      <w:tr w:rsidR="00573DB9" w:rsidRPr="00B732D2" w14:paraId="015ABFD4" w14:textId="77777777" w:rsidTr="007F1E37">
        <w:trPr>
          <w:trHeight w:val="20"/>
          <w:jc w:val="center"/>
        </w:trPr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77C4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FGFR1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B4D94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0093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2832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73D6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AB85C" w14:textId="77777777" w:rsidR="00573DB9" w:rsidRPr="00B732D2" w:rsidRDefault="00573DB9" w:rsidP="007F1E3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F8082" w14:textId="77777777" w:rsidR="00573DB9" w:rsidRPr="00B732D2" w:rsidRDefault="00573DB9" w:rsidP="007F1E3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1C1F6" w14:textId="77777777" w:rsidR="00573DB9" w:rsidRPr="00B732D2" w:rsidRDefault="00573DB9" w:rsidP="007F1E3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14:paraId="117DEA1B" w14:textId="77777777" w:rsidR="00573DB9" w:rsidRPr="00B732D2" w:rsidRDefault="00573DB9" w:rsidP="005111D1">
      <w:pPr>
        <w:spacing w:beforeLines="100" w:before="312" w:afterLines="50" w:after="156"/>
        <w:jc w:val="center"/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</w:pPr>
      <w:r w:rsidRPr="00B732D2">
        <w:rPr>
          <w:rFonts w:ascii="Times New Roman" w:hAnsi="Times New Roman" w:cs="Times New Roman"/>
          <w:b/>
          <w:bCs/>
          <w:color w:val="000000" w:themeColor="text1"/>
          <w:sz w:val="22"/>
        </w:rPr>
        <w:t>Supplementary Table S</w:t>
      </w:r>
      <w:r w:rsidRPr="00B732D2">
        <w:rPr>
          <w:rFonts w:ascii="Times New Roman" w:hAnsi="Times New Roman" w:cs="Times New Roman"/>
          <w:b/>
          <w:bCs/>
          <w:color w:val="000000" w:themeColor="text1"/>
          <w:sz w:val="22"/>
          <w:shd w:val="clear" w:color="auto" w:fill="FFFFFF"/>
        </w:rPr>
        <w:t xml:space="preserve">7. </w:t>
      </w:r>
      <w:r w:rsidRPr="00B732D2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Gene regulatory network inference tools from transcriptomic data.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361"/>
        <w:gridCol w:w="1361"/>
        <w:gridCol w:w="921"/>
        <w:gridCol w:w="931"/>
        <w:gridCol w:w="1540"/>
        <w:gridCol w:w="1016"/>
      </w:tblGrid>
      <w:tr w:rsidR="00573DB9" w:rsidRPr="00B732D2" w14:paraId="1CD1D5FE" w14:textId="77777777" w:rsidTr="007F1E37">
        <w:trPr>
          <w:trHeight w:val="20"/>
        </w:trPr>
        <w:tc>
          <w:tcPr>
            <w:tcW w:w="654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68AC93B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Tool</w:t>
            </w:r>
          </w:p>
        </w:tc>
        <w:tc>
          <w:tcPr>
            <w:tcW w:w="834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5569CFC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Type of modeling</w:t>
            </w:r>
          </w:p>
        </w:tc>
        <w:tc>
          <w:tcPr>
            <w:tcW w:w="833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6D148BF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Type of data</w:t>
            </w:r>
          </w:p>
        </w:tc>
        <w:tc>
          <w:tcPr>
            <w:tcW w:w="568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5E0BDBD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Time-course?</w:t>
            </w:r>
          </w:p>
        </w:tc>
        <w:tc>
          <w:tcPr>
            <w:tcW w:w="574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9DBBE80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Language</w:t>
            </w:r>
          </w:p>
        </w:tc>
        <w:tc>
          <w:tcPr>
            <w:tcW w:w="941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E27E8E0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Version</w:t>
            </w:r>
          </w:p>
        </w:tc>
        <w:tc>
          <w:tcPr>
            <w:tcW w:w="597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C1DB1F0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Extended</w:t>
            </w:r>
          </w:p>
          <w:p w14:paraId="4A4038DA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version</w:t>
            </w:r>
          </w:p>
        </w:tc>
      </w:tr>
      <w:tr w:rsidR="00573DB9" w:rsidRPr="00B732D2" w14:paraId="2ACCACD4" w14:textId="77777777" w:rsidTr="007F1E37">
        <w:trPr>
          <w:trHeight w:val="20"/>
        </w:trPr>
        <w:tc>
          <w:tcPr>
            <w:tcW w:w="654" w:type="pct"/>
            <w:tcBorders>
              <w:top w:val="single" w:sz="6" w:space="0" w:color="auto"/>
              <w:bottom w:val="nil"/>
            </w:tcBorders>
            <w:vAlign w:val="center"/>
          </w:tcPr>
          <w:p w14:paraId="390B4019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ARACNE</w:t>
            </w:r>
          </w:p>
        </w:tc>
        <w:tc>
          <w:tcPr>
            <w:tcW w:w="834" w:type="pct"/>
            <w:tcBorders>
              <w:top w:val="single" w:sz="6" w:space="0" w:color="auto"/>
              <w:bottom w:val="nil"/>
            </w:tcBorders>
            <w:vAlign w:val="center"/>
          </w:tcPr>
          <w:p w14:paraId="7FA6DC37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Information Theory</w:t>
            </w:r>
          </w:p>
        </w:tc>
        <w:tc>
          <w:tcPr>
            <w:tcW w:w="833" w:type="pct"/>
            <w:tcBorders>
              <w:top w:val="single" w:sz="6" w:space="0" w:color="auto"/>
              <w:bottom w:val="nil"/>
            </w:tcBorders>
            <w:vAlign w:val="center"/>
          </w:tcPr>
          <w:p w14:paraId="3F5B21B7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Bulk RNA-seq</w:t>
            </w:r>
          </w:p>
        </w:tc>
        <w:tc>
          <w:tcPr>
            <w:tcW w:w="568" w:type="pct"/>
            <w:tcBorders>
              <w:top w:val="single" w:sz="6" w:space="0" w:color="auto"/>
              <w:bottom w:val="nil"/>
            </w:tcBorders>
            <w:vAlign w:val="center"/>
          </w:tcPr>
          <w:p w14:paraId="26294D83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False</w:t>
            </w:r>
          </w:p>
        </w:tc>
        <w:tc>
          <w:tcPr>
            <w:tcW w:w="574" w:type="pct"/>
            <w:tcBorders>
              <w:top w:val="single" w:sz="6" w:space="0" w:color="auto"/>
              <w:bottom w:val="nil"/>
            </w:tcBorders>
            <w:vAlign w:val="center"/>
          </w:tcPr>
          <w:p w14:paraId="198F60E0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941" w:type="pct"/>
            <w:tcBorders>
              <w:top w:val="single" w:sz="6" w:space="0" w:color="auto"/>
              <w:bottom w:val="nil"/>
            </w:tcBorders>
            <w:vAlign w:val="center"/>
          </w:tcPr>
          <w:p w14:paraId="2C843363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 3.30.0</w:t>
            </w:r>
          </w:p>
        </w:tc>
        <w:tc>
          <w:tcPr>
            <w:tcW w:w="597" w:type="pct"/>
            <w:tcBorders>
              <w:top w:val="single" w:sz="6" w:space="0" w:color="auto"/>
              <w:bottom w:val="nil"/>
            </w:tcBorders>
            <w:vAlign w:val="center"/>
          </w:tcPr>
          <w:p w14:paraId="66B437C7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73DB9" w:rsidRPr="00B732D2" w14:paraId="7A2AD4F1" w14:textId="77777777" w:rsidTr="007F1E37">
        <w:trPr>
          <w:trHeight w:val="20"/>
        </w:trPr>
        <w:tc>
          <w:tcPr>
            <w:tcW w:w="654" w:type="pct"/>
            <w:tcBorders>
              <w:top w:val="nil"/>
              <w:bottom w:val="nil"/>
            </w:tcBorders>
            <w:vAlign w:val="center"/>
          </w:tcPr>
          <w:p w14:paraId="090F0B33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CLR</w:t>
            </w:r>
          </w:p>
        </w:tc>
        <w:tc>
          <w:tcPr>
            <w:tcW w:w="834" w:type="pct"/>
            <w:tcBorders>
              <w:top w:val="nil"/>
              <w:bottom w:val="nil"/>
            </w:tcBorders>
            <w:vAlign w:val="center"/>
          </w:tcPr>
          <w:p w14:paraId="212D5043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Information Theory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center"/>
          </w:tcPr>
          <w:p w14:paraId="626CDEAC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Bulk RNA-seq</w:t>
            </w:r>
          </w:p>
        </w:tc>
        <w:tc>
          <w:tcPr>
            <w:tcW w:w="568" w:type="pct"/>
            <w:tcBorders>
              <w:top w:val="nil"/>
              <w:bottom w:val="nil"/>
            </w:tcBorders>
            <w:vAlign w:val="center"/>
          </w:tcPr>
          <w:p w14:paraId="05A75F81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False</w:t>
            </w:r>
          </w:p>
        </w:tc>
        <w:tc>
          <w:tcPr>
            <w:tcW w:w="574" w:type="pct"/>
            <w:tcBorders>
              <w:top w:val="nil"/>
              <w:bottom w:val="nil"/>
            </w:tcBorders>
            <w:vAlign w:val="center"/>
          </w:tcPr>
          <w:p w14:paraId="01078460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186E064F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 3.30.0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4FF4B75A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73DB9" w:rsidRPr="00B732D2" w14:paraId="10DB00E6" w14:textId="77777777" w:rsidTr="007F1E37">
        <w:trPr>
          <w:trHeight w:val="20"/>
        </w:trPr>
        <w:tc>
          <w:tcPr>
            <w:tcW w:w="654" w:type="pct"/>
            <w:tcBorders>
              <w:top w:val="nil"/>
              <w:bottom w:val="nil"/>
            </w:tcBorders>
            <w:vAlign w:val="center"/>
          </w:tcPr>
          <w:p w14:paraId="58381098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DeepSEM</w:t>
            </w:r>
          </w:p>
        </w:tc>
        <w:tc>
          <w:tcPr>
            <w:tcW w:w="834" w:type="pct"/>
            <w:tcBorders>
              <w:top w:val="nil"/>
              <w:bottom w:val="nil"/>
            </w:tcBorders>
            <w:vAlign w:val="center"/>
          </w:tcPr>
          <w:p w14:paraId="79E1788C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Deep generative model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center"/>
          </w:tcPr>
          <w:p w14:paraId="59DA9130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scRNA-seq</w:t>
            </w:r>
          </w:p>
        </w:tc>
        <w:tc>
          <w:tcPr>
            <w:tcW w:w="568" w:type="pct"/>
            <w:tcBorders>
              <w:top w:val="nil"/>
              <w:bottom w:val="nil"/>
            </w:tcBorders>
            <w:vAlign w:val="center"/>
          </w:tcPr>
          <w:p w14:paraId="3100C1DE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False</w:t>
            </w:r>
          </w:p>
        </w:tc>
        <w:tc>
          <w:tcPr>
            <w:tcW w:w="574" w:type="pct"/>
            <w:tcBorders>
              <w:top w:val="nil"/>
              <w:bottom w:val="nil"/>
            </w:tcBorders>
            <w:vAlign w:val="center"/>
          </w:tcPr>
          <w:p w14:paraId="051A3CEA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Python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5A9F99A0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 1.01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37D566F1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73DB9" w:rsidRPr="00B732D2" w14:paraId="170B6A0F" w14:textId="77777777" w:rsidTr="007F1E37">
        <w:trPr>
          <w:trHeight w:val="20"/>
        </w:trPr>
        <w:tc>
          <w:tcPr>
            <w:tcW w:w="654" w:type="pct"/>
            <w:tcBorders>
              <w:top w:val="nil"/>
              <w:bottom w:val="nil"/>
            </w:tcBorders>
            <w:vAlign w:val="center"/>
          </w:tcPr>
          <w:p w14:paraId="3CBE26C3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GENIE3</w:t>
            </w:r>
          </w:p>
        </w:tc>
        <w:tc>
          <w:tcPr>
            <w:tcW w:w="834" w:type="pct"/>
            <w:tcBorders>
              <w:top w:val="nil"/>
              <w:bottom w:val="nil"/>
            </w:tcBorders>
            <w:vAlign w:val="center"/>
          </w:tcPr>
          <w:p w14:paraId="65E1CAF3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Tree-based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center"/>
          </w:tcPr>
          <w:p w14:paraId="2233AA64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Bulk RNA-seq</w:t>
            </w:r>
          </w:p>
        </w:tc>
        <w:tc>
          <w:tcPr>
            <w:tcW w:w="568" w:type="pct"/>
            <w:tcBorders>
              <w:top w:val="nil"/>
              <w:bottom w:val="nil"/>
            </w:tcBorders>
            <w:vAlign w:val="center"/>
          </w:tcPr>
          <w:p w14:paraId="331C7733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False</w:t>
            </w:r>
          </w:p>
        </w:tc>
        <w:tc>
          <w:tcPr>
            <w:tcW w:w="574" w:type="pct"/>
            <w:tcBorders>
              <w:top w:val="nil"/>
              <w:bottom w:val="nil"/>
            </w:tcBorders>
            <w:vAlign w:val="center"/>
          </w:tcPr>
          <w:p w14:paraId="6615B432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69AEC5BE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 1.1.2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70E4F338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dynGENIE3</w:t>
            </w:r>
          </w:p>
          <w:p w14:paraId="1A53AC73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(Time series)</w:t>
            </w:r>
          </w:p>
        </w:tc>
      </w:tr>
      <w:tr w:rsidR="00573DB9" w:rsidRPr="00B732D2" w14:paraId="34D4C37C" w14:textId="77777777" w:rsidTr="007F1E37">
        <w:trPr>
          <w:trHeight w:val="20"/>
        </w:trPr>
        <w:tc>
          <w:tcPr>
            <w:tcW w:w="654" w:type="pct"/>
            <w:tcBorders>
              <w:top w:val="nil"/>
              <w:bottom w:val="nil"/>
            </w:tcBorders>
            <w:vAlign w:val="center"/>
          </w:tcPr>
          <w:p w14:paraId="2BF0705B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GRISLI</w:t>
            </w:r>
          </w:p>
        </w:tc>
        <w:tc>
          <w:tcPr>
            <w:tcW w:w="834" w:type="pct"/>
            <w:tcBorders>
              <w:top w:val="nil"/>
              <w:bottom w:val="nil"/>
            </w:tcBorders>
            <w:vAlign w:val="center"/>
          </w:tcPr>
          <w:p w14:paraId="421321A9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Differential equations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center"/>
          </w:tcPr>
          <w:p w14:paraId="72FF189F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scRNA-seq</w:t>
            </w:r>
          </w:p>
        </w:tc>
        <w:tc>
          <w:tcPr>
            <w:tcW w:w="568" w:type="pct"/>
            <w:tcBorders>
              <w:top w:val="nil"/>
              <w:bottom w:val="nil"/>
            </w:tcBorders>
            <w:vAlign w:val="center"/>
          </w:tcPr>
          <w:p w14:paraId="3F608FDC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True</w:t>
            </w:r>
          </w:p>
        </w:tc>
        <w:tc>
          <w:tcPr>
            <w:tcW w:w="574" w:type="pct"/>
            <w:tcBorders>
              <w:top w:val="nil"/>
              <w:bottom w:val="nil"/>
            </w:tcBorders>
            <w:vAlign w:val="center"/>
          </w:tcPr>
          <w:p w14:paraId="767BCDC0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Matlab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06912EFF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0AC4A403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73DB9" w:rsidRPr="00B732D2" w14:paraId="63D6438E" w14:textId="77777777" w:rsidTr="007F1E37">
        <w:trPr>
          <w:trHeight w:val="20"/>
        </w:trPr>
        <w:tc>
          <w:tcPr>
            <w:tcW w:w="654" w:type="pct"/>
            <w:tcBorders>
              <w:top w:val="nil"/>
              <w:bottom w:val="nil"/>
            </w:tcBorders>
            <w:vAlign w:val="center"/>
          </w:tcPr>
          <w:p w14:paraId="615C2EF5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LEAP</w:t>
            </w:r>
          </w:p>
        </w:tc>
        <w:tc>
          <w:tcPr>
            <w:tcW w:w="834" w:type="pct"/>
            <w:tcBorders>
              <w:top w:val="nil"/>
              <w:bottom w:val="nil"/>
            </w:tcBorders>
            <w:vAlign w:val="center"/>
          </w:tcPr>
          <w:p w14:paraId="28824EB6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Co-expression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center"/>
          </w:tcPr>
          <w:p w14:paraId="2A127090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scRNA-seq</w:t>
            </w:r>
          </w:p>
        </w:tc>
        <w:tc>
          <w:tcPr>
            <w:tcW w:w="568" w:type="pct"/>
            <w:tcBorders>
              <w:top w:val="nil"/>
              <w:bottom w:val="nil"/>
            </w:tcBorders>
            <w:vAlign w:val="center"/>
          </w:tcPr>
          <w:p w14:paraId="207512FD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False</w:t>
            </w:r>
          </w:p>
        </w:tc>
        <w:tc>
          <w:tcPr>
            <w:tcW w:w="574" w:type="pct"/>
            <w:tcBorders>
              <w:top w:val="nil"/>
              <w:bottom w:val="nil"/>
            </w:tcBorders>
            <w:vAlign w:val="center"/>
          </w:tcPr>
          <w:p w14:paraId="4666431C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5C2962C9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 0.2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3ABF9C26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73DB9" w:rsidRPr="00B732D2" w14:paraId="6BC6B50C" w14:textId="77777777" w:rsidTr="007F1E37">
        <w:trPr>
          <w:trHeight w:val="20"/>
        </w:trPr>
        <w:tc>
          <w:tcPr>
            <w:tcW w:w="654" w:type="pct"/>
            <w:tcBorders>
              <w:top w:val="nil"/>
              <w:bottom w:val="nil"/>
            </w:tcBorders>
            <w:vAlign w:val="center"/>
          </w:tcPr>
          <w:p w14:paraId="2DEA920D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PIDC</w:t>
            </w:r>
          </w:p>
        </w:tc>
        <w:tc>
          <w:tcPr>
            <w:tcW w:w="834" w:type="pct"/>
            <w:tcBorders>
              <w:top w:val="nil"/>
              <w:bottom w:val="nil"/>
            </w:tcBorders>
            <w:vAlign w:val="center"/>
          </w:tcPr>
          <w:p w14:paraId="1AF1D30B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Information Theory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center"/>
          </w:tcPr>
          <w:p w14:paraId="4A3A0A10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scRNA-seq</w:t>
            </w:r>
          </w:p>
        </w:tc>
        <w:tc>
          <w:tcPr>
            <w:tcW w:w="568" w:type="pct"/>
            <w:tcBorders>
              <w:top w:val="nil"/>
              <w:bottom w:val="nil"/>
            </w:tcBorders>
            <w:vAlign w:val="center"/>
          </w:tcPr>
          <w:p w14:paraId="2FA0E314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False</w:t>
            </w:r>
          </w:p>
        </w:tc>
        <w:tc>
          <w:tcPr>
            <w:tcW w:w="574" w:type="pct"/>
            <w:tcBorders>
              <w:top w:val="nil"/>
              <w:bottom w:val="nil"/>
            </w:tcBorders>
            <w:vAlign w:val="center"/>
          </w:tcPr>
          <w:p w14:paraId="4A3432E2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Julia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4F90DFEB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 0.1.0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03EB0FB8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73DB9" w:rsidRPr="00B732D2" w14:paraId="4C4A16AC" w14:textId="77777777" w:rsidTr="007F1E37">
        <w:trPr>
          <w:trHeight w:val="20"/>
        </w:trPr>
        <w:tc>
          <w:tcPr>
            <w:tcW w:w="654" w:type="pct"/>
            <w:tcBorders>
              <w:top w:val="nil"/>
              <w:bottom w:val="nil"/>
            </w:tcBorders>
            <w:vAlign w:val="center"/>
          </w:tcPr>
          <w:p w14:paraId="411C77D5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SCENIC</w:t>
            </w:r>
          </w:p>
        </w:tc>
        <w:tc>
          <w:tcPr>
            <w:tcW w:w="834" w:type="pct"/>
            <w:tcBorders>
              <w:top w:val="nil"/>
              <w:bottom w:val="nil"/>
            </w:tcBorders>
            <w:vAlign w:val="center"/>
          </w:tcPr>
          <w:p w14:paraId="7C2E048F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Tree-based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center"/>
          </w:tcPr>
          <w:p w14:paraId="0C71EE85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scRNA-seq</w:t>
            </w:r>
          </w:p>
        </w:tc>
        <w:tc>
          <w:tcPr>
            <w:tcW w:w="568" w:type="pct"/>
            <w:tcBorders>
              <w:top w:val="nil"/>
              <w:bottom w:val="nil"/>
            </w:tcBorders>
            <w:vAlign w:val="center"/>
          </w:tcPr>
          <w:p w14:paraId="09D80E81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False</w:t>
            </w:r>
          </w:p>
        </w:tc>
        <w:tc>
          <w:tcPr>
            <w:tcW w:w="574" w:type="pct"/>
            <w:tcBorders>
              <w:top w:val="nil"/>
              <w:bottom w:val="nil"/>
            </w:tcBorders>
            <w:vAlign w:val="center"/>
          </w:tcPr>
          <w:p w14:paraId="40B12874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R/Python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6769CFD1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 1.2.0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6156716C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SCENIC+ (Multi-omics)</w:t>
            </w:r>
          </w:p>
        </w:tc>
      </w:tr>
      <w:tr w:rsidR="00573DB9" w:rsidRPr="00B732D2" w14:paraId="298268B6" w14:textId="77777777" w:rsidTr="007F1E37">
        <w:trPr>
          <w:trHeight w:val="20"/>
        </w:trPr>
        <w:tc>
          <w:tcPr>
            <w:tcW w:w="654" w:type="pct"/>
            <w:tcBorders>
              <w:top w:val="nil"/>
              <w:bottom w:val="nil"/>
            </w:tcBorders>
            <w:vAlign w:val="center"/>
          </w:tcPr>
          <w:p w14:paraId="5154A78A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SCODE</w:t>
            </w:r>
          </w:p>
        </w:tc>
        <w:tc>
          <w:tcPr>
            <w:tcW w:w="834" w:type="pct"/>
            <w:tcBorders>
              <w:top w:val="nil"/>
              <w:bottom w:val="nil"/>
            </w:tcBorders>
            <w:vAlign w:val="center"/>
          </w:tcPr>
          <w:p w14:paraId="37AC37EB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Differential equations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center"/>
          </w:tcPr>
          <w:p w14:paraId="64EA0397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scRNA-seq</w:t>
            </w:r>
          </w:p>
        </w:tc>
        <w:tc>
          <w:tcPr>
            <w:tcW w:w="568" w:type="pct"/>
            <w:tcBorders>
              <w:top w:val="nil"/>
              <w:bottom w:val="nil"/>
            </w:tcBorders>
            <w:vAlign w:val="center"/>
          </w:tcPr>
          <w:p w14:paraId="0098B42A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True</w:t>
            </w:r>
          </w:p>
        </w:tc>
        <w:tc>
          <w:tcPr>
            <w:tcW w:w="574" w:type="pct"/>
            <w:tcBorders>
              <w:top w:val="nil"/>
              <w:bottom w:val="nil"/>
            </w:tcBorders>
            <w:vAlign w:val="center"/>
          </w:tcPr>
          <w:p w14:paraId="7D446FD8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R/Julia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4583A156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65D14CF6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73DB9" w:rsidRPr="00B732D2" w14:paraId="27C870BC" w14:textId="77777777" w:rsidTr="007F1E37">
        <w:trPr>
          <w:trHeight w:val="20"/>
        </w:trPr>
        <w:tc>
          <w:tcPr>
            <w:tcW w:w="654" w:type="pct"/>
            <w:tcBorders>
              <w:top w:val="nil"/>
              <w:bottom w:val="nil"/>
            </w:tcBorders>
            <w:vAlign w:val="center"/>
          </w:tcPr>
          <w:p w14:paraId="0AF7E4D0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SINCERITIES</w:t>
            </w:r>
          </w:p>
        </w:tc>
        <w:tc>
          <w:tcPr>
            <w:tcW w:w="834" w:type="pct"/>
            <w:tcBorders>
              <w:top w:val="nil"/>
              <w:bottom w:val="nil"/>
            </w:tcBorders>
            <w:vAlign w:val="center"/>
          </w:tcPr>
          <w:p w14:paraId="6311B91B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Regression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center"/>
          </w:tcPr>
          <w:p w14:paraId="39F72DD4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scRNA-seq</w:t>
            </w:r>
          </w:p>
        </w:tc>
        <w:tc>
          <w:tcPr>
            <w:tcW w:w="568" w:type="pct"/>
            <w:tcBorders>
              <w:top w:val="nil"/>
              <w:bottom w:val="nil"/>
            </w:tcBorders>
            <w:vAlign w:val="center"/>
          </w:tcPr>
          <w:p w14:paraId="5AA602DE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True</w:t>
            </w:r>
          </w:p>
        </w:tc>
        <w:tc>
          <w:tcPr>
            <w:tcW w:w="574" w:type="pct"/>
            <w:tcBorders>
              <w:top w:val="nil"/>
              <w:bottom w:val="nil"/>
            </w:tcBorders>
            <w:vAlign w:val="center"/>
          </w:tcPr>
          <w:p w14:paraId="2DC8EB39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0FF4A4C1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 2.0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376138AF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73DB9" w:rsidRPr="00B732D2" w14:paraId="7D557DBB" w14:textId="77777777" w:rsidTr="007F1E37">
        <w:trPr>
          <w:trHeight w:val="20"/>
        </w:trPr>
        <w:tc>
          <w:tcPr>
            <w:tcW w:w="654" w:type="pct"/>
            <w:tcBorders>
              <w:top w:val="nil"/>
              <w:bottom w:val="nil"/>
            </w:tcBorders>
            <w:vAlign w:val="center"/>
          </w:tcPr>
          <w:p w14:paraId="4F99A9FF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Tigress</w:t>
            </w:r>
          </w:p>
        </w:tc>
        <w:tc>
          <w:tcPr>
            <w:tcW w:w="834" w:type="pct"/>
            <w:tcBorders>
              <w:top w:val="nil"/>
              <w:bottom w:val="nil"/>
            </w:tcBorders>
            <w:vAlign w:val="center"/>
          </w:tcPr>
          <w:p w14:paraId="551B8356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Regression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center"/>
          </w:tcPr>
          <w:p w14:paraId="1B8A6312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Bulk RNA-seq</w:t>
            </w:r>
          </w:p>
        </w:tc>
        <w:tc>
          <w:tcPr>
            <w:tcW w:w="568" w:type="pct"/>
            <w:tcBorders>
              <w:top w:val="nil"/>
              <w:bottom w:val="nil"/>
            </w:tcBorders>
            <w:vAlign w:val="center"/>
          </w:tcPr>
          <w:p w14:paraId="27076170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False</w:t>
            </w:r>
          </w:p>
        </w:tc>
        <w:tc>
          <w:tcPr>
            <w:tcW w:w="574" w:type="pct"/>
            <w:tcBorders>
              <w:top w:val="nil"/>
              <w:bottom w:val="nil"/>
            </w:tcBorders>
            <w:vAlign w:val="center"/>
          </w:tcPr>
          <w:p w14:paraId="6131CC7E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941" w:type="pct"/>
            <w:tcBorders>
              <w:top w:val="nil"/>
              <w:bottom w:val="nil"/>
            </w:tcBorders>
            <w:vAlign w:val="center"/>
          </w:tcPr>
          <w:p w14:paraId="4E7EF090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7" w:type="pct"/>
            <w:tcBorders>
              <w:top w:val="nil"/>
              <w:bottom w:val="nil"/>
            </w:tcBorders>
            <w:vAlign w:val="center"/>
          </w:tcPr>
          <w:p w14:paraId="76DFA8A3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73DB9" w:rsidRPr="00B732D2" w14:paraId="16533E9F" w14:textId="77777777" w:rsidTr="007F1E37">
        <w:trPr>
          <w:trHeight w:val="20"/>
        </w:trPr>
        <w:tc>
          <w:tcPr>
            <w:tcW w:w="654" w:type="pct"/>
            <w:tcBorders>
              <w:top w:val="nil"/>
              <w:bottom w:val="nil"/>
            </w:tcBorders>
            <w:vAlign w:val="center"/>
          </w:tcPr>
          <w:p w14:paraId="53C56D56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</w:t>
            </w:r>
          </w:p>
        </w:tc>
        <w:tc>
          <w:tcPr>
            <w:tcW w:w="834" w:type="pct"/>
            <w:tcBorders>
              <w:top w:val="nil"/>
              <w:bottom w:val="nil"/>
            </w:tcBorders>
            <w:vAlign w:val="center"/>
          </w:tcPr>
          <w:p w14:paraId="58006690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Information </w:t>
            </w:r>
          </w:p>
          <w:p w14:paraId="226B98DA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Theory</w:t>
            </w:r>
          </w:p>
        </w:tc>
        <w:tc>
          <w:tcPr>
            <w:tcW w:w="3513" w:type="pct"/>
            <w:gridSpan w:val="5"/>
            <w:tcBorders>
              <w:top w:val="nil"/>
              <w:bottom w:val="nil"/>
            </w:tcBorders>
            <w:vAlign w:val="center"/>
          </w:tcPr>
          <w:p w14:paraId="14D3A450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Baseline</w:t>
            </w:r>
          </w:p>
        </w:tc>
      </w:tr>
      <w:tr w:rsidR="00573DB9" w:rsidRPr="00B732D2" w14:paraId="15805337" w14:textId="77777777" w:rsidTr="007F1E37">
        <w:trPr>
          <w:trHeight w:val="20"/>
        </w:trPr>
        <w:tc>
          <w:tcPr>
            <w:tcW w:w="654" w:type="pct"/>
            <w:tcBorders>
              <w:top w:val="nil"/>
              <w:bottom w:val="double" w:sz="4" w:space="0" w:color="auto"/>
            </w:tcBorders>
            <w:vAlign w:val="center"/>
          </w:tcPr>
          <w:p w14:paraId="12961E06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PCC</w:t>
            </w:r>
          </w:p>
        </w:tc>
        <w:tc>
          <w:tcPr>
            <w:tcW w:w="834" w:type="pct"/>
            <w:tcBorders>
              <w:top w:val="nil"/>
              <w:bottom w:val="double" w:sz="4" w:space="0" w:color="auto"/>
            </w:tcBorders>
            <w:vAlign w:val="center"/>
          </w:tcPr>
          <w:p w14:paraId="240A91DD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Co-expression</w:t>
            </w:r>
          </w:p>
        </w:tc>
        <w:tc>
          <w:tcPr>
            <w:tcW w:w="3513" w:type="pct"/>
            <w:gridSpan w:val="5"/>
            <w:tcBorders>
              <w:top w:val="nil"/>
              <w:bottom w:val="double" w:sz="4" w:space="0" w:color="auto"/>
            </w:tcBorders>
            <w:vAlign w:val="center"/>
          </w:tcPr>
          <w:p w14:paraId="448AA247" w14:textId="77777777" w:rsidR="00573DB9" w:rsidRPr="00B732D2" w:rsidRDefault="00573DB9" w:rsidP="007F1E37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Baseline</w:t>
            </w:r>
          </w:p>
        </w:tc>
      </w:tr>
    </w:tbl>
    <w:p w14:paraId="77051B27" w14:textId="77777777" w:rsidR="00573DB9" w:rsidRPr="00B732D2" w:rsidRDefault="00573DB9" w:rsidP="005111D1">
      <w:pPr>
        <w:widowControl/>
        <w:spacing w:beforeLines="100" w:before="312" w:afterLines="50" w:after="156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B732D2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Supplementary Table S8. </w:t>
      </w:r>
      <w:r w:rsidRPr="00B732D2">
        <w:rPr>
          <w:rFonts w:ascii="Times New Roman" w:hAnsi="Times New Roman" w:cs="Times New Roman"/>
          <w:color w:val="000000" w:themeColor="text1"/>
          <w:sz w:val="22"/>
        </w:rPr>
        <w:t>Differentially expressed genes between the E-MTAB-8107 and GSE195665 datasets.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8"/>
        <w:gridCol w:w="1154"/>
        <w:gridCol w:w="1154"/>
        <w:gridCol w:w="521"/>
        <w:gridCol w:w="1122"/>
        <w:gridCol w:w="1155"/>
        <w:gridCol w:w="456"/>
        <w:gridCol w:w="1161"/>
        <w:gridCol w:w="1155"/>
      </w:tblGrid>
      <w:tr w:rsidR="00573DB9" w:rsidRPr="00B732D2" w14:paraId="605BB1A4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F8D8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505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Gene symbol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224E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avg_log2FC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F764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98E5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Gene symbol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72FF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avg_log2FC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8210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8AF0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Gene symbol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FD8C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avg_log2FC</w:t>
            </w:r>
          </w:p>
        </w:tc>
      </w:tr>
      <w:tr w:rsidR="00573DB9" w:rsidRPr="00B732D2" w14:paraId="206F2166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C3A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FCA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HSPA1B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CA6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7.4190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00A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51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077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GCLC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438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1.5980 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7FB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101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92B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B2D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1.1761 </w:t>
            </w:r>
          </w:p>
        </w:tc>
      </w:tr>
      <w:tr w:rsidR="00573DB9" w:rsidRPr="00B732D2" w14:paraId="31BCB948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157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D7D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HSPA1A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29E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6.5050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36E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8B5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STAT1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540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1.5918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E02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91E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ZNF331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459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1.1731 </w:t>
            </w:r>
          </w:p>
        </w:tc>
      </w:tr>
      <w:tr w:rsidR="00573DB9" w:rsidRPr="00B732D2" w14:paraId="3C726075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D4C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878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FABP4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063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5.8477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253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F33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AREG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7A5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1.5828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607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D7B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IER3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FFF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1.1720 </w:t>
            </w:r>
          </w:p>
        </w:tc>
      </w:tr>
      <w:tr w:rsidR="00573DB9" w:rsidRPr="00B732D2" w14:paraId="6CA4BE0D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30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3AC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IGFBP7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EC5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5.6979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C67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20B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FKBP4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E3E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1.5790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878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4C5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ZCCHC2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3FD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1.1658 </w:t>
            </w:r>
          </w:p>
        </w:tc>
      </w:tr>
      <w:tr w:rsidR="00573DB9" w:rsidRPr="00B732D2" w14:paraId="2A27702D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DE7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BB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APOE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B44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5.4704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7C6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8A5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CD74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E12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1.5494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76A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CA4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PDCL3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C4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1.1651 </w:t>
            </w:r>
          </w:p>
        </w:tc>
      </w:tr>
      <w:tr w:rsidR="00573DB9" w:rsidRPr="00B732D2" w14:paraId="690E8BD9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38D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E5A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CD24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DEF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4.6347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EAF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173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BCL6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759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1.4931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43A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FB4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TRIM13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2FE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1.1643 </w:t>
            </w:r>
          </w:p>
        </w:tc>
      </w:tr>
      <w:tr w:rsidR="00573DB9" w:rsidRPr="00B732D2" w14:paraId="2A896002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FE1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89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SOX4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AFA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4.3693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77A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2C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AHI1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F80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1.4653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283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78E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TYMP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764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1.1582 </w:t>
            </w:r>
          </w:p>
        </w:tc>
      </w:tr>
      <w:tr w:rsidR="00573DB9" w:rsidRPr="00B732D2" w14:paraId="11BCD6A1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061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7B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HMOX1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466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4.0652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C33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F5D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B3GNT2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F3C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1.4629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FB7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68C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ZFAND5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DAD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1.1566 </w:t>
            </w:r>
          </w:p>
        </w:tc>
      </w:tr>
      <w:tr w:rsidR="00573DB9" w:rsidRPr="00B732D2" w14:paraId="31E35B4A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894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116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ATF3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877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3.3565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B5F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59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236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TUBB2A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93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1.4300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37A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DB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PDCL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1B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1.1556 </w:t>
            </w:r>
          </w:p>
        </w:tc>
      </w:tr>
      <w:tr w:rsidR="00573DB9" w:rsidRPr="00B732D2" w14:paraId="49CDDF94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F65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DE0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APOD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35D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3.2434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78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C47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KLF2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342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1.4187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555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121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DIP2A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3B3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1.1507 </w:t>
            </w:r>
          </w:p>
        </w:tc>
      </w:tr>
      <w:tr w:rsidR="00573DB9" w:rsidRPr="00B732D2" w14:paraId="55765456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189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35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RHOB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A93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3.2207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FE7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F00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FADS3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341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1.4179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85D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4C0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SLC25A4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17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1.1491 </w:t>
            </w:r>
          </w:p>
        </w:tc>
      </w:tr>
      <w:tr w:rsidR="00573DB9" w:rsidRPr="00B732D2" w14:paraId="668A8480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5C4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055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IFI27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4DA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2.9090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A29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46C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RABIF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807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1.4064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EB5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323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ZFP36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433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1.1455 </w:t>
            </w:r>
          </w:p>
        </w:tc>
      </w:tr>
      <w:tr w:rsidR="00573DB9" w:rsidRPr="00B732D2" w14:paraId="0F85E9FB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20A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888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CKS2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853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2.7783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F39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A27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HIF1A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F14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1.4025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8F3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6F8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ATL2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4C8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1.1450 </w:t>
            </w:r>
          </w:p>
        </w:tc>
      </w:tr>
      <w:tr w:rsidR="00573DB9" w:rsidRPr="00B732D2" w14:paraId="64692C15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FD3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790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NR4A1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FA8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2.6661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B46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D4F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AGPAT5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E40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1.4022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255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B48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NUDT4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855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1.1444 </w:t>
            </w:r>
          </w:p>
        </w:tc>
      </w:tr>
      <w:tr w:rsidR="00573DB9" w:rsidRPr="00B732D2" w14:paraId="2CC118E5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FFA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F50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MGP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BFF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2.6563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704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005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RGS2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85D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1.4006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1F9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A9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ITCH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6F9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1.1390 </w:t>
            </w:r>
          </w:p>
        </w:tc>
      </w:tr>
      <w:tr w:rsidR="00573DB9" w:rsidRPr="00B732D2" w14:paraId="5D6B1B58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CF8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1D3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TIMP3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2A9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2.5640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760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24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FAM53C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0FD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1.3978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6B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0E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RNF103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393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1.1367 </w:t>
            </w:r>
          </w:p>
        </w:tc>
      </w:tr>
      <w:tr w:rsidR="00573DB9" w:rsidRPr="00B732D2" w14:paraId="0DD0AE68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DE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E52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A04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2.5634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8EB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1B4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STMN1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9AD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1.3968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87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C38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HEXIM1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D99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1.1367 </w:t>
            </w:r>
          </w:p>
        </w:tc>
      </w:tr>
      <w:tr w:rsidR="00573DB9" w:rsidRPr="00B732D2" w14:paraId="707F678C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8DD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5F6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DNAJB4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DA6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2.4373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5F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CE8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MAP3K8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340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1.3963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33A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677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RBM15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91C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1.1321 </w:t>
            </w:r>
          </w:p>
        </w:tc>
      </w:tr>
      <w:tr w:rsidR="00573DB9" w:rsidRPr="00B732D2" w14:paraId="647FCCBE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4C4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720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PLAUR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14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2.4166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5E0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69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FB0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PMEPA1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215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1.3733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0D9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DF5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PTTG1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56F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1.1237 </w:t>
            </w:r>
          </w:p>
        </w:tc>
      </w:tr>
      <w:tr w:rsidR="00573DB9" w:rsidRPr="00B732D2" w14:paraId="55086D42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89C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D78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FOSL2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402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2.4028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86B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C19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DNAJA1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B70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1.3708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E34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F7E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CLN8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36D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1.1199 </w:t>
            </w:r>
          </w:p>
        </w:tc>
      </w:tr>
      <w:tr w:rsidR="00573DB9" w:rsidRPr="00B732D2" w14:paraId="2962BBA2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5B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393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DNAJB1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E6D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2.3070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92D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F55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HSPE1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CD6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1.3673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1CB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B38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DTNBP1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0EB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1.1159 </w:t>
            </w:r>
          </w:p>
        </w:tc>
      </w:tr>
      <w:tr w:rsidR="00573DB9" w:rsidRPr="00B732D2" w14:paraId="6A0B33F9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F9F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307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DUSP5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978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2.2960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F7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5C3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IFRD1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AD0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1.3563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B3B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323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MGAT2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A98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1.1126 </w:t>
            </w:r>
          </w:p>
        </w:tc>
      </w:tr>
      <w:tr w:rsidR="00573DB9" w:rsidRPr="00B732D2" w14:paraId="4E166BCD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BD6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2D5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DCN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DFD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2.2540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D2F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EB8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STRN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3F3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1.3481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B1B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9A2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UBE2F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D07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1.0966 </w:t>
            </w:r>
          </w:p>
        </w:tc>
      </w:tr>
      <w:tr w:rsidR="00573DB9" w:rsidRPr="00B732D2" w14:paraId="4082482F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7A0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4CB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IFI6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900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2.2536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49A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97D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PTS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ED3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1.3446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2AF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840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NAMPT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BF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1.0966 </w:t>
            </w:r>
          </w:p>
        </w:tc>
      </w:tr>
      <w:tr w:rsidR="00573DB9" w:rsidRPr="00B732D2" w14:paraId="5DAE3214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05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2AF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CST3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26F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2.2321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890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D3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BTG2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C14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1.3264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BCD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F5A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IRS2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929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1.0932 </w:t>
            </w:r>
          </w:p>
        </w:tc>
      </w:tr>
      <w:tr w:rsidR="00573DB9" w:rsidRPr="00B732D2" w14:paraId="2D499A38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071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4DA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HSPH1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D85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2.2272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DD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B53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PLSCR1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D35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1.3247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C54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3D5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TTC33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24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1.0850 </w:t>
            </w:r>
          </w:p>
        </w:tc>
      </w:tr>
      <w:tr w:rsidR="00573DB9" w:rsidRPr="00B732D2" w14:paraId="1DC748F5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31F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49A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COL1A2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024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2.2034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292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92B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ZC3H12A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FAA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1.3052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9F4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5E3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IRF7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C57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1.0830 </w:t>
            </w:r>
          </w:p>
        </w:tc>
      </w:tr>
      <w:tr w:rsidR="00573DB9" w:rsidRPr="00B732D2" w14:paraId="5766CE10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AEB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F99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IER5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4F3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2.1703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57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C86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DDAH2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EA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1.2918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E7A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BCB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UBN2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0B9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1.0818 </w:t>
            </w:r>
          </w:p>
        </w:tc>
      </w:tr>
      <w:tr w:rsidR="00573DB9" w:rsidRPr="00B732D2" w14:paraId="5CE22838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21B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448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IGFBP4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70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2.0617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90A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79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5F2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NR4A2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8C5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1.2914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4ED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EC7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PPAN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55B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1.0793 </w:t>
            </w:r>
          </w:p>
        </w:tc>
      </w:tr>
      <w:tr w:rsidR="00573DB9" w:rsidRPr="00B732D2" w14:paraId="38E01A78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C4E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EC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D2B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2.0558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5E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20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HOOK3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D15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1.2886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A79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B77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BAG3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8D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1.0777 </w:t>
            </w:r>
          </w:p>
        </w:tc>
      </w:tr>
      <w:tr w:rsidR="00573DB9" w:rsidRPr="00B732D2" w14:paraId="45E0F349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2DD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2B3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GSN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1F6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2.0349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33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912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DCTN6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38C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1.2812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7D4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46D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ANKRD37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5A6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1.0759 </w:t>
            </w:r>
          </w:p>
        </w:tc>
      </w:tr>
      <w:tr w:rsidR="00573DB9" w:rsidRPr="00B732D2" w14:paraId="5BA78829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0C4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50E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ID3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F98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1.9975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249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49B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HSP90AA1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D18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1.2754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6FB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0F4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MDM2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24E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1.0749 </w:t>
            </w:r>
          </w:p>
        </w:tc>
      </w:tr>
      <w:tr w:rsidR="00573DB9" w:rsidRPr="00B732D2" w14:paraId="780E3FBB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696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lastRenderedPageBreak/>
              <w:t>33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875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RGS16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E68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1.9705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649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1B7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TLE3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89A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1.2679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D65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AFC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MRPL40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255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1.0695 </w:t>
            </w:r>
          </w:p>
        </w:tc>
      </w:tr>
      <w:tr w:rsidR="00573DB9" w:rsidRPr="00B732D2" w14:paraId="62670DB6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E8A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763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CREM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D4E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1.9506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A9F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FD4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DUSP2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C45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1.2673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FEA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CCE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SDF2L1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359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1.0656 </w:t>
            </w:r>
          </w:p>
        </w:tc>
      </w:tr>
      <w:tr w:rsidR="00573DB9" w:rsidRPr="00B732D2" w14:paraId="0EDBAFCD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D9A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DF8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FABP5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7F4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1.9051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B25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53D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HSPD1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C9A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1.2491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13D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A7C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TGIF1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5FD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1.0630 </w:t>
            </w:r>
          </w:p>
        </w:tc>
      </w:tr>
      <w:tr w:rsidR="00573DB9" w:rsidRPr="00B732D2" w14:paraId="6B899647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116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A22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EIF4EBP1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E1C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1.8480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203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2CD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MXD1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BA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1.2456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03F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3F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UFSP2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F58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1.0618 </w:t>
            </w:r>
          </w:p>
        </w:tc>
      </w:tr>
      <w:tr w:rsidR="00573DB9" w:rsidRPr="00B732D2" w14:paraId="27673251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0D0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299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MX1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8F9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1.8320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CEB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69C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RIT1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672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1.2439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DE1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140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RAP2B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594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1.0617 </w:t>
            </w:r>
          </w:p>
        </w:tc>
      </w:tr>
      <w:tr w:rsidR="00573DB9" w:rsidRPr="00B732D2" w14:paraId="09127D98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1D6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BE7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CDKN2AIP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FBB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1.8172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C52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AC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CHORDC1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BF5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1.2416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09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382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58E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1.0562 </w:t>
            </w:r>
          </w:p>
        </w:tc>
      </w:tr>
      <w:tr w:rsidR="00573DB9" w:rsidRPr="00B732D2" w14:paraId="4D796008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D93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877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SERTAD1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D4F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1.7927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E1B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89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095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PFKFB3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E1E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1.2408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CF0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37C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ARL5B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7BA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1.0538 </w:t>
            </w:r>
          </w:p>
        </w:tc>
      </w:tr>
      <w:tr w:rsidR="00573DB9" w:rsidRPr="00B732D2" w14:paraId="5DB8E4FD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F7F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59A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MAFF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7D7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1.7412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11B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A0F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JUNB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99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1.2252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EE1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DC8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ZNF330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765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1.0535 </w:t>
            </w:r>
          </w:p>
        </w:tc>
      </w:tr>
      <w:tr w:rsidR="00573DB9" w:rsidRPr="00B732D2" w14:paraId="64C2AB7D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ACE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0D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IER2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17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1.7332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8B8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B0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PHF23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255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1.2106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858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5C7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REXO2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57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1.0484 </w:t>
            </w:r>
          </w:p>
        </w:tc>
      </w:tr>
      <w:tr w:rsidR="00573DB9" w:rsidRPr="00B732D2" w14:paraId="5E8B3366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D45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159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5C5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1.7037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D7A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48E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DFFA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B03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1.2098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E49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D1B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COMMD3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522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1.0482 </w:t>
            </w:r>
          </w:p>
        </w:tc>
      </w:tr>
      <w:tr w:rsidR="00573DB9" w:rsidRPr="00B732D2" w14:paraId="492FAC85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C7B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946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GLA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A32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1.6894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25C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FAA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IRF1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2E8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1.2094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40D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3FF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UBE2E1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C7B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1.0479 </w:t>
            </w:r>
          </w:p>
        </w:tc>
      </w:tr>
      <w:tr w:rsidR="00573DB9" w:rsidRPr="00B732D2" w14:paraId="0B36C812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398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569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TGIF2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DBC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1.6887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539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94F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TAP2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516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1.2013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7A1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9B8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ARL4A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3A7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1.0478 </w:t>
            </w:r>
          </w:p>
        </w:tc>
      </w:tr>
      <w:tr w:rsidR="00573DB9" w:rsidRPr="00B732D2" w14:paraId="1EE00337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1B4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613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ATP6V1D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D4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1.6829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30D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80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KLF10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AE6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1.1948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A5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9D6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CHFR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78D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1.0472 </w:t>
            </w:r>
          </w:p>
        </w:tc>
      </w:tr>
      <w:tr w:rsidR="00573DB9" w:rsidRPr="00B732D2" w14:paraId="022D3DFA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26B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8DE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FNDC3B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AD9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1.6640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5FE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0A2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DCUN1D1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B56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1.1900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7A4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B64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EPSTI1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B74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1.0447 </w:t>
            </w:r>
          </w:p>
        </w:tc>
      </w:tr>
      <w:tr w:rsidR="00573DB9" w:rsidRPr="00B732D2" w14:paraId="746DD7D0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3F1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3F3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FAM118A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781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1.6452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1DA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BA8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FOSB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7FE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1.1883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873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51A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CREG1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593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1.0415 </w:t>
            </w:r>
          </w:p>
        </w:tc>
      </w:tr>
      <w:tr w:rsidR="00573DB9" w:rsidRPr="00B732D2" w14:paraId="5BB5354D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4D5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939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ZBTB16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170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-1.6190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B95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093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DAAM1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F34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1.1846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8C2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A7C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SKIL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AE0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1.0407 </w:t>
            </w:r>
          </w:p>
        </w:tc>
      </w:tr>
      <w:tr w:rsidR="00573DB9" w:rsidRPr="00B732D2" w14:paraId="042E064D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BC1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890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GBP4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282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1.6152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62B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99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304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CEBPD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917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1.1797 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90A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D56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LYSMD2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804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1.0400 </w:t>
            </w:r>
          </w:p>
        </w:tc>
      </w:tr>
      <w:tr w:rsidR="00573DB9" w:rsidRPr="00B732D2" w14:paraId="552C48BE" w14:textId="77777777" w:rsidTr="007F1E37">
        <w:trPr>
          <w:trHeight w:val="20"/>
          <w:jc w:val="center"/>
        </w:trPr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457E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CAE3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ISG15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3DB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1.6005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347C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6232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FGL2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FFC1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1.1763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6E58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070D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CACYBP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4D6A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1.0382 </w:t>
            </w:r>
          </w:p>
        </w:tc>
      </w:tr>
    </w:tbl>
    <w:p w14:paraId="1EEF8D26" w14:textId="77777777" w:rsidR="00573DB9" w:rsidRPr="00B732D2" w:rsidRDefault="00573DB9" w:rsidP="005111D1">
      <w:pPr>
        <w:widowControl/>
        <w:spacing w:beforeLines="100" w:before="312" w:afterLines="50" w:after="156"/>
        <w:jc w:val="center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B732D2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Supplementary Table S9. </w:t>
      </w:r>
      <w:r w:rsidRPr="00B732D2">
        <w:rPr>
          <w:rFonts w:ascii="Times New Roman" w:hAnsi="Times New Roman" w:cs="Times New Roman"/>
          <w:color w:val="000000" w:themeColor="text1"/>
          <w:sz w:val="22"/>
        </w:rPr>
        <w:t>Differentially expressed genes in the GSE114725 dataset.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406"/>
        <w:gridCol w:w="1174"/>
        <w:gridCol w:w="1124"/>
        <w:gridCol w:w="494"/>
        <w:gridCol w:w="1101"/>
        <w:gridCol w:w="1124"/>
        <w:gridCol w:w="495"/>
        <w:gridCol w:w="1263"/>
        <w:gridCol w:w="1125"/>
      </w:tblGrid>
      <w:tr w:rsidR="00573DB9" w:rsidRPr="00B732D2" w14:paraId="2CF19C2F" w14:textId="77777777" w:rsidTr="007F1E37">
        <w:trPr>
          <w:trHeight w:val="20"/>
          <w:jc w:val="center"/>
        </w:trPr>
        <w:tc>
          <w:tcPr>
            <w:tcW w:w="24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06A26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911AB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Gene symbol</w:t>
            </w:r>
          </w:p>
        </w:tc>
        <w:tc>
          <w:tcPr>
            <w:tcW w:w="679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4DBABB6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avg_log2FC</w:t>
            </w:r>
          </w:p>
        </w:tc>
        <w:tc>
          <w:tcPr>
            <w:tcW w:w="300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B3CE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F8C4C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Gene symbol</w:t>
            </w:r>
          </w:p>
        </w:tc>
        <w:tc>
          <w:tcPr>
            <w:tcW w:w="679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05A1BD8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avg_log2FC</w:t>
            </w:r>
          </w:p>
        </w:tc>
        <w:tc>
          <w:tcPr>
            <w:tcW w:w="300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F045D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62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B467F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Gene symbol</w:t>
            </w:r>
          </w:p>
        </w:tc>
        <w:tc>
          <w:tcPr>
            <w:tcW w:w="679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3804D87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avg_log2FC</w:t>
            </w:r>
          </w:p>
        </w:tc>
      </w:tr>
      <w:tr w:rsidR="00573DB9" w:rsidRPr="00B732D2" w14:paraId="232942B7" w14:textId="77777777" w:rsidTr="007F1E37">
        <w:trPr>
          <w:trHeight w:val="20"/>
          <w:jc w:val="center"/>
        </w:trPr>
        <w:tc>
          <w:tcPr>
            <w:tcW w:w="24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851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071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METRNL</w:t>
            </w:r>
          </w:p>
        </w:tc>
        <w:tc>
          <w:tcPr>
            <w:tcW w:w="6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BBE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-5.9676 </w:t>
            </w:r>
          </w:p>
        </w:tc>
        <w:tc>
          <w:tcPr>
            <w:tcW w:w="30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603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51</w:t>
            </w:r>
          </w:p>
        </w:tc>
        <w:tc>
          <w:tcPr>
            <w:tcW w:w="6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B74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CD81</w:t>
            </w:r>
          </w:p>
        </w:tc>
        <w:tc>
          <w:tcPr>
            <w:tcW w:w="6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147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-3.2202 </w:t>
            </w:r>
          </w:p>
        </w:tc>
        <w:tc>
          <w:tcPr>
            <w:tcW w:w="30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C6A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101</w:t>
            </w:r>
          </w:p>
        </w:tc>
        <w:tc>
          <w:tcPr>
            <w:tcW w:w="76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37E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CDYL</w:t>
            </w:r>
          </w:p>
        </w:tc>
        <w:tc>
          <w:tcPr>
            <w:tcW w:w="6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66D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-2.7949 </w:t>
            </w:r>
          </w:p>
        </w:tc>
      </w:tr>
      <w:tr w:rsidR="00573DB9" w:rsidRPr="00B732D2" w14:paraId="289E62A1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0F11C9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3CE2392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CXCL2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DB7496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-5.7921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B8827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017150D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IRS2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33757D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-3.2073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D30D59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102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457F50E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DYNLL2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04EC31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-2.7901 </w:t>
            </w:r>
          </w:p>
        </w:tc>
      </w:tr>
      <w:tr w:rsidR="00573DB9" w:rsidRPr="00B732D2" w14:paraId="0B127A7F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F3A933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652E0E2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THBS1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32E0D27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-4.8174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5F70E3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1E894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PLCG2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29F0B2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-3.2052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A7C822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103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7599229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RNF169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ED1360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-2.7872 </w:t>
            </w:r>
          </w:p>
        </w:tc>
      </w:tr>
      <w:tr w:rsidR="00573DB9" w:rsidRPr="00B732D2" w14:paraId="6C9AB838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EF2065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05EA3E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NFIL3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66306C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-4.7693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006C40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E99FC1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3468816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-3.1926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83A1D9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104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588E38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B4GALT5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6323B9C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-2.7871 </w:t>
            </w:r>
          </w:p>
        </w:tc>
      </w:tr>
      <w:tr w:rsidR="00573DB9" w:rsidRPr="00B732D2" w14:paraId="4A8BF24D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69A2DA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63D5924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ZFPM1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359228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-4.7323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D8F71F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314A69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TLK2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A46D03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-3.1923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9AF532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5616ED3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PPP2CB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89656C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-2.7860 </w:t>
            </w:r>
          </w:p>
        </w:tc>
      </w:tr>
      <w:tr w:rsidR="00573DB9" w:rsidRPr="00B732D2" w14:paraId="53859873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5DB3DE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76E391A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EMP1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357848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-4.4806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F83957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160ADEF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DNAJC21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3A1760B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-3.1862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DE57FC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106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5862E8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LUZP1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658FAA4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-2.7847 </w:t>
            </w:r>
          </w:p>
        </w:tc>
      </w:tr>
      <w:tr w:rsidR="00573DB9" w:rsidRPr="00B732D2" w14:paraId="6F3F6CA7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736685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0D4EA9E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MXRA7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DD8CEE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-4.4518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186081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DF0956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SLC12A2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1A125E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-3.1645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E36F3D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107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3D3472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LARP1B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02966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-2.7825 </w:t>
            </w:r>
          </w:p>
        </w:tc>
      </w:tr>
      <w:tr w:rsidR="00573DB9" w:rsidRPr="00B732D2" w14:paraId="43A6DF90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F38481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5D336DB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NDUFB8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904854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-4.2000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D78F9E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05183DA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BRI3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E03147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-3.1572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735651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108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4674C66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HIPK1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8EB3D9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-2.7824 </w:t>
            </w:r>
          </w:p>
        </w:tc>
      </w:tr>
      <w:tr w:rsidR="00573DB9" w:rsidRPr="00B732D2" w14:paraId="1256F07F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3DB6E0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4417FC4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ELL2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6735D01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-4.1664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67CC0D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4AFF0B0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CCNYL1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3557600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-3.1431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40C3E9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109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14C91FD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IFITM3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2D7229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2.7695 </w:t>
            </w:r>
          </w:p>
        </w:tc>
      </w:tr>
      <w:tr w:rsidR="00573DB9" w:rsidRPr="00B732D2" w14:paraId="1DA940FD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C54F25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51E2831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TM4SF1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9CB269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-4.1261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194AC5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FA4BA6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CEBPD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D900D1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-3.1346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A52DA1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27864B3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GSPT1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65FFB40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-2.7649 </w:t>
            </w:r>
          </w:p>
        </w:tc>
      </w:tr>
      <w:tr w:rsidR="00573DB9" w:rsidRPr="00B732D2" w14:paraId="6185629B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12EED5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0054351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SRP19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3985915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-4.0326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424AD3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1E163B2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BTBD6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5E7F9A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-3.1186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F61FF4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111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2D8BC8D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GABARAPL1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66A4F62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-2.7458 </w:t>
            </w:r>
          </w:p>
        </w:tc>
      </w:tr>
      <w:tr w:rsidR="00573DB9" w:rsidRPr="00B732D2" w14:paraId="66CABBAF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524C5F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7ECBD05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CTNNAL1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6C04DFF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-4.0290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20FF2E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08E62D0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SAA1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1597C3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-3.1093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0FE552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112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181625A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CD74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4AEF3C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2.7439 </w:t>
            </w:r>
          </w:p>
        </w:tc>
      </w:tr>
      <w:tr w:rsidR="00573DB9" w:rsidRPr="00B732D2" w14:paraId="046FE11D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A8F10B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2D81757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RHOQ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A84B53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-3.9694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028EE6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D4E9CB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SIK3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3BDEF44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-3.0993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34DC21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113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091C1A6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MXD4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62E2C8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-2.7408 </w:t>
            </w:r>
          </w:p>
        </w:tc>
      </w:tr>
      <w:tr w:rsidR="00573DB9" w:rsidRPr="00B732D2" w14:paraId="719CCC82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31BB86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697D267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PMEPA1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139C38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-3.9581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00DF3A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5248DB3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B2M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00F470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3.0989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525B35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114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425EB10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DAAM1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5B952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-2.7389 </w:t>
            </w:r>
          </w:p>
        </w:tc>
      </w:tr>
      <w:tr w:rsidR="00573DB9" w:rsidRPr="00B732D2" w14:paraId="186EBA2F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75E830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6FD64BE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ENDOG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B2A05D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-3.9143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62F53A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40A86D1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IER5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86D827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-3.0875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C31EB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621C3F3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RBM7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0B2DA5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-2.7320 </w:t>
            </w:r>
          </w:p>
        </w:tc>
      </w:tr>
      <w:tr w:rsidR="00573DB9" w:rsidRPr="00B732D2" w14:paraId="1D15E95A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AE965A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16EE9E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VKORC1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B4089B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-3.8899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5F14F8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5850AD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SAP30L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BFEC72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-3.0771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82B21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116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29B3C85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GSK3A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11A680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-2.7250 </w:t>
            </w:r>
          </w:p>
        </w:tc>
      </w:tr>
      <w:tr w:rsidR="00573DB9" w:rsidRPr="00B732D2" w14:paraId="57F069A9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CA5F1A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3534198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ZNF787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AC3970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-3.8802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C8592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1B488F9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QKI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9BA8F9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-3.0591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52382F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117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0E64729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KCMF1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3E8D909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-2.7218 </w:t>
            </w:r>
          </w:p>
        </w:tc>
      </w:tr>
      <w:tr w:rsidR="00573DB9" w:rsidRPr="00B732D2" w14:paraId="38048EC8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D1267D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0625743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ZNRF2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65E88A7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-3.8800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515F12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55D1DF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TAPT1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6F896B9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-3.0547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5F1FC9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118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2F73FA4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RAPGEF2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F5481C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-2.7189 </w:t>
            </w:r>
          </w:p>
        </w:tc>
      </w:tr>
      <w:tr w:rsidR="00573DB9" w:rsidRPr="00B732D2" w14:paraId="23DEC91A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1E66B6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1FB3BCC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CFD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D5D7D5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-3.8718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69DB5F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B5B86C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RAB21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14E27E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-3.0526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E5EB2A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119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41F948D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TOR1AIP2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36BA67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-2.7141 </w:t>
            </w:r>
          </w:p>
        </w:tc>
      </w:tr>
      <w:tr w:rsidR="00573DB9" w:rsidRPr="00B732D2" w14:paraId="72906EC1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4D5AD0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045CDE4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MRPL12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9C8551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-3.8312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574FA2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43AE210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NDUFC2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A37035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-3.0445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B87A74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1E2908A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HECA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73D37B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-2.7109 </w:t>
            </w:r>
          </w:p>
        </w:tc>
      </w:tr>
      <w:tr w:rsidR="00573DB9" w:rsidRPr="00B732D2" w14:paraId="517F406E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9F5D02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56406E7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HOMER1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0DAD1C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-3.8264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5AF880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1A0162B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EEF1A1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235997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3.0075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D4D5BE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121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3BCB4F1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BRD7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1A5D23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-2.7074 </w:t>
            </w:r>
          </w:p>
        </w:tc>
      </w:tr>
      <w:tr w:rsidR="00573DB9" w:rsidRPr="00B732D2" w14:paraId="389108F8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9D7A6B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0124596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PMF1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6A85CB5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-3.8198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9D667B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15531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KLF16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C69C45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-3.0057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09D222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122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073329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PPAN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0CBE15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-2.7038 </w:t>
            </w:r>
          </w:p>
        </w:tc>
      </w:tr>
      <w:tr w:rsidR="00573DB9" w:rsidRPr="00B732D2" w14:paraId="4E2A391F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F11F2A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5E97B5D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CDKN1C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D2878A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-3.8177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4AAC18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75CECD2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TIPARP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9A22A9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-2.9964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D48A4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123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66D8743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SMAP2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8F01A3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-2.7000 </w:t>
            </w:r>
          </w:p>
        </w:tc>
      </w:tr>
      <w:tr w:rsidR="00573DB9" w:rsidRPr="00B732D2" w14:paraId="5EA60405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4DE3A3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1C6D508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UBE2M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8B6925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-3.8021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F1840B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0784A2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FOSL2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1C2B77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-2.9689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605AB5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124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428A472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TERF2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DD77B6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-2.6971 </w:t>
            </w:r>
          </w:p>
        </w:tc>
      </w:tr>
      <w:tr w:rsidR="00573DB9" w:rsidRPr="00B732D2" w14:paraId="590A59DF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1F5195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52DA238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MXI1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591D4B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-3.7766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69A9F8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44E64A6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1C1BEF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-2.9617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0C6F5C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3BCE843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JMY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CB2238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-2.6933 </w:t>
            </w:r>
          </w:p>
        </w:tc>
      </w:tr>
      <w:tr w:rsidR="00573DB9" w:rsidRPr="00B732D2" w14:paraId="5BF1F535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D2699D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4CE911D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CLDN4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45F4B3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-3.7591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6D44C9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498B737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DST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5D91C4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-2.9424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51FBD2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126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5DA801F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SIRT1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161471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-2.6930 </w:t>
            </w:r>
          </w:p>
        </w:tc>
      </w:tr>
      <w:tr w:rsidR="00573DB9" w:rsidRPr="00B732D2" w14:paraId="14CFDB70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C58CBA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2589472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SYNC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E7C086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-3.7534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75A16D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762B8A1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PTPN12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F5CF5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-2.9417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C4DF5A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127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45D645E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HDGF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844DC9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-2.6732 </w:t>
            </w:r>
          </w:p>
        </w:tc>
      </w:tr>
      <w:tr w:rsidR="00573DB9" w:rsidRPr="00B732D2" w14:paraId="6AEBE331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52202D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lastRenderedPageBreak/>
              <w:t>28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04D40A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BRD1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59B68F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-3.7302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46177CE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0E1FF00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NANS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A48204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-2.9324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C0AEE3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128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0A61138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TRIM24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937560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-2.6693 </w:t>
            </w:r>
          </w:p>
        </w:tc>
      </w:tr>
      <w:tr w:rsidR="00573DB9" w:rsidRPr="00B732D2" w14:paraId="13DB2EEB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677C5C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6BEB9AF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SCGB2A2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8A3F12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-3.7091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46865A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440F84E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FRAT2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269E98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-2.9222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430E3E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129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72A47C3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B3E65F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-2.6649 </w:t>
            </w:r>
          </w:p>
        </w:tc>
      </w:tr>
      <w:tr w:rsidR="00573DB9" w:rsidRPr="00B732D2" w14:paraId="2B5CCCB2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AA3B3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553B758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ATP1B3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6518865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-3.7078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8E7CB8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F7875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ATF3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B51DF3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-2.9134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EEC34A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16AC495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SLFN11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6A85D58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-2.6639 </w:t>
            </w:r>
          </w:p>
        </w:tc>
      </w:tr>
      <w:tr w:rsidR="00573DB9" w:rsidRPr="00B732D2" w14:paraId="26271AAA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22594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16C9F83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SAP30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D43AF2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-3.6767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8A3DB0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1115EC7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VEGFB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11E4E8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-2.9063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2B85A9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131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0577B41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UBE2Q1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C438A8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-2.6614 </w:t>
            </w:r>
          </w:p>
        </w:tc>
      </w:tr>
      <w:tr w:rsidR="00573DB9" w:rsidRPr="00B732D2" w14:paraId="36BF892F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536C49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6121F1E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TIMP2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6E4B466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-3.6509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8D98C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D013FE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OTUD1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3FCB9B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-2.9055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16E4C1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132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6F69222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SFRP1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F504DA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-2.6613 </w:t>
            </w:r>
          </w:p>
        </w:tc>
      </w:tr>
      <w:tr w:rsidR="00573DB9" w:rsidRPr="00B732D2" w14:paraId="6922DA2E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CFEAC8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012DE32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ERRFI1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87031D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-3.6001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335342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0B1E140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FABP4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BF25C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-2.9040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BDE262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133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546A29D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ZRANB1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7D3F32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-2.6552 </w:t>
            </w:r>
          </w:p>
        </w:tc>
      </w:tr>
      <w:tr w:rsidR="00573DB9" w:rsidRPr="00B732D2" w14:paraId="7B145A7F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919027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4F8023F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EID2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1F1608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-3.5644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410D6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508E7E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PLAUR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31B5116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-2.8894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A68CA9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134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71311BE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LACTB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4097D3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-2.6459 </w:t>
            </w:r>
          </w:p>
        </w:tc>
      </w:tr>
      <w:tr w:rsidR="00573DB9" w:rsidRPr="00B732D2" w14:paraId="47F53F3D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6E0C5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35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0816F96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MALAT1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469F2F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3.5057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F9B3A8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120776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ARID1B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5916CA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-2.8888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702326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5A53D33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FURIN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CDA90E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-2.6458 </w:t>
            </w:r>
          </w:p>
        </w:tc>
      </w:tr>
      <w:tr w:rsidR="00573DB9" w:rsidRPr="00B732D2" w14:paraId="76CBE637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687DA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44E0F96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PSMA2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5CCE0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-3.4991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FDE9FC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AA42C1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CHPT1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73B90C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-2.8855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32DB4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136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1B6F91C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ZBTB10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238C43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-2.6448 </w:t>
            </w:r>
          </w:p>
        </w:tc>
      </w:tr>
      <w:tr w:rsidR="00573DB9" w:rsidRPr="00B732D2" w14:paraId="27FE918C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74BB85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37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7EEB3B2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JUND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149B37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-3.4757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377BEB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43DC596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CDV3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75FC0D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-2.8854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F75662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137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45DB9C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RCOR1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516D53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-2.6412 </w:t>
            </w:r>
          </w:p>
        </w:tc>
      </w:tr>
      <w:tr w:rsidR="00573DB9" w:rsidRPr="00B732D2" w14:paraId="6B4421BD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C22774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38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0146F3A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EXOSC6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9FF0AB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-3.4726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849EF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7780BBE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TP53BP2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0B6B41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-2.8749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C2892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138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5B93B8C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ANKRD28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D23A37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-2.6382 </w:t>
            </w:r>
          </w:p>
        </w:tc>
      </w:tr>
      <w:tr w:rsidR="00573DB9" w:rsidRPr="00B732D2" w14:paraId="433817D7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FCF515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39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3F7120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EPB41L2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1F6901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-3.4474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B0220D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BB390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PPP1R14B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2C621F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-2.8642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61214B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139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6EB180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UBE2O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A98CE8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-2.6382 </w:t>
            </w:r>
          </w:p>
        </w:tc>
      </w:tr>
      <w:tr w:rsidR="00573DB9" w:rsidRPr="00B732D2" w14:paraId="39B7BF50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9F7642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40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02CB00B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MAFG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0E75BA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-3.4217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6B4C49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5FE7471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OGFRL1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69F6D4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-2.8628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D30763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7734F18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MBD2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521B8B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-2.6376 </w:t>
            </w:r>
          </w:p>
        </w:tc>
      </w:tr>
      <w:tr w:rsidR="00573DB9" w:rsidRPr="00B732D2" w14:paraId="424AB4AF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93325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1A3067E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ZSWIM6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E0EA21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-3.3953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26D4DC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564CD98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CRIM1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D42DA6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-2.8591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8C175A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141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60CACE5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PGRMC2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F5B07E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-2.6343 </w:t>
            </w:r>
          </w:p>
        </w:tc>
      </w:tr>
      <w:tr w:rsidR="00573DB9" w:rsidRPr="00B732D2" w14:paraId="03354A03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70264E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41E5EF2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CCL2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D13661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-3.3916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C40FE9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4473A61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ARHGAP5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3B7CC4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-2.8524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D236B7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142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32DDD71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LMNA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391960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-2.6293 </w:t>
            </w:r>
          </w:p>
        </w:tc>
      </w:tr>
      <w:tr w:rsidR="00573DB9" w:rsidRPr="00B732D2" w14:paraId="1C493A6B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E6502C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74291E4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NNMT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687C912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-3.3798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DD9073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59F5B8F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IFI27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2C5D79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2.8506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AEC78F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143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1CEAB0D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ATP1B1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290138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-2.6233 </w:t>
            </w:r>
          </w:p>
        </w:tc>
      </w:tr>
      <w:tr w:rsidR="00573DB9" w:rsidRPr="00B732D2" w14:paraId="113B3727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052ECC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4852097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CSNK2A2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E43355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-3.3541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4362FDA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47AA242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DCTN6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653A75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-2.8467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EB73DA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144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26C4D07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PLEKHO1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677F145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-2.6220 </w:t>
            </w:r>
          </w:p>
        </w:tc>
      </w:tr>
      <w:tr w:rsidR="00573DB9" w:rsidRPr="00B732D2" w14:paraId="58457784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7BF90D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45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7B24280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TNFRSF12A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3520568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-3.3129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4A5607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4772E87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E4CBCE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-2.8377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0F8A3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145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5DA7D8D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PINK1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B37019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-2.6202 </w:t>
            </w:r>
          </w:p>
        </w:tc>
      </w:tr>
      <w:tr w:rsidR="00573DB9" w:rsidRPr="00B732D2" w14:paraId="7F0E329A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C06E57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46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2F9E9A6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JOSD1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296C2B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-3.3085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CB93AD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0912A82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TRAPPC10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BCA223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-2.8350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4901C8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146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27A2705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FGL2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DBD37B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-2.6183 </w:t>
            </w:r>
          </w:p>
        </w:tc>
      </w:tr>
      <w:tr w:rsidR="00573DB9" w:rsidRPr="00B732D2" w14:paraId="3443A63A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EB82BB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47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5A71E95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TACSTD2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F12857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-3.2945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4977A5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23DB12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TESK1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33C1F29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-2.8230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28396D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147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7D3F959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CENPB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B5AC4F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-2.6166 </w:t>
            </w:r>
          </w:p>
        </w:tc>
      </w:tr>
      <w:tr w:rsidR="00573DB9" w:rsidRPr="00B732D2" w14:paraId="1074E20F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24CDF2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48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7A18C99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DCN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3FA35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-3.2857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0EC80F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1C1CF78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ZBTB16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E5191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-2.8113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A58D3D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148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7CC2F02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CHSY1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D83482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-2.6128 </w:t>
            </w:r>
          </w:p>
        </w:tc>
      </w:tr>
      <w:tr w:rsidR="00573DB9" w:rsidRPr="00B732D2" w14:paraId="34CE1629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F1108A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49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7B85D92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FAM89B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8E8184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-3.2773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AF7A89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A0C8CE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FADS3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E86CCD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-2.8073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46D3A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149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3D5CF9A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STARD10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32E275C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-2.6116 </w:t>
            </w:r>
          </w:p>
        </w:tc>
      </w:tr>
      <w:tr w:rsidR="00573DB9" w:rsidRPr="00B732D2" w14:paraId="1A9D5CE3" w14:textId="77777777" w:rsidTr="007F1E37">
        <w:trPr>
          <w:trHeight w:val="20"/>
          <w:jc w:val="center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134F0D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14:paraId="47077E8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TSIX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58E03D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-3.2285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4373B0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45E0848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RYBP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14870E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-2.8062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3211E0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150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088A860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MAP3K12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5459CC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-2.6009 </w:t>
            </w:r>
          </w:p>
        </w:tc>
      </w:tr>
    </w:tbl>
    <w:p w14:paraId="22011FF9" w14:textId="77777777" w:rsidR="00573DB9" w:rsidRPr="00B732D2" w:rsidRDefault="00573DB9" w:rsidP="005111D1">
      <w:pPr>
        <w:widowControl/>
        <w:spacing w:beforeLines="100" w:before="312" w:afterLines="50" w:after="156"/>
        <w:jc w:val="center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B732D2">
        <w:rPr>
          <w:rFonts w:ascii="Times New Roman" w:hAnsi="Times New Roman" w:cs="Times New Roman"/>
          <w:b/>
          <w:bCs/>
          <w:color w:val="000000" w:themeColor="text1"/>
          <w:sz w:val="22"/>
        </w:rPr>
        <w:t>Supplementary Table S10.</w:t>
      </w:r>
      <w:r w:rsidRPr="00B732D2">
        <w:rPr>
          <w:color w:val="000000" w:themeColor="text1"/>
          <w:sz w:val="22"/>
        </w:rPr>
        <w:t xml:space="preserve"> </w:t>
      </w:r>
      <w:r w:rsidRPr="00B732D2">
        <w:rPr>
          <w:rFonts w:ascii="Times New Roman" w:hAnsi="Times New Roman" w:cs="Times New Roman"/>
          <w:color w:val="000000" w:themeColor="text1"/>
          <w:sz w:val="22"/>
        </w:rPr>
        <w:t>Filtered gene sets from T cell and breast cancer pathways.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6"/>
        <w:gridCol w:w="1444"/>
        <w:gridCol w:w="435"/>
        <w:gridCol w:w="1638"/>
        <w:gridCol w:w="473"/>
        <w:gridCol w:w="1588"/>
        <w:gridCol w:w="473"/>
        <w:gridCol w:w="1819"/>
      </w:tblGrid>
      <w:tr w:rsidR="00573DB9" w:rsidRPr="00B732D2" w14:paraId="211D9C90" w14:textId="77777777" w:rsidTr="007F1E37">
        <w:trPr>
          <w:trHeight w:val="315"/>
        </w:trPr>
        <w:tc>
          <w:tcPr>
            <w:tcW w:w="237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44D14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T cell pathway</w:t>
            </w:r>
          </w:p>
        </w:tc>
        <w:tc>
          <w:tcPr>
            <w:tcW w:w="262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DC5E5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Breast cancer pathway</w:t>
            </w:r>
          </w:p>
        </w:tc>
      </w:tr>
      <w:tr w:rsidR="00573DB9" w:rsidRPr="00B732D2" w14:paraId="0F046CEA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06E6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5D1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FYN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9299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B241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23B4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A428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5E5B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C25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</w:tr>
      <w:tr w:rsidR="00573DB9" w:rsidRPr="00B732D2" w14:paraId="794F73C0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FB8A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AF41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NCK1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2D7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70A4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1194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37FA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4A29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E6A7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</w:tr>
      <w:tr w:rsidR="00573DB9" w:rsidRPr="00B732D2" w14:paraId="6FC923BC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79D8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3F4A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NCK2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E268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31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9888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70B2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4DF5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7C0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31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0CEF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</w:tr>
      <w:tr w:rsidR="00573DB9" w:rsidRPr="00B732D2" w14:paraId="305DB7B2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C741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C81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7B57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6497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IKBKB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C03B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8D4C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6BC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BDD1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</w:tr>
      <w:tr w:rsidR="00573DB9" w:rsidRPr="00B732D2" w14:paraId="048DAFEC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E70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D131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PAK2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F4C2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33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738B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76C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D375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0752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33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AA22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BAX</w:t>
            </w:r>
          </w:p>
        </w:tc>
      </w:tr>
      <w:tr w:rsidR="00573DB9" w:rsidRPr="00B732D2" w14:paraId="5A36F881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B4D8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A094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RHOA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2D00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34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2DAC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RELA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DCB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A83B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93CF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34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44C5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</w:tr>
      <w:tr w:rsidR="00573DB9" w:rsidRPr="00B732D2" w14:paraId="34912F2E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5CE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29C9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CDC42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DC22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F591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A71F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3C3D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99D2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35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E6D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</w:tr>
      <w:tr w:rsidR="00573DB9" w:rsidRPr="00B732D2" w14:paraId="46E9410A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BB39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466F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DLG1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EA29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1EE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6A01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5E29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34C4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41E9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</w:tr>
      <w:tr w:rsidR="00573DB9" w:rsidRPr="00B732D2" w14:paraId="6AE9F746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FBB7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889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5B3A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37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823B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FA2F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B45D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451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37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DC52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</w:tr>
      <w:tr w:rsidR="00573DB9" w:rsidRPr="00B732D2" w14:paraId="64FE04EC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2F31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40E4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PPP3CA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5FB8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38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D71A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08AA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4449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9F40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4879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1694C19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D012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E6BA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PPP3CC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638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39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561C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PDPK1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2884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409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FB2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DAE5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1616807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2AC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04D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PPP3R1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7EE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58D7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E48D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FB1F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9E85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0804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26EC107D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C7EF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EB2C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NFATC1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DE88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41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08A9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FB9B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5CB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0E61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606D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0BE6E417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570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F27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NFATC2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B4E7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42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AF5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DFD7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0909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4E26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E444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ABDA1BA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0299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82EB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NFATC3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5B52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43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2C7C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MAP3K8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66C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3F3F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501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6EE1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AB7FDA4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3D4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9FEB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D841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44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264F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5F5D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7B9B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B6DD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EFB0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536CBDA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5A17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F235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AA88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DDA1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PTPN11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2222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587B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3056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4248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04F279B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423D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E20B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AF91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46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12FD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PPP2CA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280F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B178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49B2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0A4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4850E5A6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33E8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39E0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241C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47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28E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PPP2CB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F55F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1F38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7BCA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C30F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DDEB31D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EAEB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C80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4041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48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CAD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PPP2R1A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648A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DD52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6EC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8A69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0720DFFA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38A1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lastRenderedPageBreak/>
              <w:t>21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2AD8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5658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49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387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PPP2R2A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5C62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F5D1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211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C10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0B27A324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1B8B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4CEF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3175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3E07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PPP2R2D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7B4B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C38A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500F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41D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2EB825B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461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9C8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BB24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51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3FD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PPP2R3C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632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F541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99A6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69B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7B5E625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98DB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BB16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174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52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DCC9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PPP2R5C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CF82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6274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C6C6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4A1B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19825619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E857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35B6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545F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53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7E68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PPP2R5E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109B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E651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B3BA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BB9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C5BF0B6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AB50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F8AC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CBCF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54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7832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PPP2R5A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189D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220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FRAT2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CB45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EB69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19FBB5D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6097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5EF7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BCL10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08F6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C066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CBLB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ECC9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ABCC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5D3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ECD6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2499BD30" w14:textId="77777777" w:rsidTr="007F1E37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3AEA8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054FF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MALT1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99F1E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56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A0BB5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FCF03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558AC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762E6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A0189" w14:textId="77777777" w:rsidR="00573DB9" w:rsidRPr="00B732D2" w:rsidRDefault="00573DB9" w:rsidP="007F1E37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14:paraId="38FB9ACD" w14:textId="77777777" w:rsidR="00573DB9" w:rsidRPr="00B732D2" w:rsidRDefault="00573DB9" w:rsidP="005111D1">
      <w:pPr>
        <w:widowControl/>
        <w:spacing w:beforeLines="100" w:before="312" w:afterLines="50" w:after="156"/>
        <w:jc w:val="center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B732D2">
        <w:rPr>
          <w:rFonts w:ascii="Times New Roman" w:hAnsi="Times New Roman" w:cs="Times New Roman"/>
          <w:b/>
          <w:bCs/>
          <w:color w:val="000000" w:themeColor="text1"/>
          <w:sz w:val="22"/>
        </w:rPr>
        <w:t>Supplementary Table S11.</w:t>
      </w:r>
      <w:r w:rsidRPr="00B732D2">
        <w:rPr>
          <w:rFonts w:ascii="Times New Roman" w:hAnsi="Times New Roman" w:cs="Times New Roman"/>
          <w:color w:val="000000" w:themeColor="text1"/>
          <w:sz w:val="22"/>
        </w:rPr>
        <w:t xml:space="preserve"> Gene set of interest constructed for T cells.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057"/>
        <w:gridCol w:w="1030"/>
        <w:gridCol w:w="1002"/>
        <w:gridCol w:w="992"/>
        <w:gridCol w:w="1133"/>
        <w:gridCol w:w="1218"/>
        <w:gridCol w:w="909"/>
        <w:gridCol w:w="965"/>
      </w:tblGrid>
      <w:tr w:rsidR="00573DB9" w:rsidRPr="00B732D2" w14:paraId="1E09921D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276E857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HSPA1B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601E0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ZBTB16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2119B40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KLF10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721D043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COMMD3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5E37228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MAFG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4351ED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RYBP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4EBF6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FYN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6B4DAD9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PPP2R5E</w:t>
            </w:r>
          </w:p>
        </w:tc>
      </w:tr>
      <w:tr w:rsidR="00573DB9" w:rsidRPr="00B732D2" w14:paraId="0A2E0B1F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7037199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HSPA1A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0CDE3C8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GBP4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44C5E72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DCUN1D1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7740CB2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UBE2E1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0BBDB1A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ZSWIM6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754B5C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CDYL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57CE348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NCK1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1CC344A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PPP2R5A</w:t>
            </w:r>
          </w:p>
        </w:tc>
      </w:tr>
      <w:tr w:rsidR="00573DB9" w:rsidRPr="00B732D2" w14:paraId="27C86CE1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236D642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FABP4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6A8E9D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ISG15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0920A3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FOSB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41E9B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ARL4A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6551A24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CCL2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7CA5D7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DYNLL2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96FC35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NCK2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4FA5D42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CBLB</w:t>
            </w:r>
          </w:p>
        </w:tc>
      </w:tr>
      <w:tr w:rsidR="00573DB9" w:rsidRPr="00B732D2" w14:paraId="5D6BAB05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4F05BA9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IGFBP7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9D539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GCLC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73FE93B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DAAM1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08769C3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CHFR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52D83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NNMT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A3EB79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RNF169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314DE8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72A9213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CDK4</w:t>
            </w:r>
          </w:p>
        </w:tc>
      </w:tr>
      <w:tr w:rsidR="00573DB9" w:rsidRPr="00B732D2" w14:paraId="0CD045BD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068CC4A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APOE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160C20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STAT1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57FFBF4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CEBPD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095A375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EPSTI1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650942E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CSNK2A2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F58199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B4GALT5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1D9A95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PAK2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76433EE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NCOA1</w:t>
            </w:r>
          </w:p>
        </w:tc>
      </w:tr>
      <w:tr w:rsidR="00573DB9" w:rsidRPr="00B732D2" w14:paraId="0556A299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2D100AD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CD24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B7D009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AREG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658CB84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FGL2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6286A60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CREG1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629C4EC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TNFRSF12A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18637C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PPP2CB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515A15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RHOA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19DB18E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NCOA3</w:t>
            </w:r>
          </w:p>
        </w:tc>
      </w:tr>
      <w:tr w:rsidR="00573DB9" w:rsidRPr="00B732D2" w14:paraId="394D06BB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67A86AC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SOX4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315FC2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FKBP4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3D787C6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52485EE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SKIL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3D6D3FD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JOSD1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3382F3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LUZP1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D775B3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CDC42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26F2525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SP1</w:t>
            </w:r>
          </w:p>
        </w:tc>
      </w:tr>
      <w:tr w:rsidR="00573DB9" w:rsidRPr="00B732D2" w14:paraId="0A11878E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5B07FFD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HMOX1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CEE8EA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CD74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46E39BA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ZNF331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24D7EAC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LYSMD2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0A55BCB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TACSTD2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63580B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LARP1B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D97A3D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DLG1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5D75C4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MYC</w:t>
            </w:r>
          </w:p>
        </w:tc>
      </w:tr>
      <w:tr w:rsidR="00573DB9" w:rsidRPr="00B732D2" w14:paraId="40A05542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5D8A0DE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ATF3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44537E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BCL6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3E7E8DF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IER3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1818BF3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CACYBP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086C078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FAM89B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368C2F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HIPK1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550D700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MAPK14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7F8F89A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PTEN</w:t>
            </w:r>
          </w:p>
        </w:tc>
      </w:tr>
      <w:tr w:rsidR="00573DB9" w:rsidRPr="00B732D2" w14:paraId="4DAA3431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61F3A86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APOD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B90790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AHI1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50807DF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ZCCHC2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6C6DB7A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METRNL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82ABD8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TSIX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AB6EC9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IFITM3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69F4E4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PPP3CA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688B939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NFKB2</w:t>
            </w:r>
          </w:p>
        </w:tc>
      </w:tr>
      <w:tr w:rsidR="00573DB9" w:rsidRPr="00B732D2" w14:paraId="271473CD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15A10C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RHOB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E7A954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B3GNT2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1FBCA35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PDCL3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22D2704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CXCL2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7E2A5E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CD81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A831C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GSPT1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52F0537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PPP3CC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68BFF48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</w:t>
            </w:r>
          </w:p>
        </w:tc>
      </w:tr>
      <w:tr w:rsidR="00573DB9" w:rsidRPr="00B732D2" w14:paraId="4B7CA2FB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56AB3F0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IFI27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029D312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TUBB2A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63728D1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TRIM13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C9A82F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THBS1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0EA0358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PLCG2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331203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GABARAPL1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EAD474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PPP3R1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5894473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CTNNB1</w:t>
            </w:r>
          </w:p>
        </w:tc>
      </w:tr>
      <w:tr w:rsidR="00573DB9" w:rsidRPr="00B732D2" w14:paraId="660DAA0E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0785522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CKS2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0AD42E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KLF2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31ECCC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TYMP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647F33C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NFIL3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7EF17D2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15A4B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MXD4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5002143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NFATC1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7ACEAE9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CSNK1A1</w:t>
            </w:r>
          </w:p>
        </w:tc>
      </w:tr>
      <w:tr w:rsidR="00573DB9" w:rsidRPr="00B732D2" w14:paraId="0C223F6E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3541C00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NR4A1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67026A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FADS3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0786CBC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ZFAND5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59444A3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ZFPM1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2BE0E1C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TLK2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D432E9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RBM7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55E5A4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NFATC2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4FB9208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BAX</w:t>
            </w:r>
          </w:p>
        </w:tc>
      </w:tr>
      <w:tr w:rsidR="00573DB9" w:rsidRPr="00B732D2" w14:paraId="5DB7B20F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18E804A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MGP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8073C2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RABIF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689B9AE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PDCL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493727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EMP1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179BA03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DNAJC21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85F2FE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6BDB8C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NFATC3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3765F6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POLK</w:t>
            </w:r>
          </w:p>
        </w:tc>
      </w:tr>
      <w:tr w:rsidR="00573DB9" w:rsidRPr="00B732D2" w14:paraId="2EE37059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6B36DDE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TIMP3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2EB31A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HIF1A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03DC5B3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DIP2A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7A4F3E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MXRA7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E2D95F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SLC12A2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5E0308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KCMF1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4B188A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SOS1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69D5171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CDK6</w:t>
            </w:r>
          </w:p>
        </w:tc>
      </w:tr>
      <w:tr w:rsidR="00573DB9" w:rsidRPr="00B732D2" w14:paraId="6CB5FC29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6659D98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CDKN1A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FF9F52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AGPAT5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533F3B2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SLC25A4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BCD1A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NDUFB8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67B26C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BRI3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D8B8B1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RAPGEF2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D62DE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HRAS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050A06D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RB1</w:t>
            </w:r>
          </w:p>
        </w:tc>
      </w:tr>
      <w:tr w:rsidR="00573DB9" w:rsidRPr="00B732D2" w14:paraId="39D11BFB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1C97B3B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DNAJB4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02D6796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RGS2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78FB48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ZFP36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5B1603F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ELL2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76A31C6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CCNYL1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A8691E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TOR1AIP2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7986B7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KRAS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3D607E1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FAM118A</w:t>
            </w:r>
          </w:p>
        </w:tc>
      </w:tr>
      <w:tr w:rsidR="00573DB9" w:rsidRPr="00B732D2" w14:paraId="6CD804A1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262B42C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PLAUR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4AE8B6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FAM53C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17272C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ATL2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54DAD0F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TM4SF1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6990B6B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BTBD6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FBEF39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HECA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B93783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NRAS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3376BA5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TAP2</w:t>
            </w:r>
          </w:p>
        </w:tc>
      </w:tr>
      <w:tr w:rsidR="00573DB9" w:rsidRPr="00B732D2" w14:paraId="3D476AC6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363690F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FOSL2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663628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STMN1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0DC72A3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NUDT4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2CAA2AD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SRP19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173929F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SAA1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70B5EE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BRD7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5A4518B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RAF1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27D1F8E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REXO2</w:t>
            </w:r>
          </w:p>
        </w:tc>
      </w:tr>
      <w:tr w:rsidR="00573DB9" w:rsidRPr="00B732D2" w14:paraId="1E6B6808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77D7FD2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DNAJB1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416B49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MAP3K8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661B5B1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ITCH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281CDA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CTNNAL1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08BB732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SIK3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A3CB5A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SMAP2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612448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MAP2K1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25DCB07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EPB41L2</w:t>
            </w:r>
          </w:p>
        </w:tc>
      </w:tr>
      <w:tr w:rsidR="00573DB9" w:rsidRPr="00B732D2" w14:paraId="2C155BD0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1982AC5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DUSP5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51B1AC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PMEPA1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3BDEA6C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RNF103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67B0BE0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RHOQ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027763B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B2M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93A4F4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TERF2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CFF6BA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MAP2K2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3DD1938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TESK1</w:t>
            </w:r>
          </w:p>
        </w:tc>
      </w:tr>
      <w:tr w:rsidR="00573DB9" w:rsidRPr="00B732D2" w14:paraId="7F2C9070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4A70162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DCN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90DA21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DNAJA1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2B11203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HEXIM1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B0E4E4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ENDOG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7EDDC14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SAP30L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C4C7F3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JMY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DB8F9E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7C590B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MAP3K12</w:t>
            </w:r>
          </w:p>
        </w:tc>
      </w:tr>
      <w:tr w:rsidR="00573DB9" w:rsidRPr="00B732D2" w14:paraId="61F087D2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6BAE222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IFI6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262248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HSPE1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5A20964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RBM15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2F31FAF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VKORC1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2B7568B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QKI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23E000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SIRT1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F94E3F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FOS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7DF959A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PPP2R5C</w:t>
            </w:r>
          </w:p>
        </w:tc>
      </w:tr>
      <w:tr w:rsidR="00573DB9" w:rsidRPr="00B732D2" w14:paraId="0E2CA390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639779C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CST3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5269B4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IFRD1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751F0B0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PTTG1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2F682B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ZNF787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0600FCC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TAPT1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EECFE8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HDGF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4EE7F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BCL10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1C94A93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2B60C8E0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618B731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HSPH1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DCB713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STRN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40C3B48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CLN8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2EF1A5E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ZNRF2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0776DA0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RAB21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597E89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TRIM24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5FC371E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MALT1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67F48A0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1698DDC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3B06FD0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COL1A2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6261CF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PTS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4F30CE6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DTNBP1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1E6BD7A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CFD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2A3D1A6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NDUFC2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529C69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NFKB1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EB56AE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MAP2K7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00D2C8A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29175691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3973F1D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IER5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010831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BTG2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0481759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MGAT2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7588640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MRPL12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0C72B31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EEF1A1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74D631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SLFN11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5EDEDB6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MAPK8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269479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03BF6F79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7F60B2B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IGFBP4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BB61A7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PLSCR1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5421E90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UBE2F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3F561F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HOMER1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67BB67C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KLF16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B89994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UBE2Q1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8CA446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MAPK9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52AE4CA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08DD2CCE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62242F6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13B4FF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ZC3H12A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7B77B6D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NAMPT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AAEE0A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PMF1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61EC37B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TIPARP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3E2215F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SFRP1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CB0635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IKBKB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55DFE19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62CF88C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280C85F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GSN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037D531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DDAH2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79E96FD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IRS2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0B73BCA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CDKN1C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72194C2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DST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4F8A525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ZRANB1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88506C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RELA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7262DFB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2497AF06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1647EB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ID3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033A1F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NR4A2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37DA698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TTC33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510E911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UBE2M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36E0282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PTPN12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070EDA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LACTB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75A142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NFKBIA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75C513D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7593B416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6A22336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RGS16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3D1AAF1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HOOK3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43BADEF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IRF7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73078D2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MXI1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03BE131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NANS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DEE323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FURIN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60852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NFKBIB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284EE42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4A897048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3E709CD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CREM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013EA14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DCTN6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5ABDF63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UBN2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49B522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CLDN4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15AB93F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FRAT2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259010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ZBTB10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5B88C17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PIK3R1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2872789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4CD7AD5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15A546D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FABP5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009A461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HSP90AA1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397EF65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PPAN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56BCF3E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SYNC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29E5756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VEGFB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2D5C8C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RCOR1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E839A3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PIK3CA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59C0CEE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A545107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69EE293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EIF4EBP1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70AF71F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TLE3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15B4659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BAG3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4AAA06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BRD1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60D993D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OTUD1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609B7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ANKRD28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DC941F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PDPK1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7CF551E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867625E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3FB55D4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MX1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2BC8173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DUSP2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362EF86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ANKRD37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2FBC74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SCGB2A2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5018DC6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ARID1B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4CC9E6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UBE2O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8E4E13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AKT1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1FA06C4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D7FE766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6135AA4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lastRenderedPageBreak/>
              <w:t>CDKN2AIP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62D268D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HSPD1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3D0CF46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MDM2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5089CE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ATP1B3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2679594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CHPT1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86324E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MBD2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E8B948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AKT2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3BCDB40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4670B683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0EDD2E1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SERTAD1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63EE44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MXD1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45C763A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MRPL40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0D47204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SAP30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7CAD8A5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CDV3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28A05FC8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PGRMC2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B87360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AKT3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7D30711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29332841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6D1689F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MAFF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14B8BD4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RIT1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0E4204C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SDF2L1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15BDA0F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TIMP2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26D5857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TP53BP2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86EF11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LMNA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324C42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GSK3B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34868F4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24E69469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2A9C1C7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IER2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1FC7BF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CHORDC1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0E2D575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TGIF1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7C7BF0C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ERRFI1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39D001A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PPP1R14B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7BDBCF3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ATP1B1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AA9344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PTPN11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0846F30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45B9EF5E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3CD8487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GADD45B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060487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PFKFB3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18C9755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UFSP2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03A68E1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EID2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27A54D1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OGFRL1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B8B2B3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PLEKHO1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504EDB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PPP2CA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5920431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FCF9679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0920BD3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GLA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807DF8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JUNB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711794E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RAP2B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0B992E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MALAT1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5A4682E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CRIM1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E19054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PINK1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0ED40F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PPP2R1A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28E18C4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05E477AD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09CC9004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TGIF2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07BDA27A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PHF23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110EDE9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CD9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027D15A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PSMA2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13B46B4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ARHGAP5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0B83705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CENPB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C78736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PPP2R2A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43F0BF37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02B2489F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28CFE16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ATP6V1D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4A06A659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DFFA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7C28892F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ARL5B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A23BCA5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JUND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0808E76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BRAF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58A30023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CHSY1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04919C2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PPP2R2D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0F6DCF3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7AF24DCB" w14:textId="77777777" w:rsidTr="007F1E37">
        <w:trPr>
          <w:trHeight w:val="20"/>
          <w:jc w:val="center"/>
        </w:trPr>
        <w:tc>
          <w:tcPr>
            <w:tcW w:w="637" w:type="pct"/>
            <w:shd w:val="clear" w:color="auto" w:fill="auto"/>
            <w:noWrap/>
            <w:vAlign w:val="center"/>
            <w:hideMark/>
          </w:tcPr>
          <w:p w14:paraId="0C98B7FD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FNDC3B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14:paraId="59D721B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IRF1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2D360E80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ZNF330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0DD6FFC6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EXOSC6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0C1EF60C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TRAPPC10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1AD1D6CB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STARD10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F29F891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PPP2R3C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0831D62E" w14:textId="77777777" w:rsidR="00573DB9" w:rsidRPr="00B732D2" w:rsidRDefault="00573DB9" w:rsidP="007F1E37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14:paraId="3C9F4F98" w14:textId="77777777" w:rsidR="00573DB9" w:rsidRPr="00B732D2" w:rsidRDefault="00573DB9" w:rsidP="005111D1">
      <w:pPr>
        <w:widowControl/>
        <w:spacing w:beforeLines="100" w:before="312" w:afterLines="50" w:after="156"/>
        <w:rPr>
          <w:rFonts w:ascii="Times New Roman" w:hAnsi="Times New Roman" w:cs="Times New Roman"/>
          <w:color w:val="000000" w:themeColor="text1"/>
          <w:sz w:val="22"/>
        </w:rPr>
      </w:pPr>
      <w:r w:rsidRPr="00B732D2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Supplementary Table S12. </w:t>
      </w:r>
      <w:r w:rsidRPr="00B732D2">
        <w:rPr>
          <w:rFonts w:ascii="Times New Roman" w:hAnsi="Times New Roman" w:cs="Times New Roman"/>
          <w:color w:val="000000" w:themeColor="text1"/>
          <w:sz w:val="22"/>
        </w:rPr>
        <w:t>Differentially expressed genes from E-MTAB-8107 dataset used as anchor points in ARIC decomposition.</w:t>
      </w:r>
    </w:p>
    <w:tbl>
      <w:tblPr>
        <w:tblW w:w="5256" w:type="pct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025"/>
        <w:gridCol w:w="1052"/>
        <w:gridCol w:w="954"/>
        <w:gridCol w:w="998"/>
        <w:gridCol w:w="1016"/>
        <w:gridCol w:w="999"/>
        <w:gridCol w:w="1065"/>
        <w:gridCol w:w="1159"/>
        <w:gridCol w:w="945"/>
      </w:tblGrid>
      <w:tr w:rsidR="00573DB9" w:rsidRPr="00B732D2" w14:paraId="4FABDDB4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6BD54F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A1BG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871139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JAKMIP2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508965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CYGB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57C5A5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PTH1R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EA2105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C5orf56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A5AEDC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NCK2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D606F9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GALNT10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7A4CEB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SORL1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89B0F6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WASF3</w:t>
            </w:r>
          </w:p>
        </w:tc>
      </w:tr>
      <w:tr w:rsidR="00573DB9" w:rsidRPr="00B732D2" w14:paraId="1766FE60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F652E1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AADAC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7A4F65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JOSD1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E8AB82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CYP26B1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AC8710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PTMA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36A451B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C8orf4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8DE9F5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NCL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F945EC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GALNT3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A0476F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SOX15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853F19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WBP5</w:t>
            </w:r>
          </w:p>
        </w:tc>
      </w:tr>
      <w:tr w:rsidR="00573DB9" w:rsidRPr="00B732D2" w14:paraId="4C1405D6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6539734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ABCA10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80852C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JSRP1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225D141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CYP2R1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7D8376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PTPN22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CD2591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C9orf142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CB085B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NCR3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B05DC4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GALT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AE1394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SOX5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D5E775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WBSCR22</w:t>
            </w:r>
          </w:p>
        </w:tc>
      </w:tr>
      <w:tr w:rsidR="00573DB9" w:rsidRPr="00B732D2" w14:paraId="2B9C33E1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730D16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ABCA2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6DE8DD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JTB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2F49C7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CYP4X1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D236AE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PTPN4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52C817E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C9orf3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14AB5F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NCS1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A32A60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GAPDH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41865A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SPAG4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701D02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WFDC1</w:t>
            </w:r>
          </w:p>
        </w:tc>
      </w:tr>
      <w:tr w:rsidR="00573DB9" w:rsidRPr="00B732D2" w14:paraId="099F937C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227EF6F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ABCA7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BD4118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JUN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1B0642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CYR61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6FFAB7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PTPN6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9612ED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CAB39L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04F0D0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NDN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3B3A95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GAPT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E74931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SPARC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93B0E4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WHSC1L1</w:t>
            </w:r>
          </w:p>
        </w:tc>
      </w:tr>
      <w:tr w:rsidR="00573DB9" w:rsidRPr="00B732D2" w14:paraId="386EEEEB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9E9BFC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ABCA8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76F3D4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KAZALD1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18F0D5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DAD1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800553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PTPRCAP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5FD2143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CACNB2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95F72A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NDUFA4L2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DBD57B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GAS1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3DBD1E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SPATA13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310D95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WISP1</w:t>
            </w:r>
          </w:p>
        </w:tc>
      </w:tr>
      <w:tr w:rsidR="00573DB9" w:rsidRPr="00B732D2" w14:paraId="270A7EFF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2D0811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ABCA9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3F455E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KBTBD8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2F90218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DAPP1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7635B7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PTPRD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9B89DC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CACNB4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A89A1F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NEDD4L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D16CC2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GDF10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EA1FA9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SPCS1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716215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WISP2</w:t>
            </w:r>
          </w:p>
        </w:tc>
      </w:tr>
      <w:tr w:rsidR="00573DB9" w:rsidRPr="00B732D2" w14:paraId="24C8D8B0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8B6B58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ABCB1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45E10E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KCNA3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7BB04C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DARS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CB2E2D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PTPRF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35B533D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CADM1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391870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NEDD8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0F5266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GDF11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7CF0C9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SPG20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3D23E30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WNT10A</w:t>
            </w:r>
          </w:p>
        </w:tc>
      </w:tr>
      <w:tr w:rsidR="00573DB9" w:rsidRPr="00B732D2" w14:paraId="6A485873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82D8F4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ABCB4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6DFAC7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KCNE4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DE7C76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DCLK1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FDA0F3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PTPRS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B86856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CADPS2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2B9754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NEGR1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FD4CDA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GEN1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1E1731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SPIB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109A69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WNT11</w:t>
            </w:r>
          </w:p>
        </w:tc>
      </w:tr>
      <w:tr w:rsidR="00573DB9" w:rsidRPr="00B732D2" w14:paraId="04A33843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476281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ABCB9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3EBF5E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KCNH8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E44B38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DCN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CA8D09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PTRF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357C6D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CALB2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973FBB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NEIL1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18DBFD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Gene Symbol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605022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SPINK2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69307FC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WNT16</w:t>
            </w:r>
          </w:p>
        </w:tc>
      </w:tr>
      <w:tr w:rsidR="00573DB9" w:rsidRPr="00B732D2" w14:paraId="6EA05165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4B2079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ABCC10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CD99D2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KCNJ8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36F63C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DDR1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3526A2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PVRL4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BBF5D3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CALD1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767FB4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NEK8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B1F5C4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GET4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D251F2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SPINT1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429474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WNT2</w:t>
            </w:r>
          </w:p>
        </w:tc>
      </w:tr>
      <w:tr w:rsidR="00573DB9" w:rsidRPr="00B732D2" w14:paraId="52576ECC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75F916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ABCD2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859935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KCNK12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2F76BE5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DDX26B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971A10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PYGO1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73B0F3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CALM1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FC4698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NEXN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D106B9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GFI1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9FCE8C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SPN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367C1C5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XCL1</w:t>
            </w:r>
          </w:p>
        </w:tc>
      </w:tr>
      <w:tr w:rsidR="00573DB9" w:rsidRPr="00B732D2" w14:paraId="6021166C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F426F5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ABHD14A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2B701C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KCNMB4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1CCE62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DDX60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CA6F18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PYHIN1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B8C0C0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CALML5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6B62F6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NFXL1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6463BF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GFPT2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F785F7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SPNS3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7F3D43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XCL2</w:t>
            </w:r>
          </w:p>
        </w:tc>
      </w:tr>
      <w:tr w:rsidR="00573DB9" w:rsidRPr="00B732D2" w14:paraId="7C2371AF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066225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ABI3BP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940868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KCNN3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B74B22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DENND1C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6E3008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QPCT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D97C84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CAMK4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2EC37F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NGFRAP1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B2B100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GFRA1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E1404D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SPOCK1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10B5E0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XG</w:t>
            </w:r>
          </w:p>
        </w:tc>
      </w:tr>
      <w:tr w:rsidR="00573DB9" w:rsidRPr="00B732D2" w14:paraId="76EBEDDA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6CD2E6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ADAM12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87ADC2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KCNT2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C5C5B7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DENND2A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E2DF73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QPRT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472C78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CANX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25DAD9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NIPAL3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ED90CA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GGH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7C79FF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SPOCK2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304F8D4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YWHAB</w:t>
            </w:r>
          </w:p>
        </w:tc>
      </w:tr>
      <w:tr w:rsidR="00573DB9" w:rsidRPr="00B732D2" w14:paraId="5B735F83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410B73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ADAM28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051659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KCTD1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DB2221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DENND2C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5D207C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QRSL1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581EF4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CAP1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4C6672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NKD2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A6FA7D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GGT5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885F1A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SQSTM1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594E07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ZAP70</w:t>
            </w:r>
          </w:p>
        </w:tc>
      </w:tr>
      <w:tr w:rsidR="00573DB9" w:rsidRPr="00B732D2" w14:paraId="3008230C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424063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ADAMTS15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50F862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KCTD13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F9B8C0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DENND5B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D57789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RAB11FIP4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FB99AA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CARD11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E6F179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NKG7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6E8DFA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GHITM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ED92E2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SRPX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CCBC31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ZBED4</w:t>
            </w:r>
          </w:p>
        </w:tc>
      </w:tr>
      <w:tr w:rsidR="00573DB9" w:rsidRPr="00B732D2" w14:paraId="3D9C0B1D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335472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ADAMTS5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DF8253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KDELC2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3B8C50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DERL3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26CCA0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RAB24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29073B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CASK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AB4449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NLGN1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0B9350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GHR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C33CF9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SRRM1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AAEC3D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ZBP1</w:t>
            </w:r>
          </w:p>
        </w:tc>
      </w:tr>
      <w:tr w:rsidR="00573DB9" w:rsidRPr="00B732D2" w14:paraId="40DCF6C4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2663229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ADH1B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433BB0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KDELR2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F9AB4C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DFNB31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D167A8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RAB25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267826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CASP10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801AE4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NOP10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388FC3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GIMAP1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93FC86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SSC5D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EF8FBB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ZBTB1</w:t>
            </w:r>
          </w:p>
        </w:tc>
      </w:tr>
      <w:tr w:rsidR="00573DB9" w:rsidRPr="00B732D2" w14:paraId="5CAC2BBE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7F396E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ADH1C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6F092E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KHDRBS2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6416FB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DIO3OS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768266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RAB30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1965CF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CASP6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078587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NOTCH3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3E617F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GKAP1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D31E63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SSR2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E59F8D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ZBTB32</w:t>
            </w:r>
          </w:p>
        </w:tc>
      </w:tr>
      <w:tr w:rsidR="00573DB9" w:rsidRPr="00B732D2" w14:paraId="016D59CC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416F78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ADM2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023F32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KIAA0125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E330C1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DKK3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7636C5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RAB33A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5C3F9F2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CASP8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FCA077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NOVA1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48E429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GLCCI1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09C8DB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SSR4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0F4910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ZC3H12D</w:t>
            </w:r>
          </w:p>
        </w:tc>
      </w:tr>
      <w:tr w:rsidR="00573DB9" w:rsidRPr="00B732D2" w14:paraId="69C0C587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B1A91D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ADORA2A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558ED4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KIAA0391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F9450E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DMKN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7F0950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RAB37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391B84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CASQ2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85694D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NOX4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C98E64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GLI2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0C71A6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ST5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14C5E0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ZCCHC11</w:t>
            </w:r>
          </w:p>
        </w:tc>
      </w:tr>
      <w:tr w:rsidR="00573DB9" w:rsidRPr="00B732D2" w14:paraId="6081BA25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2366BDB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ADPRHL1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788C31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KIAA0430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4B1FAC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DNAJB9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AEDF2C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RAB39B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587209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CBFA2T3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BF952F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NR2F1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6EF891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GLIPR1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E6C2C1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ST6GAL1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6E5949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ZDBF2</w:t>
            </w:r>
          </w:p>
        </w:tc>
      </w:tr>
      <w:tr w:rsidR="00573DB9" w:rsidRPr="00B732D2" w14:paraId="622ED27D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6BCF094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ADRA2A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0A337C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KIAA0922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0A0225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DOCK10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A51406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RABAC1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A20F05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CCBE1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CB058C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NRIP2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44B703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GLIS1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D1D9DD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ST6GALNAC6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43C239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ZDHHC23</w:t>
            </w:r>
          </w:p>
        </w:tc>
      </w:tr>
      <w:tr w:rsidR="00573DB9" w:rsidRPr="00B732D2" w14:paraId="4D0B4255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94DF5C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ADRBK1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EDBA4F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KIAA1033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B55973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DOK3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D96E50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RAC3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0DD4BC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CCDC102B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4B021E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NSA2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410646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GLMN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3E83E3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ST8SIA1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3FA8E2A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ZFAND5</w:t>
            </w:r>
          </w:p>
        </w:tc>
      </w:tr>
      <w:tr w:rsidR="00573DB9" w:rsidRPr="00B732D2" w14:paraId="1D81D710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3FC9CC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AEBP1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D177FB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KIAA1468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98A9DB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DOK6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5D23FD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RALGPS2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DE7EF5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CCDC109B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5D5234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NT5DC2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CB7831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GLT8D2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72C951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STAC2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34618D9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ZFHX4</w:t>
            </w:r>
          </w:p>
        </w:tc>
      </w:tr>
      <w:tr w:rsidR="00573DB9" w:rsidRPr="00B732D2" w14:paraId="4AC40FBE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924484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AES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FF64A0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KIF20B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682ADC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DPEP1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E51B73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RARRES2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3FED64A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CCDC112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13A7D8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NTRK2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BEEACB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GLTSCR2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E64A7F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STAG3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68BC2F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ZFP14</w:t>
            </w:r>
          </w:p>
        </w:tc>
      </w:tr>
      <w:tr w:rsidR="00573DB9" w:rsidRPr="00B732D2" w14:paraId="329664D1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E9CCFD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AFF3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0DDCFC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KIF21A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87813D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DPP4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19E6BE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RARRES3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59DA73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CCDC141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C24312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NTRK3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37EBF5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GNAS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080724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STAMBPL1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6AAE0F8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ZFPM1</w:t>
            </w:r>
          </w:p>
        </w:tc>
      </w:tr>
      <w:tr w:rsidR="00573DB9" w:rsidRPr="00B732D2" w14:paraId="60B4EFEE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EA6774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AGAP2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33B827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KIF21B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D09D41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DPT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D1B738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RASGRP1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12B691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CCDC53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96B84F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NUAK2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CD93AB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GNB2L1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4AD8A4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STAP1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09E371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ZFYVE28</w:t>
            </w:r>
          </w:p>
        </w:tc>
      </w:tr>
      <w:tr w:rsidR="00573DB9" w:rsidRPr="00B732D2" w14:paraId="018BEE54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865779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AGFG2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7A9DEE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KIF3A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AD9383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DSP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A4E1F8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RASL12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21B279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CCDC64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6CAF7F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OBFC1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397A15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GNG7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B153B9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STAT4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89B86B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ZGPAT</w:t>
            </w:r>
          </w:p>
        </w:tc>
      </w:tr>
      <w:tr w:rsidR="00573DB9" w:rsidRPr="00B732D2" w14:paraId="11E8185B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042C9E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AGK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D47B3E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KIF5C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2CC766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DTHD1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8E7726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RASSF6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321CFEF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CCDC8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D6CFA0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OGN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8C0CB4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GPC3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742B8B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STEAP1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5B3E86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ZNF101</w:t>
            </w:r>
          </w:p>
        </w:tc>
      </w:tr>
      <w:tr w:rsidR="00573DB9" w:rsidRPr="00B732D2" w14:paraId="0A22472D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FFB19A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AGTR1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F12DC4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KIRREL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19A534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DUSP10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878EA4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RBL1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1C0CE2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CCDC84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CB1BF7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OLFML1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A0C16A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GPC4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CCE8C6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STEAP2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AEDA6B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ZNF14</w:t>
            </w:r>
          </w:p>
        </w:tc>
      </w:tr>
      <w:tr w:rsidR="00573DB9" w:rsidRPr="00B732D2" w14:paraId="5E617914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60114AE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AIG1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273A40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KLHDC7B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967D8F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DUSP16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FFC29D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RBM34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7DE055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CCL19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B7F5AC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OMD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FC985E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GPC6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122454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STRBP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AC7CF1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ZNF165</w:t>
            </w:r>
          </w:p>
        </w:tc>
      </w:tr>
      <w:tr w:rsidR="00573DB9" w:rsidRPr="00B732D2" w14:paraId="6AE0A941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C6EE3A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AIM1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5218E3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KLHL14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35A6F9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DUSP5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F77948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RBM38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989BA0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CCL21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3B1DD0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ORAI1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97A458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GPR160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2C9B43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SUPT3H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3F1384F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ZNF215</w:t>
            </w:r>
          </w:p>
        </w:tc>
      </w:tr>
      <w:tr w:rsidR="00573DB9" w:rsidRPr="00B732D2" w14:paraId="0490A84A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7CA254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AIM2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105595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KLHL6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540D65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E2F5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36C886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RBM8A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5B8958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CCL3L3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54C4C6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ORAOV1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B1C03C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GPR171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CC8D20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SUSD2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F2DA14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ZNF266</w:t>
            </w:r>
          </w:p>
        </w:tc>
      </w:tr>
      <w:tr w:rsidR="00573DB9" w:rsidRPr="00B732D2" w14:paraId="2EC2C389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C94D8A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AKAP2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5485A3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KLK10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3BA61E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EAF2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04B886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RBMX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3CBDBAC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CCL4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5B4385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OSBPL10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DE1603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GPR174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A34907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SVEP1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D98174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ZNF275</w:t>
            </w:r>
          </w:p>
        </w:tc>
      </w:tr>
      <w:tr w:rsidR="00573DB9" w:rsidRPr="00B732D2" w14:paraId="17D2A785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0D41B1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lastRenderedPageBreak/>
              <w:t>AKAP5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41FFD4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KLK5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A45327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ECM2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BACD23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RBP5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0099EE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CCL5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C213D9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OSBPL3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24381A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GPR18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2D1979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SYK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DB22F6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ZNF296</w:t>
            </w:r>
          </w:p>
        </w:tc>
      </w:tr>
      <w:tr w:rsidR="00573DB9" w:rsidRPr="00B732D2" w14:paraId="519D8077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77145E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AKAP7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F93655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KLK6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4A2A95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EDARADD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F4680E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RBPMS2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ECC477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CCPG1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DDF158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OSR2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24A6A0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GPR20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BD1B9D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SYNGR1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7D4967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ZNF410</w:t>
            </w:r>
          </w:p>
        </w:tc>
      </w:tr>
      <w:tr w:rsidR="00573DB9" w:rsidRPr="00B732D2" w14:paraId="16D0D50F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22562D4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AKNA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F139A5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KLK7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E13DEA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EDC4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B50B21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RCAN2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51CCC98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CCR10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85C7AE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P2RX1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EE43D4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GPR25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51061B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SYNGR2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082039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ZNF414</w:t>
            </w:r>
          </w:p>
        </w:tc>
      </w:tr>
      <w:tr w:rsidR="00573DB9" w:rsidRPr="00B732D2" w14:paraId="51AB66BE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648A571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ALDH1L2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A3B42D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KLK8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E80067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EDEM2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0853E0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RCAN3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2A965D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CCR4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7B5A88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P2RX5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F0F035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GPR65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DFFA7E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SYNM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3D807A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ZNF460</w:t>
            </w:r>
          </w:p>
        </w:tc>
      </w:tr>
      <w:tr w:rsidR="00573DB9" w:rsidRPr="00B732D2" w14:paraId="58E72F27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7915A4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ALDOA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E40DB5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KLRB1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92B5D0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EDIL3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F9C361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REC8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6D345A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CCR6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223EDD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P2RY10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768006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GPRC5C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BE3A10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SYNPO2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6A5FCF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ZNF600</w:t>
            </w:r>
          </w:p>
        </w:tc>
      </w:tr>
      <w:tr w:rsidR="00573DB9" w:rsidRPr="00B732D2" w14:paraId="688EA351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808E2A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ALG12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7ECFC2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KLRC1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993822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EDN2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AF4B4E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REM1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8CE197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CD180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5B34EC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P2RY8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AE322C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GPRIN3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6B931D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SYTL2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9BAA66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ZNF675</w:t>
            </w:r>
          </w:p>
        </w:tc>
      </w:tr>
      <w:tr w:rsidR="00573DB9" w:rsidRPr="00B732D2" w14:paraId="43C6954D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31C5BD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ALG14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1FBA21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KLRC2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D86308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EDNRA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000CBF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RERG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99E890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CD19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1FC468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PA2G4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62BB49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GPX1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5BBDA1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SYTL3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2ABCC3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ZNF683</w:t>
            </w:r>
          </w:p>
        </w:tc>
      </w:tr>
      <w:tr w:rsidR="00573DB9" w:rsidRPr="00B732D2" w14:paraId="6D630E54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45A88B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ALKBH6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03B6A8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KLRC3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271E68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EEF1A1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6A49E3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RERGL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4562BB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CD1D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8D740C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PAGE2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4DCE87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GPX8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9CECC5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SYVN1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D82C8E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ZNF76</w:t>
            </w:r>
          </w:p>
        </w:tc>
      </w:tr>
      <w:tr w:rsidR="00573DB9" w:rsidRPr="00B732D2" w14:paraId="6EFA8976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C298B6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ALOX5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0D4BA3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KLRD1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BF8AFB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EEF1G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E7AC4B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RGMA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6DA9A3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CD200R1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B5A3C9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PAIP2B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FD3513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GRAMD1B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8DE5A3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TAC1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538615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ZNF831</w:t>
            </w:r>
          </w:p>
        </w:tc>
      </w:tr>
      <w:tr w:rsidR="00573DB9" w:rsidRPr="00B732D2" w14:paraId="6ADFF5F2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C786BA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ALX4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2C7B6C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KLRK1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2BB851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EGFR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EEEE32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RGS4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D8C664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E3C338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PAMR1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6912F9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GRAMD1C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ADC59C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TADA2B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26DD70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ZNF860</w:t>
            </w:r>
          </w:p>
        </w:tc>
      </w:tr>
      <w:tr w:rsidR="00573DB9" w:rsidRPr="00B732D2" w14:paraId="76B02E78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2CEB382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AMBRA1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6D6181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KNTC1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E67281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EHF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679A5E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RGS5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3DDE3D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CD226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27A519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PAOX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9983D2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GRAP2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06F0FC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TARSL2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FBC525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ZNF862</w:t>
            </w:r>
          </w:p>
        </w:tc>
      </w:tr>
      <w:tr w:rsidR="00573DB9" w:rsidRPr="00B732D2" w14:paraId="31A4EB51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FF3A17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AMN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0860D0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KRT10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1AF75C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EID1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345324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RHBDD1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0A6740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CBD3CA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PAPPA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2CBC66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E87361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TAS1R3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431B2C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ZNRD1</w:t>
            </w:r>
          </w:p>
        </w:tc>
      </w:tr>
      <w:tr w:rsidR="00573DB9" w:rsidRPr="00B732D2" w14:paraId="510DB909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EE446B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AMPD1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678939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KRT14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AC411C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EIF1AX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EE9EE8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RHOBTB2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F70B3F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CD244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1B40AE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PAQR8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3131E6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GRB2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F82312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TBCEL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0A3A56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ZNRF2</w:t>
            </w:r>
          </w:p>
        </w:tc>
      </w:tr>
      <w:tr w:rsidR="00573DB9" w:rsidRPr="00B732D2" w14:paraId="6839E535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6806CE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AMPH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7DEC39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KRT15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8016FD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EIF2AK3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A2D312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RIC3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2C2692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CD247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749A0F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PARD6G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EAFFCD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GRIA3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084ADC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TBX15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D0BC96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CYB561D1</w:t>
            </w:r>
          </w:p>
        </w:tc>
      </w:tr>
      <w:tr w:rsidR="00573DB9" w:rsidRPr="00B732D2" w14:paraId="300411D4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01B00F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ANGPT1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700CDF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KRT16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4EB169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EIF2AK4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9CF456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RINL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FA6351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CD248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64FA7D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PARM1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8E7DAC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GRID1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1C1943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TBX2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A5F95D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CYB561D2</w:t>
            </w:r>
          </w:p>
        </w:tc>
      </w:tr>
      <w:tr w:rsidR="00573DB9" w:rsidRPr="00B732D2" w14:paraId="017C73C9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272CB8C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ANGPT4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9B8633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KRT17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1C2D0B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EIF3I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9CD6B5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RIPK3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89B122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CD28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013B16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PARP15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E8919B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GRIP2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CACCAA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TCEAL5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BE7AA4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CYCS</w:t>
            </w:r>
          </w:p>
        </w:tc>
      </w:tr>
      <w:tr w:rsidR="00573DB9" w:rsidRPr="00B732D2" w14:paraId="54590146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E72A19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ANGPTL1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EADE0D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KRT19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F978C4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EIF4B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3ED852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RLTPR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5A19126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CD37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EE434A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PARP16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3C5348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GSC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F7CDF8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TCEAL7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499337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PTGES3</w:t>
            </w:r>
          </w:p>
        </w:tc>
      </w:tr>
      <w:tr w:rsidR="00573DB9" w:rsidRPr="00B732D2" w14:paraId="30BA2E19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592C37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ANK2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A62127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KRT23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F6BFFE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EIF4E3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D4621F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RNASE4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6926FD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CD38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AD8E31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PARP8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D8CE9D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GSTA1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1F4642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TCEB2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7B4089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PTGFR</w:t>
            </w:r>
          </w:p>
        </w:tc>
      </w:tr>
      <w:tr w:rsidR="00573DB9" w:rsidRPr="00B732D2" w14:paraId="56FCC058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187331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ANK3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AC1156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KRT5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C5E4AD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EIF4G2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868CAD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RNASEL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73AFD5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CD3E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D16AF6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PART1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A53DB5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GSTO2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E13234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TCF25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F3D1FE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PTGIS</w:t>
            </w:r>
          </w:p>
        </w:tc>
      </w:tr>
      <w:tr w:rsidR="00573DB9" w:rsidRPr="00B732D2" w14:paraId="2A009831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96BE65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ANKMY1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B710A9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KRT6B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AB06BB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ELF3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D22420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RNF125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64CA10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CD3G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4CA34C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PASK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C5788B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GUCY1A2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524A6D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TCF7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A20DE6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ITM2B</w:t>
            </w:r>
          </w:p>
        </w:tc>
      </w:tr>
      <w:tr w:rsidR="00573DB9" w:rsidRPr="00B732D2" w14:paraId="19EF9637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3DB5EE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ANKRD28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1D57CB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KRT8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61F6C5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ELF5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E8C7EA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RNH1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EE4A5B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CD40LG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4B6227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PATL2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A55FA6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GUCY1A3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F7488A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TCL1A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64AB47D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ITPRIPL1</w:t>
            </w:r>
          </w:p>
        </w:tc>
      </w:tr>
      <w:tr w:rsidR="00573DB9" w:rsidRPr="00B732D2" w14:paraId="4F194A2B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7627BA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ANKRD39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82F381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KRT81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687DCE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ELL3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532E1F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ROPN1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C12815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CD72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CF9AA1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PAX3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0FE53D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GUCY1B3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7E3877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TDO2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ED0E62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JAKMIP1</w:t>
            </w:r>
          </w:p>
        </w:tc>
      </w:tr>
      <w:tr w:rsidR="00573DB9" w:rsidRPr="00B732D2" w14:paraId="47DEB8C5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83F26B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ANO1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9BD252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KRT86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848225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ELMO2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25B1CA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ROPN1B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C672EF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CD74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D81ED6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PAX5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C7DB5B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GUCY2C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DB17F9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TESK2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3D7836E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VNN2</w:t>
            </w:r>
          </w:p>
        </w:tc>
      </w:tr>
      <w:tr w:rsidR="00573DB9" w:rsidRPr="00B732D2" w14:paraId="2A0FE4C9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66345A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ANO9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97389E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KRTCAP3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07D6CC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EMB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6C2172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RORA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EFF3AB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CD79A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07C488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PBX4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AF68EC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GYLTL1B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FCF285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TET1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94AEA6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VPREB3</w:t>
            </w:r>
          </w:p>
        </w:tc>
      </w:tr>
      <w:tr w:rsidR="00573DB9" w:rsidRPr="00B732D2" w14:paraId="471CE083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EC8CBA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ANTXR1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839E7A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L1TD1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2079335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EML2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4B418A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RRAD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C229C6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CD79B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D6FE2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PBXIP1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0E1C76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GZMK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0ABD06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TEX9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A67B1C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VTCN1</w:t>
            </w:r>
          </w:p>
        </w:tc>
      </w:tr>
      <w:tr w:rsidR="00573DB9" w:rsidRPr="00B732D2" w14:paraId="2A2962C0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9DDCFA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ANXA1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D7490F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LAD1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BE91B6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EMX2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8CD44E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RSPO3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5D9A09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CD83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8F1D98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PCDH7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132FDB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GZMM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C3D128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TFAP2A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DFBA65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D256E81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0BE1EF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ANXA5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8B7B57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LAG3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AB8683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EMX2OS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F841B9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RTKN2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A226BF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CD8B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595620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PCDH9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EDDE12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H1F0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113B41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TFAP2C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BF0BA3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BE56F6B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00D3B7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AOX1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6AFB7C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LAIR2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E2900F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ENPEP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616DE6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RUNX3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65F525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CD96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1E59DA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PCDHB16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0DEF52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H1FX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46FA3F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TFB1M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9F15F6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A72F14C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BF051E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AP1M2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D82282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LALBA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254B9DA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ENPP1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0EC446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RWDD1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308B50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CD99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0159B5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PCNX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7F4611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H2AFJ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53DBA6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TFCP2L1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C259FD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1E55CA68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69FCEC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AP1S3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BCD27F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LAMA1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88265D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EOMES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D89339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S100A1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38DA6F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CDC14A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C4BFE0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PCNXL2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A5DC67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H2AFX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A92736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TGFB1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F612F0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070B9B42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C42A75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AP3M2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41B5B6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LAT2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288D3B6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EPB41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D2BD95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S100A14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63DEE6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CDC20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0EF61F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PCOLCE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A8E59A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H2AFZ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21277D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THAP2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98B7B7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1530FE41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634FFA7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AP4B1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E483F4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LCN10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4B092C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EPCAM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4FB020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S100A2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C88BEE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CDCA7L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511466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PCOLCE2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2C732D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H3F3A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EF53B6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THAP6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60F43F6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2ADC7E02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396C10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APBA2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9790DD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LDB3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4144C6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EPHA1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9C3720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S100B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9F9ED8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CDH1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41B1BD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PCP4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F086E0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H3F3B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172221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THBS2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291B51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8049673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67DADFF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APCDD1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2CF751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LEPROTL1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BCB526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EPHB6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2247CC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S100P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CD4A06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CDH6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41AB11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PDCL3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F097EA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HAND2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A4B98D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THBS4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1334C5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FEC14F1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230C826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APOBEC3D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1F2C3D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LFNG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94EF71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EPRS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5697F0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S1PR3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B3BE5D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CDKN2A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3EC89D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PDE1A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4720F1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HAS2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6B9F8E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THEMIS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78E0F4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3545D47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EEC43B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APOBEC3H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8EE4EA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LGALS7B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94BEC4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ERBB2IP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0B34B0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S1PR4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953694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CDO1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FFB633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PDE3A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A19662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HAUS3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B70E31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THRAP3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4C421E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8296A98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68B2A8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3EB970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LGI4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00D7F1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ERBB3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0D0B0B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SAMD3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118AB9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CDON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A7B4F1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PDE3B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7951F9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HCG11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EEA74B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THY1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338D8B6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B547A3A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7EB3F4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ARAP2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6E8775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LHFP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F38176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ERCC5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5E7BF5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SAP18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6A4210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CEACAM21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194F59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PDE4D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A9F9EF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HELB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8A156A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TIMP1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085E2A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2A88A286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2E1FC6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ARHGAP24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29BF20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LIME1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39FBEE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ERN1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26B295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SARDH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41CBEE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CECR1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DD4596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PDE5A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6772C0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HERPUD1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4E0A6F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TIMP3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97221D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2D92CA5D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6CFC6B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ARHGDIA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C076B1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LMF1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3A440E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ERP29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F5B896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SASH3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5B3354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CENPK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710684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PDE7A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B7CF9B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HEY2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4854C8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TIMP4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8D5CFD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019B5539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36A1D2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ARHGEF17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8EDA3C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LMNB1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FB018A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1AF7E7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SAT1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49357F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CENPM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3A3B76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PDGFRA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ABF5B6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HEYL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A237E9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TLR10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EBBB1A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59A091B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F21216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ARID3A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50C5BD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LONRF2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62D2FF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ESRP1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E95C1D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SATB1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239337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CEP78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778FD9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PDGFRB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7A5E9D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HIGD1B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307CDD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TLR6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D70A5E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4F8FDEA0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15C176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ARL11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4FA353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LOX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DD8496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ETS1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D841CA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SCAI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04CFE2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CFB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4BEE7D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PDGFRL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AD0525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HIPK1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4F3680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TM7SF2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38EBF7D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4F2E1D8B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D5C931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ARL4C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382BF1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LPAR1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9E93C2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ETV7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3B6895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SCAMP5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CC016F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CFL2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03DD05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PDIA3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E6E151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HIPK2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02CB0E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TMED10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D8B970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49B8E2BC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7303F3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ARL6IP4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0F5825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LPAR2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595EBE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EVI2A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388659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SCARA3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2AD6BB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CHAC1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20AA8A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PDK1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DF589C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HIST1H4C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FB27E9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TMEM116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DAF50B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0B9BE275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4DF272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ARPC1B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FEEE43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LPAR5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AB6811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F10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682A75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SCARA5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D5AB4F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CHI3L1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BDCFA9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PDPN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7872A3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HLA-A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76A1C0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TMEM120B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6CC2E36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05608DEA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64B60C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ASB2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4CC3D3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LPIN3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A55EE5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DA5DE7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SCN4B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5F53768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CHI3L2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FF7256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PDZK1IP1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762029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HLA-DMA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60AE4A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TMEM132C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AF1B2A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5486E53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6430EF2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ASNS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454486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LRFN5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06B1E1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FAAH2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86F384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SCNN1B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3DCF758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CHL1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ADCA58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PELI1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DC795B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HLA-DMB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CC8887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TMEM140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428336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2DD0914A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6BD4EA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ASPN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7802B9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LRIG1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B1563E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FAM102A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EA5534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SDC1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779A36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CHPF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07DF4D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PENK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B25C67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HLA-DOA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33BF3E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TMEM156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E09175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FE01942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5628EF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lastRenderedPageBreak/>
              <w:t>ATAD3C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1134D5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LRMP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C8B7BA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FAM105A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E14204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SDK1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3526C61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CHRDL1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B8B389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PFN1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7064AC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HLA-DOB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76F72E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TMEM173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39990EF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2645A9CF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335D8A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ATG16L1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3C5A38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LRP11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201EA37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FAM117A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271117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SEC11A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56B9211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CHRNB1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737FF3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PFN2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A45FAB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HLA-DPA1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9AFA78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TMEM19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2BBB61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4358D5BA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990440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ATG4A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E8F054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LRP3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FCB5AB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FAM127A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7645FC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SEC11C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0BBE0D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CHST2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2AE4A4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PGAP1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363CD3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HLA-DPB1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6C4D83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TMEM2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8A815C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0DE905FB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20C174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ATHL1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4E5453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LRRC15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A9E6EE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FAM127C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B119F2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SEC24A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E12C7E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CIITA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18C8A2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PGK1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79C660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HLA-DQA1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602604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TMEM200B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43344F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4CA0DB47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F9730A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ATP1B2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632083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LRRC17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87179B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FAM129A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456947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SEL1L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88A0A7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CILP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2C07FC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PHGDH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DF1C0A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HLA-DQA2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E782FE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TMEM55B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3D20F4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1AD0589E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2090D6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ATP2A3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053333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LRRN4CL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2E134F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FAM129C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4BA2CC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SEL1L3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55536A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CISH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11E3C0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PHKG1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FF2659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HLA-DQB1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130F5E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TMEM56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E576BD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FF5FE9B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5E46C8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ATP5A1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723792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LTA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6EC141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FAM134B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9CC0D1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SELK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41F683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CLDN3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3EF35D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PHLPP2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AF25E9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HLA-DRA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F2391A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TMEM71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296D85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90FD011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B35765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ATP5D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D091BD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LUM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17E61E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FAM134C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87E770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SELL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6A8B2B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CLDN7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0DCDD4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PHYHIP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4222C5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HLA-DRB1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E0AB70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TMIGD2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C1C69B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2109784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EAE068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ATP5E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53C2CA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LY86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08AA9F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FAM159A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2A7164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SELM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F0ED92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CLEC11A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7AD261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PIGB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89C70C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HLA-DRB5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49EF2A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TMSB10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0CF0C1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19C4B8D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1917AC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ATP5G2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51FACE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LY9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2B393C3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FAM162B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DC7CE1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SELT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53A267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CLEC17A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2E2827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PIK3CG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6B3E3E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HMGA2</w:t>
            </w:r>
          </w:p>
        </w:tc>
        <w:tc>
          <w:tcPr>
            <w:tcW w:w="1104" w:type="pct"/>
            <w:gridSpan w:val="2"/>
            <w:shd w:val="clear" w:color="auto" w:fill="auto"/>
            <w:noWrap/>
            <w:vAlign w:val="center"/>
            <w:hideMark/>
          </w:tcPr>
          <w:p w14:paraId="1E3AD22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TNFRSF13B</w:t>
            </w:r>
          </w:p>
        </w:tc>
      </w:tr>
      <w:tr w:rsidR="00573DB9" w:rsidRPr="00B732D2" w14:paraId="64925146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40B3AF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ATP5G3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DE1C7E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LY96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9BFEA4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FAM173A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28B602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SEMA3D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57F4F1D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CLEC2D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AEEA2F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PIK3IP1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FEFB49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HMGN4</w:t>
            </w:r>
          </w:p>
        </w:tc>
        <w:tc>
          <w:tcPr>
            <w:tcW w:w="1104" w:type="pct"/>
            <w:gridSpan w:val="2"/>
            <w:shd w:val="clear" w:color="auto" w:fill="auto"/>
            <w:noWrap/>
            <w:vAlign w:val="center"/>
            <w:hideMark/>
          </w:tcPr>
          <w:p w14:paraId="09F058F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TNFRSF13C</w:t>
            </w:r>
          </w:p>
        </w:tc>
      </w:tr>
      <w:tr w:rsidR="00573DB9" w:rsidRPr="00B732D2" w14:paraId="07047EDD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C44DE3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ATP5J2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90CEFF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MADD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05FB63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FAM177B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2DE5F1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SEMA4B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37F363B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CLEC3B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F44C28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PIM2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BE6F86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HMHA1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6D5497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TNFRSF17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F7001D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0FF03D76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283964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ATP5L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D28681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MAL2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22E662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FAM180A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912465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SEMA5A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D21D68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CLECL1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62F6E6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PIP4K2A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4AB473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HN1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9D74AF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TNFRSF25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362CA1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2A7ADA67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E728E9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ATP6V0B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BD41B1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MALAT1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31FB64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FAM198B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2A02D0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SEMA7A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5ECA67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CLN3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2BBB25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PIP4K2C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5B4D48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HNRNPA0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549DF4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TNFSF14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3E06EB3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A894580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6195C1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ATP6V0C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5EE9A7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MAN2B1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DA7FB2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FAM26F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05BDF8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SEPP1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F9B841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CLPTM1L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C26D01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PIP5K1B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80A514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HNRNPA3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EDE11B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TNFSF8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859DD3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17263771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F3C1F4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ATP8A1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088061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MANEA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D5D5A8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FAM46A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167725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SEPW1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899817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CLSTN2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409801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PITPNC1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B84A68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HNRNPF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AF5B2F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TNFSF9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EE01F8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2F1F50E0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029A2C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ATXN7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8564CA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MAP2K5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1C7DB3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FAM46C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B31B56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SERBP1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D0A1EB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CMBL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84A3A7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PKDCC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2B0A53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HNRNPM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DC00B1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TNIK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B76942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8D901F7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F6E62A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ATXN7L1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8CAE91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MAP3K9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B5C39E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FAM49A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C26D92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SERPINA5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966169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CNFN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C7CB1A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PKHD1L1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6B96DD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HNRNPU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2B71D0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TNN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5E18C8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C0BAF68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682D425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AUTS2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B57B74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MAP4K1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F1E582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FAM49B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A28058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SERPINB5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5C695C4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CNNM3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105947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PKIA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E1C709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HOMER2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417496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TNNT3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C67253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7CD861AA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7550F5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AVEN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53B098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MAP4K2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4E9300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FAM60A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0E32D1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SERPING1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5644C07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CNOT6L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6976BD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PKP1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A1016A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HOOK1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642DE4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TNXB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E57796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79F9883F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427B87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AVPR1A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2DC4A8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MAPK10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823F7B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FAM65A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6E2AC5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SERTAD4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0FACB1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CNR2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04F103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PKP3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42F0C4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HOPX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BF667B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TOB1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36F5423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4C36E64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4ECE46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B9D1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F0325A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MARS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6C8303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FAM65B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8EF735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SF1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527DEA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CNTFR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59508E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PLA2G2A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18453A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HOXC8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C89E23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TOMM20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0B7584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FBB56C4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86EEC2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BACH2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266C81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MATK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C1638F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FAM65C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B93970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SFMBT1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815855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CNTN3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CAA25D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PLAC8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67B6A7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HOXC9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7B0800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TOR3A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92D08E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48818F2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0FC76A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BAHCC1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061535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MB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0C6120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FAM69A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9AF95C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SFN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012B6E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COBLL1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8FFCF9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PLCD1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8CC215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HP1BP3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A26AFC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TOX2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693294E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171E4D8A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431D56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BANK1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6D3BF7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MCM6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463CCF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FAM73B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3BA9F5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SFRP2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980436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COCH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8A7462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PLCG1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43AF75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HRC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52EE49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TP53INP1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3058DD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95F7AB2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0916CF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BCAS4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60E24A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MCOLN3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7A1349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FAM92A1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E6AADC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SGCA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D99F5A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COL10A1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72B8C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PLCL2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A27765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HSD11B1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6F3F5D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TPD52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682A49D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727840AB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EF2E45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BCL11A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72ECA1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MDFI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90C21E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FAM92B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17CBE2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SGCD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997E35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COL11A1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2F86BA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PLEKHH2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F46953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HSD11B2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1D878E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TPM2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38A3797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0EE426FD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A55C9E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BCL11B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830287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MDK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A8E47B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FAM96A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F62C89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SGCE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5BB64C2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COL14A1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B9370D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PLN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25BF22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HSD17B8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C66395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TPPP3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8B33AD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793886FD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61B8814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BCL9L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E43E0D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ME3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D16BCA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FBLIM1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C5127D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SGIP1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071572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COL19A1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728CE3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PLP1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37C723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HSH2D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8369E7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TPRG1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6269358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434F2F47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89F822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BCOR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A51283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MEF2B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681F26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FBLN1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23DE48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SGK223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B754AA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COL1A1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DBE2F0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PLXDC1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41E22A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HSPA12A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323A90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TRAPPC10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A171A0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091BB6A6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FD5865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BEX5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D909A3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MEF2C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F7A0B0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FBXO17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806B2F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SGSM3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40D4F6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COL1A2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DAC04C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PLXNA4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B40F2E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HSPB2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5B37E3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TRAPPC2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31FE700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1FDCBD7B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73AC17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BGN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41BDC4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MEG3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BDF3E0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FBXO18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E5C6F0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SH2B2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B1C7EE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COL3A1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F3DBE5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PMEPA1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EBBAF4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HSPB7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140F07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TRAT1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355063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2B4622E8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25DEC6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BHLHA15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843FC2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MEG8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32CFCA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FBXO34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FE6152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SH2D2A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8C705C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COL4A3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635E7D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PNOC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D0B9AD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HTRA3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140EAD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TRDMT1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27F5E0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0B905E5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CB5F04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BHLHE22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ACEBC8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MEI1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822D1B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FBXO44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AD366E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SHOX2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B20034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COL4A4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629FC8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PNRC1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3C9A30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HVCN1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9812C0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TRIB1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B82B72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76CC2973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6523FAE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BHMT2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05D728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MEIS2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BFF22C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FCER2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5E6B4B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SIDT1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EAFAAB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COL5A2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4343CD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PNRC2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30DE2B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ICOS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6BF303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TRIM29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FA98E7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4EC975CA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15F0B0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BICC1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636D4E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MEIS3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0924EB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FCHO1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7E300E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SIK1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AA559E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COL6A1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476F80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POC5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316057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IFFO2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EDC6B0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TRIM52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6903B87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761ECCFD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21B8B32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BIK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5BEBBA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METRN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13214F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FCHSD1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95B280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SIK3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91AE49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COL6A2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7C0451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PODN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627E4F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IFI27L1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387AE8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TRIM9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73E250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0CEC2665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6AAEB2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BLK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60B86D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METTL12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340B9D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FCHSD2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527A31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SIL1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CA76AD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COL6A3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DB98AC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PODNL1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20DA64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IFITM2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0B084D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TRO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EE471B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770A77EC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A89B62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BLNK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01DB84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MFAP2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F32776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FCRL1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E1B392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SIRPG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56D6B3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COL6A6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1B7A84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POLD4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DBE75B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EB6DED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TRPC6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688FFDD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41E8A7EF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67A78FD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BMF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24730A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MFAP4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2022844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FCRL2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739A38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SIT1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9438F6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COL7A1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FE0DA4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POLR1D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021AAC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IGFBP4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6A28DB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TRPV3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5232FA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C5C568E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57F5C7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BMP6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20BC0A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MFAP5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27EAF56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FCRL3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BD53A5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SKIV2L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3E2D331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COL9A2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70CE40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POLR2J3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49493A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IGFBP7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2F0F62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TSPAN11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11F646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1897BBD2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D7175E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BMPER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4C5037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MFHAS1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52309A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FCRL5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C363D8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SKP1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7E4746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COL9A3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251C0D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POLR3E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560183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IGSF10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28E494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TSPAN32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79E225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4E7E91E1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00D2FD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BRD1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4F05E8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MGEA5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467800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FCRL6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1A7EA6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SLA2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1D86B7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COMP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69FFD0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POMP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2BB3AA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IKBKE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3C6FB1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TSPYL2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639B0E4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2B54B36E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68AF3C6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BRSK1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5AD293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MIA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F11F43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FCRLA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ED3FE9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SLAMF1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55DB8BE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COPE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292DFA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POU2AF1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79BE9F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IKZF1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36C1ED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TTC13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5E91EF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2AB4FE56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6B745F6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BSCL2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A7D919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MIAT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E483D1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FEN1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45C0A9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SLAMF6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3A0E68D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COPZ2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5D9E0B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POU2F2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28EC50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IKZF2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A29F47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TTC16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693446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234E7523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C8E02E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BST1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F134E8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MICB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2B9A59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FEZ1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71212A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SLAMF7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B6376F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CORO2A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1D81F8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PPIB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B3E353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IKZF3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C8B66A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TTC9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AEDE3F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1A04C868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3F0785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BTBD9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B46478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MIF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2233B5C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FGD2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4D2618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SLC17A7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5F51D2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CORO2B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76C9DE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PPL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CF2E2B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IL11RA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CEF5B1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TTLL7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65877E4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F7393E6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4890A5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BTK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85F375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MIR155HG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7DA451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FGF10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B9875D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SLC17A9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52ECA83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COX4I2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BFD54E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PPP1R13B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0AF6B2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IL12RB1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4AF72D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TTYH1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9D5859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126D98DB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FFDE3C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C10orf10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A1821A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MIXL1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ACF239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FGF7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795F6C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SLC1A4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F28373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CPEB1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4DAD81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PPP1R14A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AA0395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IL12RB2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FC5137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TUB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6890AB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E182FFD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18DB2C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lastRenderedPageBreak/>
              <w:t>C10orf54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41005A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MME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5B5F2E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FGFBP2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03508F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SLC22A17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DA7009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CPNE5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ACDA40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PPP1R16B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E1A630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IL17D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554FB9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TUBB2B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3845F01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1BA1FFE6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0F5FF5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C11orf21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8524F6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MMP10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8BCFA3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FHL5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4D8A52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SLC22A3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6442BA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CPNE7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04B436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PPP1R1B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266179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IL18R1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1A4E7A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TWIST1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6E57068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DDAB0D0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0E2DD7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C11orf24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A56FFF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MMP11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6A56EA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FIBIN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3920B8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SLC25A27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4D1093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CPXM1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25C692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PPP2R5C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E3A46D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IL18RAP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CBCB23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TWIST2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3E0E18D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999560D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9BDFFD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C11orf31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90BD01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MMP12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53BC48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FICD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0F00AC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SLC25A42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3DB091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CPZ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4F81D5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PRDM6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D8B04C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IL2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942FC2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TXK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9D0C81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3CEFB5D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A870AF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C11orf53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9BB675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MMP23B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578396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FIGF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03E816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SLC26A5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8F8131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CR2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001CAD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PRDX4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FCFD11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IL21R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294DBD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TXLNB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3C265F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99D2FA3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68E0CE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C11orf58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292E0B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MOCS1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7C4FAD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FKBP11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AD8FDA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SLC2A10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188A65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CRABP1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26174C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PRELID1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FC9B9B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IL23A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8E700B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TXNDC5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112644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126AB413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E395D2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C11orf80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9B682E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MORF4L1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9C9599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FMO3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C7F0F7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SLC2A11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180E34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CREB3L2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89C0A9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PRELP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54EF6A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IL2RB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1586C0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TYSND1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8355E2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3FFD26E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228AFA9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C14orf132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8BB795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MPHOSPH9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B2A272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FMOD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B2D511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SLC35F2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48BFF1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CRELD2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9C5462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PRF1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021469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IL32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79E1BC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UBASH3A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79D2E2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D87FE44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838B09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C14orf159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1DB302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MPP7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0D4055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FN1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0DDB00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SLC38A1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3B6B2B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CREM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2F2FCD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PRICKLE2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EDA55D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IL34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91CDB0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UBC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30A4F1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B13027F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45324E4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C14orf169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5F27A0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MPZL3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241004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FNDC4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2B5003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SLC38A5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4D6C01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CRTAM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D94C27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PRKCA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EF6684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IL7R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E0AC25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UBE2C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DCF0C2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AE4DA1D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353AE6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C14orf28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C56B7A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MRGPRF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5D1574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FOXF2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B0DC05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SLC7A1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999A8D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CSNK1G2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6F03AD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PRKCDBP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90F37E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INMT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7E0904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UBE2D2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D0BDB3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0225DEEF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890794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C15orf57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989847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MRPL1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2BABA3B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FOXP3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2B59A0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SLC7A2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3BE3990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CSPG4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5724CE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PRKCQ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CFE007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IPCEF1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764529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UBE2D3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EC1F6C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8AEB323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1E61CB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C16orf74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3E9550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MRPS24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970D51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FOXS1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8ACCCC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SLCO1C1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838787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CSRNP3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972FB8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PRKG1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B2717D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IQCG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5CB8C9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UBXN1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CDD811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91FBAA7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11B26C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C16orf89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9AA4FD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MRVI1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5C5DED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FRAT1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303DCD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SLFN12L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63BF70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CTAGE5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5818A7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PRKX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5AA8BF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IQGAP2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AC76EA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UGT8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FED995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FE93B0A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114866A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C17orf62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1978B5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MS4A1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DC9143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FRZB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619881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SLIT2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C872C8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CTGF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8C4242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PRR16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7AB3E8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IRF4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F8AF63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UQCRHL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114A41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30AF03B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18AB92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C19orf66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1EF360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MXRA5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0F7E75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FST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172846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SLIT3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14EBCD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CTH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4B02DD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PRR5L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5DC97B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IRF6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AB4D07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USP20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5AE840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F2D62D6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5AEE76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C1orf186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1F0C18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MXRA8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C3C05D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FSTL3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5BA029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SMAD7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C025F1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CTLA4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207592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PRR7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EF374B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IRF8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1CD2A5D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USP36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8311CD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5B063E6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B35A50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C1orf228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409C09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MYBL1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52D09C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FTH1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BDE3E9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SMOC2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5812F78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CTSK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AAEA80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PRRX1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970A79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ISCU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1D9917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UXT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2AF2F2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1B147715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AF56E0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C1orf95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48A1B7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MYH11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14B9A4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FTL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C6AD36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SMPDL3B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93E3F5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CXCL12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410A36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PRRX2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D58919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ISLR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9D6F18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VAPA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5FD8CE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4A2979C3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B29146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C1QTNF2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200A0F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MYL9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D2BECC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FXYD3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927B8C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SNAI3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3E7A6D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CXCL13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28F97BE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PRSS8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0613EE7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ISM1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5AF397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VAV3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6E3D8BCF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3E0CBAF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431078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C1QTNF6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7FAB02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MYOC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74436B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FXYD5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EF3B19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SNHG8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5F0E70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CXCL17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5DB534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PSAT1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A16A7E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ISYNA1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623526D5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VCP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C1F9D4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1DCE2CCF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1F2E93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C1S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EE8D6D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NAPSA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587C30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FYB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451250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SNRPB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807513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CXCL6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BC2AD1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PSD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677924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ITGA4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434048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VDAC2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A9EEBF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20843A77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999B3C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C21orf2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892A41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NBPF15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CAD2B0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FYN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A58288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SNX20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318528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CXCR5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722225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PTCH2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38D1B2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ITGA7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757B19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VGLL1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A43A7AB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8E32D63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0BC3BDE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C2orf40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F59E6A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NCCRP1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6F20E9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GAB1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F26E88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SNX22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2B2B6C4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CXCR6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D1A5AA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PTGDS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7140C76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ITGA8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72EDE43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VGLL3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C11908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985ACC8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6E5129B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C2orf88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AB97FBC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NCF1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96622B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GABRP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E4DC082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SNX25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7DF1DC1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CXorf21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5856FD8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PTGER4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1B209F8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ITIH5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4D95448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VILL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272CF4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AEC1B03" w14:textId="77777777" w:rsidTr="007F1E37">
        <w:trPr>
          <w:trHeight w:val="20"/>
          <w:jc w:val="center"/>
        </w:trPr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842491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C5orf46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1FB392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NCF4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DCB297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GADD45A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6026D7D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SOD3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62F01D0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CXXC5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4658B9E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PTGES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6A9D409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ITK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C383A7A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  <w:t>VIT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14285907" w14:textId="77777777" w:rsidR="00573DB9" w:rsidRPr="00B732D2" w:rsidRDefault="00573DB9" w:rsidP="007F1E37">
            <w:pPr>
              <w:widowControl/>
              <w:spacing w:line="280" w:lineRule="exact"/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14:paraId="7ED52824" w14:textId="77777777" w:rsidR="00573DB9" w:rsidRPr="00B732D2" w:rsidRDefault="00573DB9" w:rsidP="005111D1">
      <w:pPr>
        <w:widowControl/>
        <w:spacing w:beforeLines="100" w:before="312" w:afterLines="50" w:after="156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B732D2">
        <w:rPr>
          <w:rFonts w:ascii="Times New Roman" w:hAnsi="Times New Roman" w:cs="Times New Roman"/>
          <w:b/>
          <w:bCs/>
          <w:color w:val="000000" w:themeColor="text1"/>
          <w:sz w:val="22"/>
        </w:rPr>
        <w:t>Supplementary Table S13.</w:t>
      </w:r>
      <w:r w:rsidRPr="00B732D2">
        <w:rPr>
          <w:rFonts w:ascii="Times New Roman" w:hAnsi="Times New Roman" w:cs="Times New Roman"/>
          <w:color w:val="000000" w:themeColor="text1"/>
          <w:sz w:val="22"/>
        </w:rPr>
        <w:t xml:space="preserve"> Performance evaluation of the DigNet model across various parameter settings.</w:t>
      </w:r>
    </w:p>
    <w:tbl>
      <w:tblPr>
        <w:tblW w:w="5171" w:type="pct"/>
        <w:jc w:val="center"/>
        <w:tblLook w:val="04A0" w:firstRow="1" w:lastRow="0" w:firstColumn="1" w:lastColumn="0" w:noHBand="0" w:noVBand="1"/>
      </w:tblPr>
      <w:tblGrid>
        <w:gridCol w:w="1376"/>
        <w:gridCol w:w="1363"/>
        <w:gridCol w:w="1264"/>
        <w:gridCol w:w="1184"/>
        <w:gridCol w:w="1184"/>
        <w:gridCol w:w="1184"/>
        <w:gridCol w:w="1184"/>
      </w:tblGrid>
      <w:tr w:rsidR="00573DB9" w:rsidRPr="00B732D2" w14:paraId="2E488F18" w14:textId="77777777" w:rsidTr="007F1E37">
        <w:trPr>
          <w:trHeight w:val="20"/>
          <w:jc w:val="center"/>
        </w:trPr>
        <w:tc>
          <w:tcPr>
            <w:tcW w:w="93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1D6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Module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335C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# of principal components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97BF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No PCA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5099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DF0D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D8C8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3D1E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40</w:t>
            </w:r>
          </w:p>
        </w:tc>
      </w:tr>
      <w:tr w:rsidR="00573DB9" w:rsidRPr="00B732D2" w14:paraId="6FAFD592" w14:textId="77777777" w:rsidTr="007F1E37">
        <w:trPr>
          <w:trHeight w:val="20"/>
          <w:jc w:val="center"/>
        </w:trPr>
        <w:tc>
          <w:tcPr>
            <w:tcW w:w="932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64F1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PCA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976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AUROC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C5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0.8378±0.0034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F2A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0.8356±0.0036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3E9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0.8434±0.0032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005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0.8442±0.0033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451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0.8436±0.0036</w:t>
            </w:r>
          </w:p>
        </w:tc>
      </w:tr>
      <w:tr w:rsidR="00573DB9" w:rsidRPr="00B732D2" w14:paraId="2E2BB2AC" w14:textId="77777777" w:rsidTr="007F1E37">
        <w:trPr>
          <w:trHeight w:val="20"/>
          <w:jc w:val="center"/>
        </w:trPr>
        <w:tc>
          <w:tcPr>
            <w:tcW w:w="93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A142EA" w14:textId="77777777" w:rsidR="00573DB9" w:rsidRPr="00B732D2" w:rsidRDefault="00573DB9" w:rsidP="007F1E37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F5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AUPRC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0E9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0.5990±0.0345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C8A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0.60311±0.038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E7A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0.6039±0.0374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2A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0.6064±0.0358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A1C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0.6031±0.0384</w:t>
            </w:r>
          </w:p>
        </w:tc>
      </w:tr>
      <w:tr w:rsidR="00573DB9" w:rsidRPr="00B732D2" w14:paraId="242469B2" w14:textId="77777777" w:rsidTr="007F1E37">
        <w:trPr>
          <w:trHeight w:val="20"/>
          <w:jc w:val="center"/>
        </w:trPr>
        <w:tc>
          <w:tcPr>
            <w:tcW w:w="93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723B7C" w14:textId="77777777" w:rsidR="00573DB9" w:rsidRPr="00B732D2" w:rsidRDefault="00573DB9" w:rsidP="007F1E37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0FD6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F1-score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748B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0.6321±0.0216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C7F1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0.6291±0.0243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3E56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0.6648±0.0251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470A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0.6490±0.0238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318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0.6491±0.0243</w:t>
            </w:r>
          </w:p>
        </w:tc>
      </w:tr>
      <w:tr w:rsidR="00573DB9" w:rsidRPr="00B732D2" w14:paraId="3694E04B" w14:textId="77777777" w:rsidTr="007F1E37">
        <w:trPr>
          <w:trHeight w:val="20"/>
          <w:jc w:val="center"/>
        </w:trPr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78D3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1F9C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# of sub-learners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856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No Ensemble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4CB4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738C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B4B1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50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DA9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100</w:t>
            </w:r>
          </w:p>
        </w:tc>
      </w:tr>
      <w:tr w:rsidR="00573DB9" w:rsidRPr="00B732D2" w14:paraId="7EC92D6D" w14:textId="77777777" w:rsidTr="007F1E37">
        <w:trPr>
          <w:trHeight w:val="20"/>
          <w:jc w:val="center"/>
        </w:trPr>
        <w:tc>
          <w:tcPr>
            <w:tcW w:w="932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6D7F0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Ensemble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0A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AUROC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23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0.6730±0.0035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F49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0.8307±0.0036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6E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0.8442±0.0034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7A5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0.8436±0.0030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69F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0.8446±0.0030</w:t>
            </w:r>
          </w:p>
        </w:tc>
      </w:tr>
      <w:tr w:rsidR="00573DB9" w:rsidRPr="00B732D2" w14:paraId="26EEE961" w14:textId="77777777" w:rsidTr="007F1E37">
        <w:trPr>
          <w:trHeight w:val="20"/>
          <w:jc w:val="center"/>
        </w:trPr>
        <w:tc>
          <w:tcPr>
            <w:tcW w:w="93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E0A2BE" w14:textId="77777777" w:rsidR="00573DB9" w:rsidRPr="00B732D2" w:rsidRDefault="00573DB9" w:rsidP="007F1E37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F51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AUPRC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4C2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0.6052±0.0190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30E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0.5922±0.0339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6CC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0.6064±0.0358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C3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0.6005±0.0352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B76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0.6025±0.0354</w:t>
            </w:r>
          </w:p>
        </w:tc>
      </w:tr>
      <w:tr w:rsidR="00573DB9" w:rsidRPr="00B732D2" w14:paraId="0BB47B0B" w14:textId="77777777" w:rsidTr="007F1E37">
        <w:trPr>
          <w:trHeight w:val="20"/>
          <w:jc w:val="center"/>
        </w:trPr>
        <w:tc>
          <w:tcPr>
            <w:tcW w:w="93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7BEFBA" w14:textId="77777777" w:rsidR="00573DB9" w:rsidRPr="00B732D2" w:rsidRDefault="00573DB9" w:rsidP="007F1E37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882F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F1-score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53A1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0.5358±0.0178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3321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0.6399±0.0196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5881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0.6490±0.0238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32EE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0.6491±0.0212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C200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0.6574±0.0211</w:t>
            </w:r>
          </w:p>
        </w:tc>
      </w:tr>
      <w:tr w:rsidR="00573DB9" w:rsidRPr="00B732D2" w14:paraId="7BE62967" w14:textId="77777777" w:rsidTr="007F1E37">
        <w:trPr>
          <w:trHeight w:val="20"/>
          <w:jc w:val="center"/>
        </w:trPr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0FCB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B8FE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# of neurons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D980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64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EBE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128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0D38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256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0A0B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512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53D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046308A" w14:textId="77777777" w:rsidTr="007F1E37">
        <w:trPr>
          <w:trHeight w:val="20"/>
          <w:jc w:val="center"/>
        </w:trPr>
        <w:tc>
          <w:tcPr>
            <w:tcW w:w="932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CF424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Hidden layer</w:t>
            </w: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br/>
              <w:t>(MLP)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E94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AUC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C93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0.8426±0.0031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2CF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0.8442±0.0034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A05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0.8414±0.0038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6A8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0.8418±0.0034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260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6122493" w14:textId="77777777" w:rsidTr="007F1E37">
        <w:trPr>
          <w:trHeight w:val="20"/>
          <w:jc w:val="center"/>
        </w:trPr>
        <w:tc>
          <w:tcPr>
            <w:tcW w:w="93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C0EEFC" w14:textId="77777777" w:rsidR="00573DB9" w:rsidRPr="00B732D2" w:rsidRDefault="00573DB9" w:rsidP="007F1E37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EC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AUPR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717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0.5982±0.0342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033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0.6064±0.0358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DB9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0.6025±0.0383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6FA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0.5982±0.0354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CD3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3E431D0" w14:textId="77777777" w:rsidTr="007F1E37">
        <w:trPr>
          <w:trHeight w:val="20"/>
          <w:jc w:val="center"/>
        </w:trPr>
        <w:tc>
          <w:tcPr>
            <w:tcW w:w="93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121AEE" w14:textId="77777777" w:rsidR="00573DB9" w:rsidRPr="00B732D2" w:rsidRDefault="00573DB9" w:rsidP="007F1E37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FFC2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F1-score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8EF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0.6599±0.0240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B0BC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0.6490±0.0238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0A2E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0.6509±0.0219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6FD5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0.6485±0.0228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E8F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504FD41" w14:textId="77777777" w:rsidTr="007F1E37">
        <w:trPr>
          <w:trHeight w:val="20"/>
          <w:jc w:val="center"/>
        </w:trPr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7D4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8A71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# of neurons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E9D5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64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785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128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89A3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256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17C9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512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48D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45C16431" w14:textId="77777777" w:rsidTr="007F1E37">
        <w:trPr>
          <w:trHeight w:val="20"/>
          <w:jc w:val="center"/>
        </w:trPr>
        <w:tc>
          <w:tcPr>
            <w:tcW w:w="932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74736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Hidden layer</w:t>
            </w: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br/>
              <w:t>(Transformer)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8A5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AUROC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12F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0.8442±0.0033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DA9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0.8441±0.0040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773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0.8437±0.0039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96B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0.8359±0.0031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189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0DBAEB8F" w14:textId="77777777" w:rsidTr="007F1E37">
        <w:trPr>
          <w:trHeight w:val="20"/>
          <w:jc w:val="center"/>
        </w:trPr>
        <w:tc>
          <w:tcPr>
            <w:tcW w:w="93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2D8CC3" w14:textId="77777777" w:rsidR="00573DB9" w:rsidRPr="00B732D2" w:rsidRDefault="00573DB9" w:rsidP="007F1E37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C9F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AUPRC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DA4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0.6064±0.0358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BB1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0.6080±0.0417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51A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0.6014±0.0381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F1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0.5940±0.0342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A3E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3587716F" w14:textId="77777777" w:rsidTr="007F1E37">
        <w:trPr>
          <w:trHeight w:val="20"/>
          <w:jc w:val="center"/>
        </w:trPr>
        <w:tc>
          <w:tcPr>
            <w:tcW w:w="93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EB775C" w14:textId="77777777" w:rsidR="00573DB9" w:rsidRPr="00B732D2" w:rsidRDefault="00573DB9" w:rsidP="007F1E37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ED6E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F1-score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7CEB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0.6490±0.0238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0FD3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0.6449±0.0211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E370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0.6494±0.0224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2466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0.6453±0.0226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0F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4D96E4F" w14:textId="77777777" w:rsidTr="007F1E37">
        <w:trPr>
          <w:trHeight w:val="20"/>
          <w:jc w:val="center"/>
        </w:trPr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783D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9CB1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# of head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1E29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F7B0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F74C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03A8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426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6CB1A380" w14:textId="77777777" w:rsidTr="007F1E37">
        <w:trPr>
          <w:trHeight w:val="20"/>
          <w:jc w:val="center"/>
        </w:trPr>
        <w:tc>
          <w:tcPr>
            <w:tcW w:w="932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69BC3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Multi-head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886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AUROC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BBA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0.8429±0.0034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D6E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0.8442±0.0034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ED0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0.8412±0.0041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02B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0.8414±0.0035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585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3D2CB5C" w14:textId="77777777" w:rsidTr="007F1E37">
        <w:trPr>
          <w:trHeight w:val="20"/>
          <w:jc w:val="center"/>
        </w:trPr>
        <w:tc>
          <w:tcPr>
            <w:tcW w:w="93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DA683F" w14:textId="77777777" w:rsidR="00573DB9" w:rsidRPr="00B732D2" w:rsidRDefault="00573DB9" w:rsidP="007F1E37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37B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AUPRC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3B6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0.6015±0.03636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C8C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0.6064±0.0358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174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0.5982±0.0258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570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0.5983±0.0386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D68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5A820D98" w14:textId="77777777" w:rsidTr="007F1E37">
        <w:trPr>
          <w:trHeight w:val="20"/>
          <w:jc w:val="center"/>
        </w:trPr>
        <w:tc>
          <w:tcPr>
            <w:tcW w:w="93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D0609C" w14:textId="77777777" w:rsidR="00573DB9" w:rsidRPr="00B732D2" w:rsidRDefault="00573DB9" w:rsidP="007F1E37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738D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F1-score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D10E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0.6452±0.0222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D9A7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0.6490±0.0238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AFA48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0.6395±0.0200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06117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0.6381±0.0211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8D6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73DB9" w:rsidRPr="00B732D2" w14:paraId="18951CDD" w14:textId="77777777" w:rsidTr="007F1E37">
        <w:trPr>
          <w:trHeight w:val="20"/>
          <w:jc w:val="center"/>
        </w:trPr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0590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384E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# of layer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F8B2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B530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E16ED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26FF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D557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</w:tr>
      <w:tr w:rsidR="00573DB9" w:rsidRPr="00B732D2" w14:paraId="53253DDD" w14:textId="77777777" w:rsidTr="007F1E37">
        <w:trPr>
          <w:trHeight w:val="20"/>
          <w:jc w:val="center"/>
        </w:trPr>
        <w:tc>
          <w:tcPr>
            <w:tcW w:w="932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1013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Transformer layer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2D91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AUROC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C8F4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0.8442±0.0034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F1BC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0.8154±0.0038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A2E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0.8014±0.0042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1C3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0.8142±0.0034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C766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0.7569±0.0057</w:t>
            </w:r>
          </w:p>
        </w:tc>
      </w:tr>
      <w:tr w:rsidR="00573DB9" w:rsidRPr="00B732D2" w14:paraId="3C4FB509" w14:textId="77777777" w:rsidTr="007F1E37">
        <w:trPr>
          <w:trHeight w:val="20"/>
          <w:jc w:val="center"/>
        </w:trPr>
        <w:tc>
          <w:tcPr>
            <w:tcW w:w="93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C32EC3" w14:textId="77777777" w:rsidR="00573DB9" w:rsidRPr="00B732D2" w:rsidRDefault="00573DB9" w:rsidP="007F1E37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C2C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AUPRC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771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0.6064±0.0358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E622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0.5689±0.0298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56FA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0.5579±0.0364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B09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0.5682±0.0353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E07B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0.6104±0.0266</w:t>
            </w:r>
          </w:p>
        </w:tc>
      </w:tr>
      <w:tr w:rsidR="00573DB9" w:rsidRPr="00B732D2" w14:paraId="4784B8EF" w14:textId="77777777" w:rsidTr="007F1E37">
        <w:trPr>
          <w:trHeight w:val="20"/>
          <w:jc w:val="center"/>
        </w:trPr>
        <w:tc>
          <w:tcPr>
            <w:tcW w:w="93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E0F8C1" w14:textId="77777777" w:rsidR="00573DB9" w:rsidRPr="00B732D2" w:rsidRDefault="00573DB9" w:rsidP="007F1E37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3DFD3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F1-score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E8815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0.6491±0.0238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74CB9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0.6638±0.0231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7066E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0.6538±0.0228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EB720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0.6637±0.0224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4288F" w14:textId="77777777" w:rsidR="00573DB9" w:rsidRPr="00B732D2" w:rsidRDefault="00573DB9" w:rsidP="007F1E37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732D2">
              <w:rPr>
                <w:rFonts w:ascii="Times New Roman" w:eastAsia="等线" w:hAnsi="Times New Roman" w:cs="Times New Roman"/>
                <w:color w:val="000000" w:themeColor="text1"/>
                <w:kern w:val="0"/>
                <w:sz w:val="16"/>
                <w:szCs w:val="16"/>
              </w:rPr>
              <w:t>0.6336±0.0246</w:t>
            </w:r>
          </w:p>
        </w:tc>
      </w:tr>
    </w:tbl>
    <w:p w14:paraId="49B79180" w14:textId="77777777" w:rsidR="00573DB9" w:rsidRPr="00B732D2" w:rsidRDefault="00573DB9" w:rsidP="00573DB9">
      <w:pPr>
        <w:widowControl/>
        <w:spacing w:beforeLines="100" w:before="312" w:afterLines="50" w:after="156"/>
        <w:jc w:val="left"/>
        <w:rPr>
          <w:rFonts w:ascii="Times New Roman" w:hAnsi="Times New Roman" w:cs="Times New Roman"/>
          <w:color w:val="000000" w:themeColor="text1"/>
          <w:sz w:val="22"/>
        </w:rPr>
      </w:pPr>
    </w:p>
    <w:tbl>
      <w:tblPr>
        <w:tblW w:w="5000" w:type="pct"/>
        <w:jc w:val="center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573DB9" w:rsidRPr="00B732D2" w14:paraId="4BAD8CB4" w14:textId="77777777" w:rsidTr="007F1E37">
        <w:trPr>
          <w:trHeight w:val="537"/>
          <w:jc w:val="center"/>
        </w:trPr>
        <w:tc>
          <w:tcPr>
            <w:tcW w:w="500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55ABD3" w14:textId="5E0875DF" w:rsidR="00573DB9" w:rsidRPr="00B732D2" w:rsidRDefault="00573DB9" w:rsidP="007F1E37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732D2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A</w:t>
            </w:r>
            <w:r w:rsidRPr="00B732D2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</w:rPr>
              <w:t>lgorithm</w:t>
            </w:r>
            <w:r w:rsidRPr="00B732D2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1</w:t>
            </w: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="00651BFE">
              <w:rPr>
                <w:rFonts w:ascii="Times New Roman" w:hAnsi="Times New Roman" w:cs="Times New Roman"/>
                <w:color w:val="000000" w:themeColor="text1"/>
                <w:sz w:val="22"/>
              </w:rPr>
              <w:t>i</w:t>
            </w: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Metacell: Constructing </w:t>
            </w:r>
            <w:r w:rsidR="00651BFE">
              <w:rPr>
                <w:rFonts w:ascii="Times New Roman" w:hAnsi="Times New Roman" w:cs="Times New Roman"/>
                <w:color w:val="000000" w:themeColor="text1"/>
                <w:sz w:val="22"/>
              </w:rPr>
              <w:t>i</w:t>
            </w:r>
            <w:r w:rsidR="00651BFE"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Metacell</w:t>
            </w: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s from gene expression profiles</w:t>
            </w:r>
          </w:p>
        </w:tc>
      </w:tr>
      <w:tr w:rsidR="00573DB9" w:rsidRPr="00B732D2" w14:paraId="5F5EF48C" w14:textId="77777777" w:rsidTr="007F1E37">
        <w:trPr>
          <w:trHeight w:val="537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BA111" w14:textId="56995164" w:rsidR="00573DB9" w:rsidRPr="00B732D2" w:rsidRDefault="00573DB9" w:rsidP="007F1E37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732D2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Input</w:t>
            </w: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X∈</m:t>
              </m:r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</w:rPr>
                    <m:t>m×n</m:t>
                  </m:r>
                </m:sup>
              </m:sSup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(gene expression profile matrix with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m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genes and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2"/>
                </w:rPr>
                <m:t xml:space="preserve"> 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n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cells),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Cnum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(the desired number of </w:t>
            </w:r>
            <w:r w:rsidR="00651BFE">
              <w:rPr>
                <w:rFonts w:ascii="Times New Roman" w:hAnsi="Times New Roman" w:cs="Times New Roman"/>
                <w:color w:val="000000" w:themeColor="text1"/>
                <w:sz w:val="22"/>
              </w:rPr>
              <w:t>i</w:t>
            </w:r>
            <w:r w:rsidR="00651BFE"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Metacell</w:t>
            </w: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s)</w:t>
            </w:r>
          </w:p>
        </w:tc>
      </w:tr>
      <w:tr w:rsidR="00573DB9" w:rsidRPr="00B732D2" w14:paraId="369617C8" w14:textId="77777777" w:rsidTr="007F1E37">
        <w:trPr>
          <w:trHeight w:val="1969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883DD" w14:textId="77777777" w:rsidR="00573DB9" w:rsidRPr="00B732D2" w:rsidRDefault="00573DB9" w:rsidP="007F1E37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732D2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Initialization</w:t>
            </w: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:</w:t>
            </w:r>
          </w:p>
          <w:p w14:paraId="0547896F" w14:textId="23B9BA30" w:rsidR="00573DB9" w:rsidRPr="00B732D2" w:rsidRDefault="00573DB9" w:rsidP="007F1E37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MS=[ ]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(Store the indices of selected </w:t>
            </w:r>
            <w:r w:rsidR="00651BFE">
              <w:rPr>
                <w:rFonts w:ascii="Times New Roman" w:hAnsi="Times New Roman" w:cs="Times New Roman"/>
                <w:color w:val="000000" w:themeColor="text1"/>
                <w:sz w:val="22"/>
              </w:rPr>
              <w:t>i</w:t>
            </w:r>
            <w:r w:rsidR="00651BFE"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Metacell</w:t>
            </w: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s)</w:t>
            </w:r>
          </w:p>
          <w:p w14:paraId="24701A21" w14:textId="77777777" w:rsidR="00573DB9" w:rsidRPr="00B732D2" w:rsidRDefault="00573DB9" w:rsidP="007F1E37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gMc=[ ]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(Correspond to S, the maximum union lengths with neighbors in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S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  <w:p w14:paraId="7BA71D4E" w14:textId="77777777" w:rsidR="00573DB9" w:rsidRPr="00B732D2" w:rsidRDefault="00573DB9" w:rsidP="007F1E37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k=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</w:rPr>
                    <m:t>Cnum</m:t>
                  </m:r>
                </m:den>
              </m:f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(Set the neighbor parameter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k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for KNN, or user-defined)</w:t>
            </w:r>
          </w:p>
          <w:p w14:paraId="551C37D0" w14:textId="77777777" w:rsidR="00573DB9" w:rsidRPr="00B732D2" w:rsidRDefault="00573DB9" w:rsidP="007F1E37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2"/>
                </w:rPr>
                <m:t>=2×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color w:val="000000" w:themeColor="text1"/>
                  <w:sz w:val="22"/>
                </w:rPr>
                <m:t>n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(Maximum number of iterations)</w:t>
            </w:r>
          </w:p>
        </w:tc>
      </w:tr>
      <w:tr w:rsidR="00573DB9" w:rsidRPr="00B732D2" w14:paraId="5931E5F6" w14:textId="77777777" w:rsidTr="007F1E37">
        <w:trPr>
          <w:trHeight w:val="84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B18BE" w14:textId="77777777" w:rsidR="00573DB9" w:rsidRPr="00B732D2" w:rsidRDefault="00573DB9" w:rsidP="007F1E37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732D2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Run</w:t>
            </w: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:</w:t>
            </w:r>
          </w:p>
          <w:p w14:paraId="2590F6A2" w14:textId="77777777" w:rsidR="00573DB9" w:rsidRPr="00B732D2" w:rsidRDefault="00573DB9" w:rsidP="007F1E37">
            <w:pPr>
              <w:numPr>
                <w:ilvl w:val="0"/>
                <w:numId w:val="3"/>
              </w:num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Calculate the KNN set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K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of cell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c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;</w:t>
            </w:r>
          </w:p>
          <w:p w14:paraId="455274E0" w14:textId="77777777" w:rsidR="00573DB9" w:rsidRPr="00B732D2" w:rsidRDefault="00573DB9" w:rsidP="007F1E37">
            <w:pPr>
              <w:numPr>
                <w:ilvl w:val="0"/>
                <w:numId w:val="3"/>
              </w:num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While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i</m:t>
              </m:r>
            </m:oMath>
            <w:r w:rsidRPr="00B732D2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 xml:space="preserve"> </w:t>
            </w: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&lt;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I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:</w:t>
            </w:r>
          </w:p>
          <w:p w14:paraId="075A8EEB" w14:textId="77777777" w:rsidR="00573DB9" w:rsidRPr="00B732D2" w:rsidRDefault="00573DB9" w:rsidP="007F1E37">
            <w:pPr>
              <w:numPr>
                <w:ilvl w:val="0"/>
                <w:numId w:val="2"/>
              </w:num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Randomly select a cell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c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from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X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that does not belong to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S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;</w:t>
            </w:r>
          </w:p>
          <w:p w14:paraId="3829832C" w14:textId="77777777" w:rsidR="00573DB9" w:rsidRPr="00B732D2" w:rsidRDefault="00573DB9" w:rsidP="007F1E37">
            <w:pPr>
              <w:numPr>
                <w:ilvl w:val="0"/>
                <w:numId w:val="2"/>
              </w:num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Calculate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Mc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2"/>
                </w:rPr>
                <m:t>=length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</w:rPr>
                    <m:t>K</m:t>
                  </m:r>
                </m:e>
              </m:d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;</w:t>
            </w:r>
          </w:p>
          <w:p w14:paraId="2B99F27F" w14:textId="77777777" w:rsidR="00573DB9" w:rsidRPr="00B732D2" w:rsidRDefault="00573DB9" w:rsidP="007F1E37">
            <w:pPr>
              <w:numPr>
                <w:ilvl w:val="0"/>
                <w:numId w:val="2"/>
              </w:num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for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s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in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S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:</w:t>
            </w:r>
          </w:p>
          <w:p w14:paraId="4BF8BEDD" w14:textId="77777777" w:rsidR="00573DB9" w:rsidRPr="00B732D2" w:rsidRDefault="00573DB9" w:rsidP="007F1E37">
            <w:pPr>
              <w:numPr>
                <w:ilvl w:val="0"/>
                <w:numId w:val="2"/>
              </w:num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   Calculate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Mc=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2"/>
                </w:rPr>
                <m:t>max</m:t>
              </m:r>
              <m:d>
                <m:d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</w:rPr>
                    <m:t>length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</w:rPr>
                        <m:t>K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2"/>
                            </w:rPr>
                            <m:t>c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</w:rPr>
                        <m:t>∪K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2"/>
                            </w:rPr>
                            <m:t>s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</w:rPr>
                    <m:t>, Mc</m:t>
                  </m:r>
                </m:e>
              </m:d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;</w:t>
            </w:r>
          </w:p>
          <w:p w14:paraId="20BEFE20" w14:textId="77777777" w:rsidR="00573DB9" w:rsidRPr="00B732D2" w:rsidRDefault="00573DB9" w:rsidP="007F1E37">
            <w:pPr>
              <w:numPr>
                <w:ilvl w:val="0"/>
                <w:numId w:val="2"/>
              </w:num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if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Mc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is greater than any value in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gMc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:</w:t>
            </w:r>
          </w:p>
          <w:p w14:paraId="5A27E34C" w14:textId="77777777" w:rsidR="00573DB9" w:rsidRPr="00B732D2" w:rsidRDefault="00573DB9" w:rsidP="007F1E37">
            <w:pPr>
              <w:spacing w:line="300" w:lineRule="auto"/>
              <w:ind w:left="360" w:firstLine="44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Replace the minimum value in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gMc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with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Mc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;</w:t>
            </w:r>
          </w:p>
          <w:p w14:paraId="4747B400" w14:textId="77777777" w:rsidR="00573DB9" w:rsidRPr="00B732D2" w:rsidRDefault="00573DB9" w:rsidP="007F1E37">
            <w:pPr>
              <w:spacing w:line="300" w:lineRule="auto"/>
              <w:ind w:left="360" w:firstLine="44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Replace the corresponding position in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S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with the index of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c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;</w:t>
            </w:r>
          </w:p>
          <w:p w14:paraId="24D1323A" w14:textId="77777777" w:rsidR="00573DB9" w:rsidRPr="00B732D2" w:rsidRDefault="00573DB9" w:rsidP="007F1E37">
            <w:pPr>
              <w:spacing w:line="300" w:lineRule="auto"/>
              <w:ind w:firstLineChars="210" w:firstLine="462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if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S</m:t>
              </m:r>
            </m:oMath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is not updated:</w:t>
            </w:r>
          </w:p>
          <w:p w14:paraId="0880A6D4" w14:textId="77777777" w:rsidR="00573DB9" w:rsidRPr="00B732D2" w:rsidRDefault="00573DB9" w:rsidP="007F1E37">
            <w:pPr>
              <w:spacing w:line="300" w:lineRule="auto"/>
              <w:ind w:firstLineChars="210" w:firstLine="462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i+=1</m:t>
              </m:r>
            </m:oMath>
          </w:p>
          <w:p w14:paraId="4A8CB8A1" w14:textId="77777777" w:rsidR="00573DB9" w:rsidRPr="00B732D2" w:rsidRDefault="00573DB9" w:rsidP="007F1E37">
            <w:pPr>
              <w:spacing w:line="300" w:lineRule="auto"/>
              <w:ind w:firstLineChars="210" w:firstLine="462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else:</w:t>
            </w:r>
          </w:p>
          <w:p w14:paraId="1393D960" w14:textId="77777777" w:rsidR="00573DB9" w:rsidRPr="00B732D2" w:rsidRDefault="00573DB9" w:rsidP="007F1E37">
            <w:pPr>
              <w:spacing w:line="300" w:lineRule="auto"/>
              <w:ind w:firstLineChars="210" w:firstLine="462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i=0</m:t>
              </m:r>
            </m:oMath>
          </w:p>
          <w:p w14:paraId="2A06E608" w14:textId="77777777" w:rsidR="00573DB9" w:rsidRPr="00B732D2" w:rsidRDefault="00573DB9" w:rsidP="007F1E37">
            <w:pPr>
              <w:numPr>
                <w:ilvl w:val="0"/>
                <w:numId w:val="2"/>
              </w:num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>End</w:t>
            </w:r>
          </w:p>
          <w:p w14:paraId="65B3968C" w14:textId="77777777" w:rsidR="00573DB9" w:rsidRPr="00B732D2" w:rsidRDefault="00573DB9" w:rsidP="007F1E37">
            <w:pPr>
              <w:numPr>
                <w:ilvl w:val="0"/>
                <w:numId w:val="2"/>
              </w:num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J=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</w:rPr>
                    <m:t>K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</w:rPr>
                        <m:t>s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,∀s∈S</m:t>
              </m:r>
            </m:oMath>
          </w:p>
          <w:p w14:paraId="35A36A4D" w14:textId="77777777" w:rsidR="00573DB9" w:rsidRPr="00B732D2" w:rsidRDefault="00573DB9" w:rsidP="007F1E37">
            <w:pPr>
              <w:numPr>
                <w:ilvl w:val="0"/>
                <w:numId w:val="2"/>
              </w:numPr>
              <w:spacing w:line="30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w:lastRenderedPageBreak/>
                <m:t>MetaX=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  <m:supHide m:val="1"/>
                      <m:ctrlP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</w:rPr>
                        <m:t>j∈J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2"/>
                            </w:rPr>
                            <m:t>j,s</m:t>
                          </m:r>
                        </m:sub>
                      </m:sSub>
                    </m:e>
                  </m:nary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,s∈S</m:t>
              </m:r>
            </m:oMath>
          </w:p>
        </w:tc>
      </w:tr>
      <w:tr w:rsidR="00573DB9" w:rsidRPr="00B732D2" w14:paraId="176960F8" w14:textId="77777777" w:rsidTr="007F1E37">
        <w:trPr>
          <w:trHeight w:val="530"/>
          <w:jc w:val="center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6A4FEDF9" w14:textId="77777777" w:rsidR="00573DB9" w:rsidRPr="00B732D2" w:rsidRDefault="00573DB9" w:rsidP="007F1E37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732D2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lastRenderedPageBreak/>
              <w:t>Output</w:t>
            </w:r>
            <w:r w:rsidRPr="00B732D2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</w:rPr>
                <m:t>MetaX</m:t>
              </m:r>
            </m:oMath>
          </w:p>
        </w:tc>
      </w:tr>
    </w:tbl>
    <w:p w14:paraId="652CAB70" w14:textId="77777777" w:rsidR="00B0476C" w:rsidRDefault="00B0476C"/>
    <w:sectPr w:rsidR="00B04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9398E" w14:textId="77777777" w:rsidR="00233C86" w:rsidRDefault="00233C86" w:rsidP="00651BFE">
      <w:r>
        <w:separator/>
      </w:r>
    </w:p>
  </w:endnote>
  <w:endnote w:type="continuationSeparator" w:id="0">
    <w:p w14:paraId="4DCAB699" w14:textId="77777777" w:rsidR="00233C86" w:rsidRDefault="00233C86" w:rsidP="0065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91D9" w14:textId="77777777" w:rsidR="00233C86" w:rsidRDefault="00233C86" w:rsidP="00651BFE">
      <w:r>
        <w:separator/>
      </w:r>
    </w:p>
  </w:footnote>
  <w:footnote w:type="continuationSeparator" w:id="0">
    <w:p w14:paraId="2B19137B" w14:textId="77777777" w:rsidR="00233C86" w:rsidRDefault="00233C86" w:rsidP="0065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480F"/>
    <w:multiLevelType w:val="hybridMultilevel"/>
    <w:tmpl w:val="62606348"/>
    <w:lvl w:ilvl="0" w:tplc="B21457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9A1B83"/>
    <w:multiLevelType w:val="hybridMultilevel"/>
    <w:tmpl w:val="8B7EEF98"/>
    <w:lvl w:ilvl="0" w:tplc="B21457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F00559"/>
    <w:multiLevelType w:val="hybridMultilevel"/>
    <w:tmpl w:val="62606348"/>
    <w:lvl w:ilvl="0" w:tplc="B21457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EE338F"/>
    <w:multiLevelType w:val="hybridMultilevel"/>
    <w:tmpl w:val="8B7EEF98"/>
    <w:lvl w:ilvl="0" w:tplc="B21457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826D3A"/>
    <w:multiLevelType w:val="hybridMultilevel"/>
    <w:tmpl w:val="E1FE5F86"/>
    <w:lvl w:ilvl="0" w:tplc="971C9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C0552DA"/>
    <w:multiLevelType w:val="hybridMultilevel"/>
    <w:tmpl w:val="62606348"/>
    <w:lvl w:ilvl="0" w:tplc="B21457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C02B6C"/>
    <w:multiLevelType w:val="hybridMultilevel"/>
    <w:tmpl w:val="9970EBB8"/>
    <w:lvl w:ilvl="0" w:tplc="D41A7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72199A"/>
    <w:multiLevelType w:val="hybridMultilevel"/>
    <w:tmpl w:val="7910FEA0"/>
    <w:lvl w:ilvl="0" w:tplc="DC7C2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106B01"/>
    <w:multiLevelType w:val="hybridMultilevel"/>
    <w:tmpl w:val="8B7EEF98"/>
    <w:lvl w:ilvl="0" w:tplc="B21457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206115"/>
    <w:multiLevelType w:val="hybridMultilevel"/>
    <w:tmpl w:val="62606348"/>
    <w:lvl w:ilvl="0" w:tplc="B21457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AAD15CB"/>
    <w:multiLevelType w:val="hybridMultilevel"/>
    <w:tmpl w:val="62606348"/>
    <w:lvl w:ilvl="0" w:tplc="B21457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CAA6218"/>
    <w:multiLevelType w:val="hybridMultilevel"/>
    <w:tmpl w:val="62606348"/>
    <w:lvl w:ilvl="0" w:tplc="B21457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FD553B8"/>
    <w:multiLevelType w:val="hybridMultilevel"/>
    <w:tmpl w:val="62606348"/>
    <w:lvl w:ilvl="0" w:tplc="B21457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10"/>
  </w:num>
  <w:num w:numId="6">
    <w:abstractNumId w:val="2"/>
  </w:num>
  <w:num w:numId="7">
    <w:abstractNumId w:val="8"/>
  </w:num>
  <w:num w:numId="8">
    <w:abstractNumId w:val="11"/>
  </w:num>
  <w:num w:numId="9">
    <w:abstractNumId w:val="12"/>
  </w:num>
  <w:num w:numId="10">
    <w:abstractNumId w:val="0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DB9"/>
    <w:rsid w:val="00233C86"/>
    <w:rsid w:val="005111D1"/>
    <w:rsid w:val="00573DB9"/>
    <w:rsid w:val="00651BFE"/>
    <w:rsid w:val="009B3DAA"/>
    <w:rsid w:val="00A87DDA"/>
    <w:rsid w:val="00B0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627B3"/>
  <w15:chartTrackingRefBased/>
  <w15:docId w15:val="{558A1DD9-4DE6-459E-B51D-218A0074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D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73D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73DB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DB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73DB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73DB9"/>
    <w:rPr>
      <w:b/>
      <w:bCs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573DB9"/>
    <w:pPr>
      <w:ind w:firstLineChars="200" w:firstLine="420"/>
    </w:pPr>
  </w:style>
  <w:style w:type="character" w:customStyle="1" w:styleId="a4">
    <w:name w:val="列表段落 字符"/>
    <w:basedOn w:val="a0"/>
    <w:link w:val="a3"/>
    <w:uiPriority w:val="34"/>
    <w:rsid w:val="00573DB9"/>
  </w:style>
  <w:style w:type="paragraph" w:styleId="a5">
    <w:name w:val="header"/>
    <w:basedOn w:val="a"/>
    <w:link w:val="a6"/>
    <w:uiPriority w:val="99"/>
    <w:unhideWhenUsed/>
    <w:rsid w:val="00573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3DB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3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73DB9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573DB9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4"/>
    <w:link w:val="EndNoteBibliographyTitle"/>
    <w:rsid w:val="00573DB9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573DB9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4"/>
    <w:link w:val="EndNoteBibliography"/>
    <w:rsid w:val="00573DB9"/>
    <w:rPr>
      <w:rFonts w:ascii="等线" w:eastAsia="等线" w:hAnsi="等线"/>
      <w:noProof/>
      <w:sz w:val="20"/>
    </w:rPr>
  </w:style>
  <w:style w:type="character" w:styleId="a9">
    <w:name w:val="Hyperlink"/>
    <w:basedOn w:val="a0"/>
    <w:uiPriority w:val="99"/>
    <w:unhideWhenUsed/>
    <w:rsid w:val="00573DB9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573DB9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73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573DB9"/>
    <w:rPr>
      <w:color w:val="808080"/>
    </w:rPr>
  </w:style>
  <w:style w:type="paragraph" w:styleId="ac">
    <w:name w:val="Subtitle"/>
    <w:basedOn w:val="a"/>
    <w:next w:val="a"/>
    <w:link w:val="ad"/>
    <w:uiPriority w:val="11"/>
    <w:qFormat/>
    <w:rsid w:val="00573DB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d">
    <w:name w:val="副标题 字符"/>
    <w:basedOn w:val="a0"/>
    <w:link w:val="ac"/>
    <w:uiPriority w:val="11"/>
    <w:rsid w:val="00573DB9"/>
    <w:rPr>
      <w:b/>
      <w:bCs/>
      <w:kern w:val="28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573DB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73DB9"/>
    <w:rPr>
      <w:sz w:val="18"/>
      <w:szCs w:val="18"/>
    </w:rPr>
  </w:style>
  <w:style w:type="character" w:customStyle="1" w:styleId="21">
    <w:name w:val="未处理的提及2"/>
    <w:basedOn w:val="a0"/>
    <w:uiPriority w:val="99"/>
    <w:semiHidden/>
    <w:unhideWhenUsed/>
    <w:rsid w:val="00573DB9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573DB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573DB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573DB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573DB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23</Pages>
  <Words>7602</Words>
  <Characters>43337</Characters>
  <Application>Microsoft Office Word</Application>
  <DocSecurity>0</DocSecurity>
  <Lines>361</Lines>
  <Paragraphs>101</Paragraphs>
  <ScaleCrop>false</ScaleCrop>
  <Company/>
  <LinksUpToDate>false</LinksUpToDate>
  <CharactersWithSpaces>50838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传远 王</dc:creator>
  <cp:keywords/>
  <dc:description/>
  <cp:lastModifiedBy>传远 王</cp:lastModifiedBy>
  <cp:revision>6</cp:revision>
  <dcterms:created xsi:type="dcterms:W3CDTF">2024-11-19T08:31:00Z</dcterms:created>
  <dcterms:modified xsi:type="dcterms:W3CDTF">2025-01-24T06:00:00Z</dcterms:modified>
</cp:coreProperties>
</file>